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1F" w:rsidRDefault="005E1D1F" w:rsidP="005E1D1F">
      <w:pPr>
        <w:pStyle w:val="a4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Технологическая карта</w:t>
      </w:r>
    </w:p>
    <w:p w:rsidR="005E1D1F" w:rsidRDefault="005E1D1F" w:rsidP="005E1D1F">
      <w:pPr>
        <w:pStyle w:val="a4"/>
        <w:rPr>
          <w:rFonts w:ascii="Times New Roman" w:eastAsia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</w:rPr>
        <w:t>Составитель: Першина Елена Анатольевна (учитель начальных классов)</w:t>
      </w:r>
    </w:p>
    <w:p w:rsidR="005E1D1F" w:rsidRDefault="005E1D1F" w:rsidP="005E1D1F">
      <w:pPr>
        <w:pStyle w:val="a4"/>
        <w:rPr>
          <w:rFonts w:ascii="Times New Roman" w:eastAsia="Times New Roman" w:hAnsi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32"/>
          <w:lang w:eastAsia="ru-RU"/>
        </w:rPr>
        <w:t>Предметная область: литературное чтение</w:t>
      </w:r>
    </w:p>
    <w:p w:rsidR="005E1D1F" w:rsidRDefault="005E1D1F" w:rsidP="005E1D1F">
      <w:pPr>
        <w:pStyle w:val="a4"/>
        <w:rPr>
          <w:rFonts w:ascii="Times New Roman" w:eastAsia="Times New Roman" w:hAnsi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32"/>
          <w:lang w:eastAsia="ru-RU"/>
        </w:rPr>
        <w:t xml:space="preserve"> УМК: «Школа России»</w:t>
      </w:r>
    </w:p>
    <w:p w:rsidR="005E1D1F" w:rsidRPr="00E315F0" w:rsidRDefault="00E315F0" w:rsidP="00E315F0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Тип урока: урок повторения (актуализации знаний и умений)</w:t>
      </w:r>
    </w:p>
    <w:p w:rsidR="005E1D1F" w:rsidRDefault="005E1D1F" w:rsidP="005E1D1F">
      <w:pPr>
        <w:pStyle w:val="a4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</w:rPr>
        <w:t>Тема: Бунин «Листопад»</w:t>
      </w:r>
    </w:p>
    <w:p w:rsidR="005E1D1F" w:rsidRDefault="005E1D1F" w:rsidP="005E1D1F">
      <w:pPr>
        <w:pStyle w:val="a4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</w:rPr>
        <w:t>Класс</w:t>
      </w:r>
      <w:proofErr w:type="gramStart"/>
      <w:r>
        <w:rPr>
          <w:rFonts w:ascii="Times New Roman" w:eastAsia="Times New Roman" w:hAnsi="Times New Roman"/>
          <w:sz w:val="28"/>
          <w:szCs w:val="32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32"/>
        </w:rPr>
        <w:t xml:space="preserve"> 4 класс</w:t>
      </w:r>
    </w:p>
    <w:p w:rsidR="005E1D1F" w:rsidRPr="007B14D0" w:rsidRDefault="005E1D1F" w:rsidP="007B14D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8"/>
          <w:szCs w:val="32"/>
        </w:rPr>
        <w:t>Цель:</w:t>
      </w:r>
      <w:r w:rsidR="00472D9C">
        <w:rPr>
          <w:rFonts w:ascii="Times New Roman" w:eastAsia="Times New Roman" w:hAnsi="Times New Roman"/>
          <w:sz w:val="28"/>
          <w:szCs w:val="32"/>
        </w:rPr>
        <w:t xml:space="preserve"> </w:t>
      </w:r>
      <w:r w:rsidR="00472D9C" w:rsidRPr="000E2516">
        <w:rPr>
          <w:rFonts w:ascii="Times New Roman" w:hAnsi="Times New Roman"/>
          <w:sz w:val="24"/>
          <w:szCs w:val="28"/>
        </w:rPr>
        <w:t xml:space="preserve">исследовать лирический  отрывок из стихотворения И.А.Бунина «Листопад» на использование средств выразительности и ответить на проблемный вопрос: «В чем долговечность поэзии И.А.Бунина?» </w:t>
      </w:r>
    </w:p>
    <w:p w:rsidR="00DF2978" w:rsidRDefault="00DF2978" w:rsidP="00DF297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DF2978">
        <w:rPr>
          <w:rFonts w:ascii="Times New Roman" w:hAnsi="Times New Roman"/>
          <w:b/>
          <w:sz w:val="24"/>
          <w:szCs w:val="28"/>
        </w:rPr>
        <w:t xml:space="preserve"> </w:t>
      </w:r>
      <w:r w:rsidRPr="000E2516">
        <w:rPr>
          <w:rFonts w:ascii="Times New Roman" w:hAnsi="Times New Roman"/>
          <w:b/>
          <w:sz w:val="24"/>
          <w:szCs w:val="28"/>
        </w:rPr>
        <w:t>Педагогические задачи:</w:t>
      </w:r>
    </w:p>
    <w:p w:rsidR="005E1D1F" w:rsidRPr="00DF2978" w:rsidRDefault="00DF2978" w:rsidP="00DF297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2516">
        <w:rPr>
          <w:rFonts w:ascii="Times New Roman" w:hAnsi="Times New Roman"/>
          <w:b/>
          <w:sz w:val="24"/>
          <w:szCs w:val="28"/>
        </w:rPr>
        <w:t xml:space="preserve"> </w:t>
      </w:r>
      <w:r w:rsidRPr="000E2516">
        <w:rPr>
          <w:rFonts w:ascii="Times New Roman" w:hAnsi="Times New Roman"/>
          <w:sz w:val="24"/>
          <w:szCs w:val="28"/>
        </w:rPr>
        <w:t>формировать элементарные умения, связанные с выполнением учебного лингвистического исследования;</w:t>
      </w:r>
      <w:r>
        <w:rPr>
          <w:rFonts w:ascii="Times New Roman" w:hAnsi="Times New Roman"/>
          <w:sz w:val="24"/>
          <w:szCs w:val="28"/>
        </w:rPr>
        <w:t xml:space="preserve"> </w:t>
      </w:r>
      <w:r w:rsidRPr="000E2516">
        <w:rPr>
          <w:rFonts w:ascii="Times New Roman" w:hAnsi="Times New Roman"/>
          <w:sz w:val="24"/>
          <w:szCs w:val="28"/>
        </w:rPr>
        <w:t xml:space="preserve">совершенствовать осознанное выразительное чтение, опираясь на средства выразительности; обогащать речь, привлекая внимание к образным средствам языка; пробуждать чувства детей, развивать потребность выражать своё мнение о </w:t>
      </w:r>
      <w:proofErr w:type="gramStart"/>
      <w:r w:rsidRPr="000E2516">
        <w:rPr>
          <w:rFonts w:ascii="Times New Roman" w:hAnsi="Times New Roman"/>
          <w:sz w:val="24"/>
          <w:szCs w:val="28"/>
        </w:rPr>
        <w:t>прочитанном</w:t>
      </w:r>
      <w:proofErr w:type="gramEnd"/>
      <w:r w:rsidRPr="000E2516">
        <w:rPr>
          <w:rFonts w:ascii="Times New Roman" w:hAnsi="Times New Roman"/>
          <w:sz w:val="24"/>
          <w:szCs w:val="28"/>
        </w:rPr>
        <w:t>,  об услышанном.</w:t>
      </w:r>
    </w:p>
    <w:p w:rsidR="005E1D1F" w:rsidRDefault="005E1D1F" w:rsidP="005E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2"/>
        </w:rPr>
      </w:pPr>
      <w:r>
        <w:rPr>
          <w:rFonts w:ascii="Times New Roman" w:eastAsia="Times New Roman" w:hAnsi="Times New Roman"/>
          <w:sz w:val="24"/>
          <w:szCs w:val="32"/>
        </w:rPr>
        <w:t>1.</w:t>
      </w:r>
      <w:r>
        <w:rPr>
          <w:rFonts w:ascii="Times New Roman" w:eastAsia="Times New Roman" w:hAnsi="Times New Roman"/>
          <w:b/>
          <w:i/>
          <w:sz w:val="24"/>
          <w:szCs w:val="32"/>
        </w:rPr>
        <w:t>Учебные задачи, направленные на достижение личностных результатов:</w:t>
      </w:r>
    </w:p>
    <w:p w:rsidR="005E1D1F" w:rsidRDefault="005E1D1F" w:rsidP="005E1D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ориентация на понимание причин успеха в учебной деятельности: самоанализ и самоконтроль результата.</w:t>
      </w:r>
    </w:p>
    <w:p w:rsidR="00DF2978" w:rsidRPr="00DF2978" w:rsidRDefault="005E1D1F" w:rsidP="00DF29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формирование положительного  отношения  к процессу познания, нравственных ценностей учащихся: доброжелательности, уважения, внимательности к окружающим.</w:t>
      </w:r>
    </w:p>
    <w:p w:rsidR="00DF2978" w:rsidRDefault="00DF2978" w:rsidP="00DF29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14D0">
        <w:rPr>
          <w:rFonts w:ascii="Times New Roman" w:hAnsi="Times New Roman"/>
          <w:sz w:val="24"/>
          <w:szCs w:val="28"/>
        </w:rPr>
        <w:t xml:space="preserve">формирование эстетических потребностей, развитие этических чувств, доброжелательности и эмоционально-нравственной отзывчивости; </w:t>
      </w:r>
    </w:p>
    <w:p w:rsidR="00DF2978" w:rsidRPr="00DF2978" w:rsidRDefault="00DF2978" w:rsidP="00DF29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14D0">
        <w:rPr>
          <w:rFonts w:ascii="Times New Roman" w:hAnsi="Times New Roman"/>
          <w:sz w:val="24"/>
          <w:szCs w:val="28"/>
        </w:rPr>
        <w:t>мотивация бережного отношения к духовным ценностям</w:t>
      </w:r>
      <w:r>
        <w:rPr>
          <w:rFonts w:ascii="Times New Roman" w:hAnsi="Times New Roman"/>
          <w:sz w:val="24"/>
          <w:szCs w:val="28"/>
        </w:rPr>
        <w:t>; овладение оценочными навыками.</w:t>
      </w:r>
    </w:p>
    <w:p w:rsidR="005E1D1F" w:rsidRDefault="005E1D1F" w:rsidP="005E1D1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32"/>
        </w:rPr>
      </w:pPr>
      <w:r>
        <w:rPr>
          <w:rFonts w:ascii="Times New Roman" w:eastAsia="Times New Roman" w:hAnsi="Times New Roman"/>
          <w:sz w:val="24"/>
          <w:szCs w:val="32"/>
        </w:rPr>
        <w:t>2.</w:t>
      </w:r>
      <w:r>
        <w:rPr>
          <w:rFonts w:ascii="Times New Roman" w:eastAsia="Times New Roman" w:hAnsi="Times New Roman"/>
          <w:b/>
          <w:i/>
          <w:sz w:val="24"/>
          <w:szCs w:val="32"/>
        </w:rPr>
        <w:t xml:space="preserve">Учебные задачи, направленные  на достижение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32"/>
        </w:rPr>
        <w:t>метапредметных</w:t>
      </w:r>
      <w:proofErr w:type="spellEnd"/>
      <w:r>
        <w:rPr>
          <w:rFonts w:ascii="Times New Roman" w:eastAsia="Times New Roman" w:hAnsi="Times New Roman"/>
          <w:b/>
          <w:i/>
          <w:sz w:val="24"/>
          <w:szCs w:val="32"/>
        </w:rPr>
        <w:t xml:space="preserve"> результатов обучения:</w:t>
      </w:r>
    </w:p>
    <w:p w:rsidR="005E1D1F" w:rsidRDefault="005E1D1F" w:rsidP="005E1D1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/>
          <w:color w:val="000000"/>
          <w:sz w:val="24"/>
          <w:szCs w:val="32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>коммуникативных УУД:</w:t>
      </w:r>
    </w:p>
    <w:p w:rsidR="005E1D1F" w:rsidRDefault="005E1D1F" w:rsidP="005E1D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5E1D1F" w:rsidRDefault="005E1D1F" w:rsidP="005E1D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формирование умения   грамотно выстраивать речевые высказывания в устной форме;</w:t>
      </w:r>
    </w:p>
    <w:p w:rsidR="005E1D1F" w:rsidRDefault="005E1D1F" w:rsidP="005E1D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развитие навыков сотрудничества в парах и группах;</w:t>
      </w:r>
    </w:p>
    <w:p w:rsidR="005E1D1F" w:rsidRDefault="00DF2978" w:rsidP="00DF29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32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 w:rsidR="005E1D1F">
        <w:rPr>
          <w:rFonts w:ascii="Times New Roman" w:hAnsi="Times New Roman"/>
          <w:b/>
          <w:color w:val="000000"/>
          <w:sz w:val="24"/>
          <w:szCs w:val="32"/>
        </w:rPr>
        <w:t>регулятивных УУД:</w:t>
      </w:r>
    </w:p>
    <w:p w:rsidR="005E1D1F" w:rsidRDefault="005E1D1F" w:rsidP="005E1D1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формирование умения принимать и сохранять цель и учебные задачи и следовать им в учебной деятельности</w:t>
      </w:r>
      <w:r>
        <w:rPr>
          <w:rFonts w:ascii="Times New Roman" w:hAnsi="Times New Roman"/>
          <w:color w:val="000000"/>
          <w:sz w:val="24"/>
          <w:szCs w:val="32"/>
        </w:rPr>
        <w:t xml:space="preserve">, </w:t>
      </w:r>
    </w:p>
    <w:p w:rsidR="005E1D1F" w:rsidRDefault="005E1D1F" w:rsidP="005E1D1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формирование умения планировать, координировать, контролировать и оценивать свою деятельность;</w:t>
      </w:r>
    </w:p>
    <w:p w:rsidR="005E1D1F" w:rsidRDefault="005E1D1F" w:rsidP="005E1D1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формирование начальных форм познавательной и личностной рефлексии.</w:t>
      </w:r>
    </w:p>
    <w:p w:rsidR="007B14D0" w:rsidRPr="00DF2978" w:rsidRDefault="007B14D0" w:rsidP="00DF297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14D0">
        <w:rPr>
          <w:rFonts w:ascii="Times New Roman" w:hAnsi="Times New Roman"/>
          <w:sz w:val="24"/>
          <w:szCs w:val="28"/>
        </w:rPr>
        <w:t>владение операциями сравнения, анализа, обобщения; установление аналогии.</w:t>
      </w:r>
    </w:p>
    <w:p w:rsidR="005E1D1F" w:rsidRDefault="005E1D1F" w:rsidP="005E1D1F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/>
          <w:color w:val="000000"/>
          <w:sz w:val="24"/>
          <w:szCs w:val="32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>познавательных УУД:</w:t>
      </w:r>
    </w:p>
    <w:p w:rsidR="005E1D1F" w:rsidRDefault="005E1D1F" w:rsidP="005E1D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формирование навыков работы с учебной информацией;</w:t>
      </w:r>
    </w:p>
    <w:p w:rsidR="005E1D1F" w:rsidRDefault="005E1D1F" w:rsidP="005E1D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формирование умения самостоятельно формулировать выводы на основе наблюдений с получением информации из учебной  литературы</w:t>
      </w:r>
      <w:r>
        <w:rPr>
          <w:rFonts w:ascii="Times New Roman" w:hAnsi="Times New Roman"/>
          <w:color w:val="000000"/>
          <w:sz w:val="24"/>
          <w:szCs w:val="32"/>
        </w:rPr>
        <w:t>;</w:t>
      </w:r>
    </w:p>
    <w:p w:rsidR="005E1D1F" w:rsidRDefault="005E1D1F" w:rsidP="005E1D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 w:rsidRPr="00DF2978">
        <w:rPr>
          <w:rFonts w:ascii="Times New Roman" w:hAnsi="Times New Roman"/>
          <w:color w:val="000000"/>
          <w:sz w:val="24"/>
          <w:szCs w:val="32"/>
        </w:rPr>
        <w:t>развитие умения</w:t>
      </w:r>
      <w:r>
        <w:rPr>
          <w:rFonts w:ascii="Times New Roman" w:hAnsi="Times New Roman"/>
          <w:color w:val="000000"/>
          <w:sz w:val="24"/>
          <w:szCs w:val="32"/>
        </w:rPr>
        <w:t xml:space="preserve"> соединять теоретический материал с практической деятельностью;</w:t>
      </w:r>
    </w:p>
    <w:p w:rsidR="005E1D1F" w:rsidRDefault="005E1D1F" w:rsidP="005E1D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формирование способности решать проблемы поискового характера;</w:t>
      </w:r>
    </w:p>
    <w:p w:rsidR="005E1D1F" w:rsidRPr="00DF2978" w:rsidRDefault="005E1D1F" w:rsidP="005E1D1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32"/>
        </w:rPr>
        <w:t>3.</w:t>
      </w:r>
      <w:r>
        <w:rPr>
          <w:rFonts w:ascii="Times New Roman" w:eastAsia="Times New Roman" w:hAnsi="Times New Roman"/>
          <w:b/>
          <w:i/>
          <w:sz w:val="24"/>
          <w:szCs w:val="32"/>
        </w:rPr>
        <w:t>Учебные задачи,  направленные на достижение предметных результатов обучения:</w:t>
      </w:r>
      <w:r w:rsidR="00DF2978" w:rsidRPr="00DF2978">
        <w:rPr>
          <w:rFonts w:ascii="Times New Roman" w:hAnsi="Times New Roman"/>
          <w:b/>
          <w:sz w:val="24"/>
          <w:szCs w:val="28"/>
        </w:rPr>
        <w:t xml:space="preserve"> </w:t>
      </w:r>
    </w:p>
    <w:p w:rsidR="007B14D0" w:rsidRDefault="007B14D0" w:rsidP="007B14D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14D0">
        <w:rPr>
          <w:rFonts w:ascii="Times New Roman" w:hAnsi="Times New Roman"/>
          <w:sz w:val="24"/>
          <w:szCs w:val="28"/>
        </w:rPr>
        <w:t>расширение информационного поля о средствах выразительности в поэзии;</w:t>
      </w:r>
    </w:p>
    <w:p w:rsidR="007B14D0" w:rsidRDefault="007B14D0" w:rsidP="00DF297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14D0">
        <w:rPr>
          <w:rFonts w:ascii="Times New Roman" w:hAnsi="Times New Roman"/>
          <w:sz w:val="24"/>
          <w:szCs w:val="28"/>
        </w:rPr>
        <w:t xml:space="preserve"> приобретение опыта выразительного чтения.</w:t>
      </w:r>
    </w:p>
    <w:p w:rsidR="00616618" w:rsidRPr="00616618" w:rsidRDefault="00616618" w:rsidP="0061661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E1D1F" w:rsidRDefault="005E1D1F" w:rsidP="007B14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/>
          <w:sz w:val="24"/>
          <w:szCs w:val="32"/>
        </w:rPr>
        <w:t xml:space="preserve">Оборудование урока: </w:t>
      </w:r>
      <w:r>
        <w:rPr>
          <w:rFonts w:ascii="Times New Roman" w:eastAsia="Times New Roman" w:hAnsi="Times New Roman"/>
          <w:bCs/>
          <w:kern w:val="36"/>
          <w:sz w:val="24"/>
          <w:szCs w:val="32"/>
        </w:rPr>
        <w:t xml:space="preserve">Проектор, экран, </w:t>
      </w:r>
      <w:r>
        <w:rPr>
          <w:rFonts w:ascii="Times New Roman" w:eastAsia="Times New Roman" w:hAnsi="Times New Roman"/>
          <w:sz w:val="24"/>
          <w:szCs w:val="32"/>
        </w:rPr>
        <w:t>ноутбук.</w:t>
      </w:r>
    </w:p>
    <w:p w:rsidR="005E1D1F" w:rsidRDefault="005E1D1F" w:rsidP="005E1D1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32"/>
        </w:rPr>
      </w:pPr>
      <w:r>
        <w:rPr>
          <w:rFonts w:ascii="Times New Roman" w:eastAsia="Times New Roman" w:hAnsi="Times New Roman"/>
          <w:sz w:val="24"/>
          <w:szCs w:val="32"/>
        </w:rPr>
        <w:t>Формы организации познавательной деятель</w:t>
      </w:r>
      <w:r w:rsidR="00DF2978">
        <w:rPr>
          <w:rFonts w:ascii="Times New Roman" w:eastAsia="Times New Roman" w:hAnsi="Times New Roman"/>
          <w:sz w:val="24"/>
          <w:szCs w:val="32"/>
        </w:rPr>
        <w:t>ности: работа в парах</w:t>
      </w:r>
      <w:r>
        <w:rPr>
          <w:rFonts w:ascii="Times New Roman" w:eastAsia="Times New Roman" w:hAnsi="Times New Roman"/>
          <w:sz w:val="24"/>
          <w:szCs w:val="32"/>
        </w:rPr>
        <w:t>, дифференцированная, фронтальная, индивидуальная.</w:t>
      </w:r>
    </w:p>
    <w:p w:rsidR="00E315F0" w:rsidRPr="00DC0EEE" w:rsidRDefault="00E315F0" w:rsidP="00E315F0">
      <w:pPr>
        <w:jc w:val="center"/>
        <w:rPr>
          <w:rFonts w:ascii="Times New Roman" w:hAnsi="Times New Roman" w:cs="Times New Roman"/>
          <w:sz w:val="28"/>
        </w:rPr>
      </w:pPr>
      <w:r w:rsidRPr="00DC0EEE">
        <w:rPr>
          <w:rFonts w:ascii="Times New Roman" w:hAnsi="Times New Roman" w:cs="Times New Roman"/>
          <w:sz w:val="28"/>
        </w:rPr>
        <w:lastRenderedPageBreak/>
        <w:t>Ход урока</w:t>
      </w:r>
    </w:p>
    <w:tbl>
      <w:tblPr>
        <w:tblStyle w:val="a5"/>
        <w:tblW w:w="16410" w:type="dxa"/>
        <w:tblLayout w:type="fixed"/>
        <w:tblLook w:val="04A0"/>
      </w:tblPr>
      <w:tblGrid>
        <w:gridCol w:w="1951"/>
        <w:gridCol w:w="6095"/>
        <w:gridCol w:w="4536"/>
        <w:gridCol w:w="3828"/>
      </w:tblGrid>
      <w:tr w:rsidR="00E315F0" w:rsidTr="00534A32">
        <w:tc>
          <w:tcPr>
            <w:tcW w:w="1951" w:type="dxa"/>
          </w:tcPr>
          <w:p w:rsidR="00E315F0" w:rsidRPr="008A37D4" w:rsidRDefault="00E315F0" w:rsidP="00F543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7D4">
              <w:rPr>
                <w:rFonts w:ascii="Times New Roman" w:hAnsi="Times New Roman" w:cs="Times New Roman"/>
                <w:b/>
                <w:sz w:val="28"/>
              </w:rPr>
              <w:t>ЭТАПЫ</w:t>
            </w:r>
          </w:p>
        </w:tc>
        <w:tc>
          <w:tcPr>
            <w:tcW w:w="6095" w:type="dxa"/>
          </w:tcPr>
          <w:p w:rsidR="00E315F0" w:rsidRPr="008A37D4" w:rsidRDefault="00E315F0" w:rsidP="00F543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7D4">
              <w:rPr>
                <w:rFonts w:ascii="Times New Roman" w:hAnsi="Times New Roman" w:cs="Times New Roman"/>
                <w:b/>
                <w:sz w:val="28"/>
              </w:rPr>
              <w:t>ДТ. УЧИТЕЛЯ</w:t>
            </w:r>
          </w:p>
        </w:tc>
        <w:tc>
          <w:tcPr>
            <w:tcW w:w="4536" w:type="dxa"/>
          </w:tcPr>
          <w:p w:rsidR="00E315F0" w:rsidRPr="008A37D4" w:rsidRDefault="00E315F0" w:rsidP="00F543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7D4">
              <w:rPr>
                <w:rFonts w:ascii="Times New Roman" w:hAnsi="Times New Roman" w:cs="Times New Roman"/>
                <w:b/>
                <w:sz w:val="28"/>
              </w:rPr>
              <w:t>ДТ. УЧЕНИКА</w:t>
            </w:r>
          </w:p>
        </w:tc>
        <w:tc>
          <w:tcPr>
            <w:tcW w:w="3828" w:type="dxa"/>
          </w:tcPr>
          <w:p w:rsidR="00E315F0" w:rsidRPr="008A37D4" w:rsidRDefault="00E315F0" w:rsidP="00F543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7A1E">
              <w:rPr>
                <w:rFonts w:ascii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E315F0" w:rsidTr="00534A32">
        <w:tc>
          <w:tcPr>
            <w:tcW w:w="1951" w:type="dxa"/>
          </w:tcPr>
          <w:p w:rsidR="00E315F0" w:rsidRPr="00E315F0" w:rsidRDefault="00E315F0" w:rsidP="00E315F0">
            <w:pPr>
              <w:pStyle w:val="rim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63F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65363F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8A37D4">
              <w:rPr>
                <w:rFonts w:ascii="Times New Roman" w:hAnsi="Times New Roman" w:cs="Times New Roman"/>
                <w:sz w:val="28"/>
                <w:szCs w:val="40"/>
                <w:lang w:eastAsia="ru-RU"/>
              </w:rPr>
              <w:t>.</w:t>
            </w:r>
          </w:p>
        </w:tc>
        <w:tc>
          <w:tcPr>
            <w:tcW w:w="6095" w:type="dxa"/>
          </w:tcPr>
          <w:p w:rsidR="00E315F0" w:rsidRPr="00A67199" w:rsidRDefault="00E315F0" w:rsidP="00E315F0">
            <w:pPr>
              <w:pStyle w:val="a"/>
              <w:numPr>
                <w:ilvl w:val="0"/>
                <w:numId w:val="0"/>
              </w:numPr>
              <w:rPr>
                <w:rFonts w:ascii="Monotype Corsiva" w:hAnsi="Monotype Corsiva"/>
                <w:b/>
                <w:sz w:val="36"/>
                <w:szCs w:val="36"/>
              </w:rPr>
            </w:pPr>
            <w:r w:rsidRPr="00F048EE">
              <w:rPr>
                <w:sz w:val="28"/>
                <w:szCs w:val="28"/>
              </w:rPr>
              <w:t>-</w:t>
            </w:r>
            <w:r w:rsidRPr="00F048EE">
              <w:rPr>
                <w:rFonts w:ascii="Monotype Corsiva" w:hAnsi="Monotype Corsiva"/>
                <w:sz w:val="28"/>
                <w:szCs w:val="28"/>
              </w:rPr>
              <w:t xml:space="preserve"> Игра – приветствие «Здравствуйте</w:t>
            </w:r>
            <w:r w:rsidRPr="00A67199">
              <w:rPr>
                <w:rFonts w:ascii="Monotype Corsiva" w:hAnsi="Monotype Corsiva"/>
                <w:b/>
                <w:sz w:val="36"/>
                <w:szCs w:val="36"/>
              </w:rPr>
              <w:t>!»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86DFD">
              <w:rPr>
                <w:sz w:val="28"/>
                <w:szCs w:val="28"/>
              </w:rPr>
              <w:t>Ребята, давайте поприветствуем, друг друга и пожелаем</w:t>
            </w:r>
            <w:r>
              <w:rPr>
                <w:sz w:val="28"/>
                <w:szCs w:val="28"/>
              </w:rPr>
              <w:t xml:space="preserve"> всем</w:t>
            </w:r>
            <w:r w:rsidRPr="00886DFD">
              <w:rPr>
                <w:sz w:val="28"/>
                <w:szCs w:val="28"/>
              </w:rPr>
              <w:t xml:space="preserve"> удачи на уроке.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Действия повторяются учащимися второй</w:t>
            </w:r>
            <w:r>
              <w:rPr>
                <w:sz w:val="28"/>
                <w:szCs w:val="28"/>
              </w:rPr>
              <w:t xml:space="preserve"> раз, но после встречи мизинцев </w:t>
            </w:r>
            <w:r w:rsidRPr="00886DFD">
              <w:rPr>
                <w:sz w:val="28"/>
                <w:szCs w:val="28"/>
              </w:rPr>
              <w:t>пальцы рук переплетаются, и произносится фраза «Удачи тебе на уроке!»</w:t>
            </w:r>
          </w:p>
          <w:p w:rsidR="00E315F0" w:rsidRDefault="00E315F0" w:rsidP="00E315F0">
            <w:pPr>
              <w:rPr>
                <w:rFonts w:ascii="Times New Roman" w:hAnsi="Times New Roman" w:cs="Times New Roman"/>
                <w:sz w:val="28"/>
              </w:rPr>
            </w:pPr>
          </w:p>
          <w:p w:rsidR="00E315F0" w:rsidRPr="00DC0EEE" w:rsidRDefault="00E315F0" w:rsidP="00F543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315F0" w:rsidRPr="00A4549B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rFonts w:ascii="Monotype Corsiva" w:hAnsi="Monotype Corsiva"/>
                <w:sz w:val="28"/>
                <w:szCs w:val="28"/>
              </w:rPr>
            </w:pPr>
            <w:r w:rsidRPr="00A4549B">
              <w:rPr>
                <w:rFonts w:ascii="Monotype Corsiva" w:hAnsi="Monotype Corsiva"/>
                <w:sz w:val="28"/>
                <w:szCs w:val="28"/>
              </w:rPr>
              <w:t xml:space="preserve">Учащиеся поочерёдно касаются одноимённых пальцев рук своего соседа, начиная с больших пальцев, и говорят: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желаю (соприкасаются большими пальцами);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успеха (</w:t>
            </w:r>
            <w:proofErr w:type="gramStart"/>
            <w:r w:rsidRPr="00886DFD">
              <w:rPr>
                <w:sz w:val="28"/>
                <w:szCs w:val="28"/>
              </w:rPr>
              <w:t>указательными</w:t>
            </w:r>
            <w:proofErr w:type="gramEnd"/>
            <w:r w:rsidRPr="00886DFD">
              <w:rPr>
                <w:sz w:val="28"/>
                <w:szCs w:val="28"/>
              </w:rPr>
              <w:t xml:space="preserve">);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большого (средними);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во всём (</w:t>
            </w:r>
            <w:proofErr w:type="gramStart"/>
            <w:r w:rsidRPr="00886DFD">
              <w:rPr>
                <w:sz w:val="28"/>
                <w:szCs w:val="28"/>
              </w:rPr>
              <w:t>безымянными</w:t>
            </w:r>
            <w:proofErr w:type="gramEnd"/>
            <w:r w:rsidRPr="00886DFD">
              <w:rPr>
                <w:sz w:val="28"/>
                <w:szCs w:val="28"/>
              </w:rPr>
              <w:t>);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и везде (мизинцами);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Здравствуйте (Прикосновение всей ладонью руки).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E315F0" w:rsidRDefault="00E315F0" w:rsidP="00F5430E">
            <w:pPr>
              <w:jc w:val="center"/>
            </w:pPr>
          </w:p>
        </w:tc>
        <w:tc>
          <w:tcPr>
            <w:tcW w:w="3828" w:type="dxa"/>
          </w:tcPr>
          <w:p w:rsidR="00E315F0" w:rsidRPr="00F40E04" w:rsidRDefault="00E315F0" w:rsidP="00F5430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sz w:val="24"/>
                <w:u w:val="single"/>
              </w:rPr>
              <w:t>Регулятивные:</w:t>
            </w:r>
          </w:p>
          <w:p w:rsidR="00E315F0" w:rsidRPr="00F40E04" w:rsidRDefault="00E315F0" w:rsidP="00F5430E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t>-нацеливание на успешную деятельность.</w:t>
            </w:r>
          </w:p>
          <w:p w:rsidR="00E315F0" w:rsidRPr="00F40E04" w:rsidRDefault="00E315F0" w:rsidP="00F5430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sz w:val="24"/>
                <w:u w:val="single"/>
              </w:rPr>
              <w:t>Личностные:</w:t>
            </w:r>
          </w:p>
          <w:p w:rsidR="00E315F0" w:rsidRPr="00F40E04" w:rsidRDefault="00E315F0" w:rsidP="00F5430E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t>формирование положительного  отношения  к процессу познания;</w:t>
            </w:r>
          </w:p>
          <w:p w:rsidR="00E315F0" w:rsidRPr="00F40E04" w:rsidRDefault="00E315F0" w:rsidP="00F5430E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sz w:val="24"/>
                <w:u w:val="single"/>
              </w:rPr>
              <w:t>Коммуникативные:</w:t>
            </w:r>
          </w:p>
          <w:p w:rsidR="00E315F0" w:rsidRDefault="00E315F0" w:rsidP="00F5430E">
            <w:r w:rsidRPr="00F40E04">
              <w:rPr>
                <w:rFonts w:ascii="Times New Roman" w:hAnsi="Times New Roman" w:cs="Times New Roman"/>
                <w:sz w:val="24"/>
              </w:rPr>
              <w:t>- формирование  умения слушать и слышать.</w:t>
            </w:r>
          </w:p>
        </w:tc>
      </w:tr>
      <w:tr w:rsidR="00E315F0" w:rsidTr="00534A32">
        <w:tc>
          <w:tcPr>
            <w:tcW w:w="1951" w:type="dxa"/>
          </w:tcPr>
          <w:p w:rsidR="00E315F0" w:rsidRPr="008A37D4" w:rsidRDefault="00E315F0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  <w:r w:rsidRPr="00E315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315F0">
              <w:rPr>
                <w:rFonts w:ascii="Times New Roman" w:hAnsi="Times New Roman" w:cs="Times New Roman"/>
                <w:b/>
                <w:sz w:val="24"/>
                <w:szCs w:val="24"/>
              </w:rPr>
              <w:t>.  Проверка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воспроизведение и коррекция опорных знаний, навыков и умений учащихся , необходимых для творческого решения поставленных задач</w:t>
            </w:r>
          </w:p>
        </w:tc>
        <w:tc>
          <w:tcPr>
            <w:tcW w:w="6095" w:type="dxa"/>
          </w:tcPr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both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- Ребята, </w:t>
            </w:r>
            <w:r>
              <w:rPr>
                <w:sz w:val="28"/>
                <w:szCs w:val="28"/>
              </w:rPr>
              <w:t xml:space="preserve">какой раздел мы с вами изучаем?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r w:rsidRPr="00886DFD">
              <w:rPr>
                <w:sz w:val="28"/>
                <w:szCs w:val="28"/>
              </w:rPr>
              <w:t>вспомнить поэтов и стихи, которые они написали.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both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На доске дерево с листочками, на них отрывки из стихов. Вы, срываете листочек, читаете на нём начало стихотворения, ваша задача продолжить его и вспомнить поэта, который написал его. Листочки кладёте под дерево.</w:t>
            </w:r>
          </w:p>
          <w:p w:rsidR="00E315F0" w:rsidRPr="00F048EE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both"/>
              <w:rPr>
                <w:sz w:val="22"/>
                <w:szCs w:val="22"/>
              </w:rPr>
            </w:pPr>
            <w:r w:rsidRPr="00F048EE">
              <w:rPr>
                <w:sz w:val="22"/>
                <w:szCs w:val="22"/>
              </w:rPr>
              <w:t>(На доске вразброс карточки с именами поэтов).</w:t>
            </w:r>
          </w:p>
          <w:p w:rsidR="00E315F0" w:rsidRPr="00F048EE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2"/>
                <w:szCs w:val="22"/>
              </w:rPr>
            </w:pP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Ещё земли печален  вид,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А воздух уж весною дышит,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И мёртвый в поле </w:t>
            </w:r>
            <w:proofErr w:type="spellStart"/>
            <w:r w:rsidRPr="00886DFD">
              <w:rPr>
                <w:sz w:val="28"/>
                <w:szCs w:val="28"/>
              </w:rPr>
              <w:t>стебль</w:t>
            </w:r>
            <w:proofErr w:type="spellEnd"/>
            <w:r w:rsidRPr="00886DFD">
              <w:rPr>
                <w:sz w:val="28"/>
                <w:szCs w:val="28"/>
              </w:rPr>
              <w:t xml:space="preserve"> колышет,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И елей ветви шевелит.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right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                               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Ещё светло перед окном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разрывы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 солнце блещет,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И воробей своим крылом,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песке </w:t>
            </w:r>
            <w:proofErr w:type="spellStart"/>
            <w:r>
              <w:rPr>
                <w:sz w:val="28"/>
                <w:szCs w:val="28"/>
              </w:rPr>
              <w:t>купаяся</w:t>
            </w:r>
            <w:proofErr w:type="spellEnd"/>
            <w:r>
              <w:rPr>
                <w:sz w:val="28"/>
                <w:szCs w:val="28"/>
              </w:rPr>
              <w:t>, трепещет</w:t>
            </w:r>
            <w:r w:rsidRPr="00886DFD">
              <w:rPr>
                <w:sz w:val="28"/>
                <w:szCs w:val="28"/>
              </w:rPr>
              <w:t xml:space="preserve">                                     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Весна, весна! Как воздух чист!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Как ясен небосклон!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Своей </w:t>
            </w:r>
            <w:proofErr w:type="spellStart"/>
            <w:r w:rsidRPr="00886DFD">
              <w:rPr>
                <w:sz w:val="28"/>
                <w:szCs w:val="28"/>
              </w:rPr>
              <w:t>лазурию</w:t>
            </w:r>
            <w:proofErr w:type="spellEnd"/>
            <w:r w:rsidRPr="00886DFD">
              <w:rPr>
                <w:sz w:val="28"/>
                <w:szCs w:val="28"/>
              </w:rPr>
              <w:t xml:space="preserve"> живой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Слепит мне очи он.                                   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right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синем небе плывут над полями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Облака с золотыми краями;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заметен над лесом туман,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Тёплый вечер </w:t>
            </w:r>
            <w:proofErr w:type="gramStart"/>
            <w:r>
              <w:rPr>
                <w:sz w:val="28"/>
                <w:szCs w:val="28"/>
              </w:rPr>
              <w:t>прозрачно-румян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jc w:val="right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зимние сумерки нянины сказки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любила. Поутру в салазки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садилась, летела стрелой,</w:t>
            </w:r>
          </w:p>
          <w:p w:rsidR="00E315F0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Полная</w:t>
            </w:r>
            <w:proofErr w:type="gramEnd"/>
            <w:r>
              <w:rPr>
                <w:sz w:val="28"/>
                <w:szCs w:val="28"/>
              </w:rPr>
              <w:t xml:space="preserve"> счастья, с горы ледяной</w:t>
            </w:r>
            <w:r w:rsidRPr="00886DFD">
              <w:rPr>
                <w:sz w:val="28"/>
                <w:szCs w:val="28"/>
              </w:rPr>
              <w:t xml:space="preserve">                                             </w:t>
            </w:r>
          </w:p>
          <w:p w:rsidR="00E315F0" w:rsidRPr="00A065F6" w:rsidRDefault="00E315F0" w:rsidP="00F048EE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  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86DFD">
              <w:rPr>
                <w:sz w:val="28"/>
                <w:szCs w:val="28"/>
              </w:rPr>
              <w:t xml:space="preserve"> -  Молодцы, ребята, вы хорошо справились с заданием!</w:t>
            </w:r>
          </w:p>
          <w:p w:rsidR="00E315F0" w:rsidRPr="00886DFD" w:rsidRDefault="00E315F0" w:rsidP="00E315F0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- Скажите, что общего в этих строфах?</w:t>
            </w:r>
          </w:p>
          <w:p w:rsidR="00E315F0" w:rsidRPr="008A37D4" w:rsidRDefault="00E315F0" w:rsidP="00F048EE">
            <w:pPr>
              <w:pStyle w:val="a"/>
              <w:numPr>
                <w:ilvl w:val="0"/>
                <w:numId w:val="0"/>
              </w:numPr>
              <w:ind w:left="420"/>
              <w:rPr>
                <w:sz w:val="32"/>
              </w:rPr>
            </w:pPr>
          </w:p>
        </w:tc>
        <w:tc>
          <w:tcPr>
            <w:tcW w:w="4536" w:type="dxa"/>
          </w:tcPr>
          <w:p w:rsidR="00E315F0" w:rsidRPr="00F048EE" w:rsidRDefault="00E315F0" w:rsidP="00F5430E">
            <w:pPr>
              <w:jc w:val="center"/>
              <w:rPr>
                <w:i/>
                <w:sz w:val="28"/>
                <w:szCs w:val="28"/>
              </w:rPr>
            </w:pPr>
            <w:r w:rsidRPr="00F048EE">
              <w:rPr>
                <w:i/>
                <w:sz w:val="28"/>
                <w:szCs w:val="28"/>
              </w:rPr>
              <w:lastRenderedPageBreak/>
              <w:t>-</w:t>
            </w:r>
            <w:r w:rsidRPr="00F048EE">
              <w:rPr>
                <w:rFonts w:ascii="Calibri" w:eastAsia="Calibri" w:hAnsi="Calibri" w:cs="Times New Roman"/>
                <w:i/>
                <w:sz w:val="28"/>
                <w:szCs w:val="28"/>
              </w:rPr>
              <w:t>поэтическая тетрадь</w:t>
            </w:r>
          </w:p>
          <w:p w:rsidR="00F048EE" w:rsidRDefault="00F048EE" w:rsidP="00F5430E">
            <w:pPr>
              <w:jc w:val="center"/>
              <w:rPr>
                <w:sz w:val="28"/>
                <w:szCs w:val="28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F048EE">
              <w:rPr>
                <w:sz w:val="24"/>
                <w:szCs w:val="24"/>
              </w:rPr>
              <w:t xml:space="preserve">-учащиеся </w:t>
            </w:r>
            <w:proofErr w:type="gramStart"/>
            <w:r w:rsidRPr="00F048EE">
              <w:rPr>
                <w:sz w:val="24"/>
                <w:szCs w:val="24"/>
              </w:rPr>
              <w:t>читают отрывок называют</w:t>
            </w:r>
            <w:proofErr w:type="gramEnd"/>
            <w:r w:rsidRPr="00F048EE">
              <w:rPr>
                <w:sz w:val="24"/>
                <w:szCs w:val="24"/>
              </w:rPr>
              <w:t xml:space="preserve"> поэта и продолжают стихотворение</w:t>
            </w:r>
            <w:r w:rsidRPr="002643C3">
              <w:rPr>
                <w:sz w:val="28"/>
                <w:szCs w:val="28"/>
                <w:bdr w:val="single" w:sz="4" w:space="0" w:color="auto"/>
              </w:rPr>
              <w:t xml:space="preserve"> </w:t>
            </w: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4"/>
                <w:szCs w:val="24"/>
              </w:rPr>
            </w:pPr>
            <w:r w:rsidRPr="002643C3">
              <w:rPr>
                <w:rFonts w:ascii="Calibri" w:eastAsia="Calibri" w:hAnsi="Calibri" w:cs="Times New Roman"/>
                <w:sz w:val="28"/>
                <w:szCs w:val="28"/>
                <w:bdr w:val="single" w:sz="4" w:space="0" w:color="auto"/>
              </w:rPr>
              <w:t>Ф.И.Тютчев</w:t>
            </w:r>
          </w:p>
          <w:p w:rsidR="00F048EE" w:rsidRDefault="00F048EE" w:rsidP="00F5430E">
            <w:pPr>
              <w:jc w:val="center"/>
              <w:rPr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sz w:val="24"/>
                <w:szCs w:val="24"/>
              </w:rPr>
            </w:pPr>
          </w:p>
          <w:p w:rsidR="00F048EE" w:rsidRDefault="00F048EE" w:rsidP="00F048EE">
            <w:pPr>
              <w:rPr>
                <w:sz w:val="24"/>
                <w:szCs w:val="24"/>
              </w:rPr>
            </w:pPr>
          </w:p>
          <w:p w:rsidR="00F048EE" w:rsidRPr="00886DFD" w:rsidRDefault="00F048EE" w:rsidP="00F048EE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Pr="00886DFD">
              <w:rPr>
                <w:sz w:val="28"/>
                <w:szCs w:val="28"/>
              </w:rPr>
              <w:t xml:space="preserve"> </w:t>
            </w:r>
            <w:r w:rsidRPr="002643C3">
              <w:rPr>
                <w:sz w:val="28"/>
                <w:szCs w:val="28"/>
                <w:bdr w:val="single" w:sz="4" w:space="0" w:color="auto"/>
              </w:rPr>
              <w:t>А.А.Фет</w:t>
            </w:r>
          </w:p>
          <w:p w:rsidR="00F048EE" w:rsidRDefault="00F048EE" w:rsidP="00F5430E">
            <w:pPr>
              <w:jc w:val="center"/>
              <w:rPr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sz w:val="24"/>
                <w:szCs w:val="24"/>
              </w:rPr>
            </w:pPr>
          </w:p>
          <w:p w:rsidR="00F048EE" w:rsidRDefault="00F048EE" w:rsidP="00F048EE">
            <w:pPr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048EE">
            <w:pPr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048E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2643C3">
              <w:rPr>
                <w:rFonts w:ascii="Calibri" w:eastAsia="Calibri" w:hAnsi="Calibri" w:cs="Times New Roman"/>
                <w:sz w:val="28"/>
                <w:szCs w:val="28"/>
                <w:bdr w:val="single" w:sz="4" w:space="0" w:color="auto"/>
              </w:rPr>
              <w:t>Е.А.Баратынский</w:t>
            </w: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bdr w:val="single" w:sz="4" w:space="0" w:color="auto"/>
              </w:rPr>
              <w:t>И.С.Никитин</w:t>
            </w: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bdr w:val="single" w:sz="4" w:space="0" w:color="auto"/>
              </w:rPr>
              <w:t>Н.А</w:t>
            </w:r>
            <w:r w:rsidRPr="002643C3">
              <w:rPr>
                <w:rFonts w:ascii="Calibri" w:eastAsia="Calibri" w:hAnsi="Calibri" w:cs="Times New Roman"/>
                <w:sz w:val="28"/>
                <w:szCs w:val="28"/>
                <w:bdr w:val="single" w:sz="4" w:space="0" w:color="auto"/>
              </w:rPr>
              <w:t>.Н</w:t>
            </w:r>
            <w:r>
              <w:rPr>
                <w:rFonts w:ascii="Calibri" w:eastAsia="Calibri" w:hAnsi="Calibri" w:cs="Times New Roman"/>
                <w:sz w:val="28"/>
                <w:szCs w:val="28"/>
                <w:bdr w:val="single" w:sz="4" w:space="0" w:color="auto"/>
              </w:rPr>
              <w:t>екрасов</w:t>
            </w: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Default="00F048EE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</w:p>
          <w:p w:rsidR="00F048EE" w:rsidRPr="003E7CB3" w:rsidRDefault="00F048EE" w:rsidP="003E7CB3">
            <w:pPr>
              <w:pStyle w:val="a"/>
              <w:numPr>
                <w:ilvl w:val="0"/>
                <w:numId w:val="0"/>
              </w:numPr>
              <w:ind w:left="420"/>
              <w:rPr>
                <w:rFonts w:ascii="Cambria" w:hAnsi="Cambria"/>
                <w:i/>
                <w:sz w:val="28"/>
                <w:szCs w:val="28"/>
              </w:rPr>
            </w:pPr>
            <w:r w:rsidRPr="00F048EE">
              <w:rPr>
                <w:rFonts w:asciiTheme="majorHAnsi" w:hAnsiTheme="majorHAnsi"/>
                <w:i/>
                <w:sz w:val="28"/>
                <w:szCs w:val="28"/>
              </w:rPr>
              <w:t>-</w:t>
            </w:r>
            <w:r w:rsidRPr="00F048EE">
              <w:rPr>
                <w:rFonts w:ascii="Cambria" w:hAnsi="Cambria"/>
                <w:i/>
                <w:sz w:val="28"/>
                <w:szCs w:val="28"/>
              </w:rPr>
              <w:t>Эти строфы о природе. Поэты воспели красоту природы. Они восхищаются природой родного края. Это стихи о Родине</w:t>
            </w:r>
            <w:r w:rsidRPr="00F048EE">
              <w:rPr>
                <w:rFonts w:asciiTheme="majorHAnsi" w:hAnsiTheme="majorHAnsi"/>
                <w:i/>
                <w:sz w:val="28"/>
                <w:szCs w:val="28"/>
              </w:rPr>
              <w:t>.</w:t>
            </w:r>
          </w:p>
          <w:p w:rsidR="00F048EE" w:rsidRDefault="003E7CB3" w:rsidP="00F5430E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>
              <w:rPr>
                <w:sz w:val="24"/>
                <w:szCs w:val="24"/>
              </w:rPr>
              <w:t>-У</w:t>
            </w:r>
            <w:r w:rsidRPr="00F048EE">
              <w:rPr>
                <w:sz w:val="24"/>
                <w:szCs w:val="24"/>
              </w:rPr>
              <w:t>чащиеся</w:t>
            </w:r>
            <w:r>
              <w:rPr>
                <w:sz w:val="24"/>
                <w:szCs w:val="24"/>
              </w:rPr>
              <w:t xml:space="preserve"> делают вывод, анализируя отрывки</w:t>
            </w:r>
          </w:p>
          <w:p w:rsidR="00F048EE" w:rsidRPr="00F048EE" w:rsidRDefault="00F048EE" w:rsidP="00F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35D96" w:rsidRPr="00F40E04" w:rsidRDefault="00335D96" w:rsidP="00335D96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Познавательные:</w:t>
            </w:r>
          </w:p>
          <w:p w:rsidR="00335D96" w:rsidRDefault="00335D96" w:rsidP="00335D96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591D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 Осуществлять актуализацию личного жизненного опыта</w:t>
            </w:r>
          </w:p>
          <w:p w:rsidR="00335D96" w:rsidRPr="00F40E04" w:rsidRDefault="00335D96" w:rsidP="00335D96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Регулятивные: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 развитие умения учащихся обобщать, проводить анализ, синтез, сравнения, делать необходимые выводы;</w:t>
            </w:r>
          </w:p>
          <w:p w:rsidR="00335D96" w:rsidRPr="00F40E04" w:rsidRDefault="00335D96" w:rsidP="00335D96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Коммуникативные: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развитие, умения излагать своё мнение и арг</w:t>
            </w:r>
            <w:r>
              <w:rPr>
                <w:rFonts w:ascii="Times New Roman" w:hAnsi="Times New Roman" w:cs="Times New Roman"/>
                <w:sz w:val="24"/>
              </w:rPr>
              <w:t>ументировать свою точку зрения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E04"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</w:p>
          <w:p w:rsidR="00E315F0" w:rsidRDefault="00335D96" w:rsidP="00335D96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Предметные: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включение учащихся в деятельность по актуализации знания п</w:t>
            </w:r>
            <w:r>
              <w:rPr>
                <w:rFonts w:ascii="Times New Roman" w:hAnsi="Times New Roman" w:cs="Times New Roman"/>
                <w:sz w:val="24"/>
              </w:rPr>
              <w:t>о изучаемой теме.</w:t>
            </w:r>
          </w:p>
          <w:p w:rsidR="00335D96" w:rsidRPr="008A37D4" w:rsidRDefault="00335D96" w:rsidP="00335D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73F8" w:rsidTr="00534A32">
        <w:tc>
          <w:tcPr>
            <w:tcW w:w="1951" w:type="dxa"/>
          </w:tcPr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48E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и задач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учебной деятельности</w:t>
            </w: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Pr="008A37D4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6095" w:type="dxa"/>
          </w:tcPr>
          <w:p w:rsidR="003C73F8" w:rsidRPr="00F048EE" w:rsidRDefault="003C73F8" w:rsidP="009330CE">
            <w:pPr>
              <w:pStyle w:val="a"/>
              <w:numPr>
                <w:ilvl w:val="0"/>
                <w:numId w:val="0"/>
              </w:numPr>
              <w:ind w:left="176" w:firstLine="244"/>
            </w:pPr>
            <w:r w:rsidRPr="00F048EE">
              <w:t xml:space="preserve">- На доске осталась карточка                     </w:t>
            </w:r>
            <w:r w:rsidRPr="00F048EE">
              <w:rPr>
                <w:bdr w:val="single" w:sz="4" w:space="0" w:color="auto"/>
              </w:rPr>
              <w:t>И.А.Бунин</w:t>
            </w:r>
          </w:p>
          <w:p w:rsidR="003C73F8" w:rsidRDefault="003C73F8" w:rsidP="009330CE">
            <w:pPr>
              <w:pStyle w:val="a"/>
              <w:numPr>
                <w:ilvl w:val="0"/>
                <w:numId w:val="0"/>
              </w:numPr>
              <w:ind w:left="34"/>
              <w:rPr>
                <w:sz w:val="28"/>
                <w:szCs w:val="28"/>
              </w:rPr>
            </w:pPr>
          </w:p>
          <w:p w:rsidR="003C73F8" w:rsidRDefault="003C73F8" w:rsidP="009330CE">
            <w:pPr>
              <w:pStyle w:val="a"/>
              <w:numPr>
                <w:ilvl w:val="0"/>
                <w:numId w:val="0"/>
              </w:numPr>
              <w:ind w:left="176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- Дети, чьё имя осталось на доске?</w:t>
            </w:r>
          </w:p>
          <w:p w:rsidR="003C73F8" w:rsidRDefault="003C73F8" w:rsidP="009330CE">
            <w:pPr>
              <w:pStyle w:val="a"/>
              <w:numPr>
                <w:ilvl w:val="0"/>
                <w:numId w:val="0"/>
              </w:num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попробует сформулировать цель урока</w:t>
            </w:r>
          </w:p>
          <w:p w:rsidR="00472D9C" w:rsidRDefault="00472D9C" w:rsidP="00472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предлагаю вам задуматься над вопросом</w:t>
            </w:r>
          </w:p>
          <w:p w:rsidR="00472D9C" w:rsidRPr="007B14D0" w:rsidRDefault="00472D9C" w:rsidP="00472D9C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7B14D0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 xml:space="preserve">«В чем долговечность поэзии И.А.Бунина?» </w:t>
            </w:r>
          </w:p>
          <w:p w:rsidR="003C73F8" w:rsidRDefault="003C73F8" w:rsidP="009330CE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3C73F8" w:rsidRDefault="003C73F8" w:rsidP="009330CE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3C73F8" w:rsidRDefault="003C73F8" w:rsidP="009330CE">
            <w:pPr>
              <w:pStyle w:val="a"/>
              <w:numPr>
                <w:ilvl w:val="0"/>
                <w:numId w:val="0"/>
              </w:numPr>
              <w:ind w:left="34" w:firstLine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-Но сначала я предлагаю вам познакомимся с самим автором. Для чего мы знакомимся с его биографией?</w:t>
            </w:r>
          </w:p>
          <w:p w:rsidR="003C73F8" w:rsidRPr="009330CE" w:rsidRDefault="003C73F8" w:rsidP="009330CE">
            <w:pPr>
              <w:pStyle w:val="a"/>
              <w:numPr>
                <w:ilvl w:val="0"/>
                <w:numId w:val="0"/>
              </w:numPr>
              <w:ind w:left="34" w:firstLine="386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330CE">
              <w:t>( У вас на столах листочки с биографией Ивана Алексеевича Бунина.</w:t>
            </w:r>
            <w:proofErr w:type="gramEnd"/>
            <w:r w:rsidRPr="009330CE">
              <w:t xml:space="preserve"> Ваша задач</w:t>
            </w:r>
            <w:proofErr w:type="gramStart"/>
            <w:r w:rsidRPr="009330CE">
              <w:t>а-</w:t>
            </w:r>
            <w:proofErr w:type="gramEnd"/>
            <w:r w:rsidRPr="009330CE">
              <w:t xml:space="preserve"> внимательно прочитать и письменно ответить на вопросы).</w:t>
            </w:r>
          </w:p>
          <w:p w:rsidR="003C73F8" w:rsidRPr="00027961" w:rsidRDefault="003C73F8" w:rsidP="00F048E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7961">
              <w:rPr>
                <w:rFonts w:ascii="Times New Roman" w:hAnsi="Times New Roman" w:cs="Times New Roman"/>
                <w:sz w:val="24"/>
                <w:szCs w:val="24"/>
              </w:rPr>
              <w:t>-Кто поделиться своим рассказом об авторе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сделает вывод: О чём писал поэт</w:t>
            </w:r>
            <w:r w:rsidRPr="000279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73F8" w:rsidRPr="00282617" w:rsidRDefault="003C73F8" w:rsidP="00F5430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3C73F8" w:rsidRDefault="003C73F8" w:rsidP="00F5430E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</w:p>
          <w:p w:rsidR="003C73F8" w:rsidRDefault="003C73F8" w:rsidP="00F5430E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</w:p>
          <w:p w:rsidR="003C73F8" w:rsidRDefault="003C73F8" w:rsidP="00F5430E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F048EE">
              <w:rPr>
                <w:rFonts w:ascii="Calibri" w:eastAsia="Calibri" w:hAnsi="Calibri" w:cs="Times New Roman"/>
                <w:sz w:val="24"/>
                <w:szCs w:val="24"/>
                <w:bdr w:val="single" w:sz="4" w:space="0" w:color="auto"/>
              </w:rPr>
              <w:t>И.А.Бунин</w:t>
            </w:r>
          </w:p>
          <w:p w:rsidR="003C73F8" w:rsidRDefault="003C73F8" w:rsidP="009330CE">
            <w:pPr>
              <w:rPr>
                <w:sz w:val="28"/>
                <w:szCs w:val="28"/>
              </w:rPr>
            </w:pPr>
            <w:r w:rsidRPr="009330CE">
              <w:rPr>
                <w:b/>
                <w:i/>
                <w:sz w:val="28"/>
                <w:szCs w:val="28"/>
              </w:rPr>
              <w:t>Цель:</w:t>
            </w:r>
            <w:r w:rsidRPr="009330CE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330C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познакомить</w:t>
            </w:r>
            <w:r w:rsidRPr="009330CE">
              <w:rPr>
                <w:rFonts w:ascii="Calibri" w:eastAsia="Calibri" w:hAnsi="Calibri" w:cs="Times New Roman"/>
                <w:i/>
                <w:sz w:val="28"/>
                <w:szCs w:val="28"/>
              </w:rPr>
              <w:t>ся с творчеством Ивана Алексеевича Бунина</w:t>
            </w:r>
            <w:r>
              <w:rPr>
                <w:sz w:val="28"/>
                <w:szCs w:val="28"/>
              </w:rPr>
              <w:t xml:space="preserve"> </w:t>
            </w:r>
          </w:p>
          <w:p w:rsidR="003C73F8" w:rsidRDefault="003C73F8" w:rsidP="009330C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его биография поможет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нам лучше понять его произведение</w:t>
            </w:r>
          </w:p>
          <w:p w:rsidR="003C73F8" w:rsidRDefault="003C73F8" w:rsidP="0093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 прочитывают биографию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30CE">
              <w:rPr>
                <w:rFonts w:ascii="Times New Roman" w:hAnsi="Times New Roman" w:cs="Times New Roman"/>
                <w:sz w:val="24"/>
                <w:szCs w:val="24"/>
              </w:rPr>
              <w:t>письменно отвечают на вопросы.</w:t>
            </w:r>
          </w:p>
          <w:p w:rsidR="003C73F8" w:rsidRDefault="003C73F8" w:rsidP="0093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высказываются</w:t>
            </w:r>
          </w:p>
          <w:p w:rsidR="003C73F8" w:rsidRPr="00886DFD" w:rsidRDefault="003C73F8" w:rsidP="00027961">
            <w:pPr>
              <w:pStyle w:val="a"/>
              <w:numPr>
                <w:ilvl w:val="0"/>
                <w:numId w:val="0"/>
              </w:numPr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4A2AFE">
              <w:rPr>
                <w:b/>
                <w:color w:val="000000"/>
                <w:sz w:val="22"/>
                <w:szCs w:val="22"/>
              </w:rPr>
              <w:t xml:space="preserve">Вывод: </w:t>
            </w:r>
            <w:r w:rsidRPr="004A2AFE">
              <w:rPr>
                <w:i/>
                <w:color w:val="000000"/>
                <w:sz w:val="22"/>
                <w:szCs w:val="22"/>
              </w:rPr>
              <w:t xml:space="preserve">стихи и рассказы писатель посвятил России </w:t>
            </w:r>
            <w:proofErr w:type="gramStart"/>
            <w:r w:rsidRPr="004A2AFE">
              <w:rPr>
                <w:i/>
                <w:color w:val="000000"/>
                <w:sz w:val="22"/>
                <w:szCs w:val="22"/>
              </w:rPr>
              <w:t>-е</w:t>
            </w:r>
            <w:proofErr w:type="gramEnd"/>
            <w:r w:rsidRPr="004A2AFE">
              <w:rPr>
                <w:i/>
                <w:color w:val="000000"/>
                <w:sz w:val="22"/>
                <w:szCs w:val="22"/>
              </w:rPr>
              <w:t>ё природе и людям.</w:t>
            </w:r>
          </w:p>
          <w:p w:rsidR="003C73F8" w:rsidRPr="00027961" w:rsidRDefault="003C73F8" w:rsidP="00027961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3C73F8" w:rsidRPr="009330CE" w:rsidRDefault="003C73F8" w:rsidP="00933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3C73F8" w:rsidRPr="00F40E04" w:rsidRDefault="003C73F8" w:rsidP="00F5430E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Познавательные:</w:t>
            </w:r>
          </w:p>
          <w:p w:rsidR="003C73F8" w:rsidRPr="00F40E04" w:rsidRDefault="003C73F8" w:rsidP="00F5430E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t>самостоятельное  выделение и формулирование познавательной цели</w:t>
            </w:r>
          </w:p>
          <w:p w:rsidR="003C73F8" w:rsidRPr="00F40E04" w:rsidRDefault="003C73F8" w:rsidP="00F5430E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Регулятивные: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 развитие умения учащихся обобщать, проводить анализ, синтез, сравнения, делать необходимые выводы;</w:t>
            </w:r>
          </w:p>
          <w:p w:rsidR="003C73F8" w:rsidRPr="00F40E04" w:rsidRDefault="003C73F8" w:rsidP="00F5430E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Коммуникативные: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развитие навыков сотрудничества, умения </w:t>
            </w:r>
            <w:r w:rsidRPr="00F40E04">
              <w:rPr>
                <w:rFonts w:ascii="Times New Roman" w:hAnsi="Times New Roman" w:cs="Times New Roman"/>
                <w:sz w:val="24"/>
              </w:rPr>
              <w:lastRenderedPageBreak/>
              <w:t>излагать своё мнение и аргументировать свою точку зрения в отношении предмета исследования;</w:t>
            </w:r>
          </w:p>
          <w:p w:rsidR="003C73F8" w:rsidRPr="00F40E04" w:rsidRDefault="003C73F8" w:rsidP="00F5430E">
            <w:pPr>
              <w:rPr>
                <w:rFonts w:ascii="Times New Roman" w:hAnsi="Times New Roman" w:cs="Times New Roman"/>
                <w:sz w:val="28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Предметные: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включение учащихся в деятельность по актуализации знания по изучаемой теме;</w:t>
            </w:r>
          </w:p>
        </w:tc>
      </w:tr>
      <w:tr w:rsidR="003C73F8" w:rsidTr="00534A32">
        <w:tc>
          <w:tcPr>
            <w:tcW w:w="1951" w:type="dxa"/>
          </w:tcPr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027961">
            <w:pPr>
              <w:pStyle w:val="rim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6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3C73F8" w:rsidRDefault="003C73F8" w:rsidP="000279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целью подготовки к изучению новой темы</w:t>
            </w: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  <w:t>Слайд 3</w:t>
            </w: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  <w:t>Новая тема</w:t>
            </w: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3C73F8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654E13" w:rsidRDefault="00654E13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654E13" w:rsidRDefault="00654E13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654E13" w:rsidRDefault="00654E13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654E13" w:rsidRDefault="00654E13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  <w:lang w:eastAsia="ru-RU"/>
              </w:rPr>
            </w:pPr>
          </w:p>
          <w:p w:rsidR="00654E13" w:rsidRDefault="00654E13" w:rsidP="00654E13">
            <w:pPr>
              <w:pStyle w:val="rim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знаний и умений в новой ситуации </w:t>
            </w:r>
          </w:p>
          <w:p w:rsidR="003C73F8" w:rsidRPr="008A37D4" w:rsidRDefault="003C73F8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6095" w:type="dxa"/>
          </w:tcPr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lastRenderedPageBreak/>
              <w:t>- Ребята, а теперь давайте вернёмся к нашему дереву.</w:t>
            </w: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- Посмотрите, что с ним произошло? </w:t>
            </w: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567" w:hanging="147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- Как называется природное явление, когда с деревьев опадают листья? </w:t>
            </w: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      - В какое время года это происходит? </w:t>
            </w:r>
          </w:p>
          <w:p w:rsidR="003C73F8" w:rsidRPr="006C4EED" w:rsidRDefault="003C73F8" w:rsidP="003C73F8">
            <w:pPr>
              <w:pStyle w:val="a"/>
              <w:numPr>
                <w:ilvl w:val="0"/>
                <w:numId w:val="0"/>
              </w:numPr>
              <w:ind w:left="709" w:hanging="709"/>
              <w:rPr>
                <w:rFonts w:ascii="Monotype Corsiva" w:hAnsi="Monotype Corsiva"/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 xml:space="preserve">       - Почему? </w:t>
            </w:r>
            <w:r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886DFD">
              <w:rPr>
                <w:sz w:val="28"/>
                <w:szCs w:val="28"/>
              </w:rPr>
              <w:t>Сегодн</w:t>
            </w:r>
            <w:r>
              <w:rPr>
                <w:sz w:val="28"/>
                <w:szCs w:val="28"/>
              </w:rPr>
              <w:t>я на дворе уже  зимний пейзаж</w:t>
            </w:r>
            <w:r w:rsidRPr="00886DFD">
              <w:rPr>
                <w:sz w:val="28"/>
                <w:szCs w:val="28"/>
              </w:rPr>
              <w:t>. Скучная картина! А мы с вами вернёмся в пору золотой осени</w:t>
            </w:r>
            <w:r>
              <w:rPr>
                <w:sz w:val="28"/>
                <w:szCs w:val="28"/>
              </w:rPr>
              <w:t>.</w:t>
            </w:r>
          </w:p>
          <w:p w:rsidR="003C73F8" w:rsidRPr="003C73F8" w:rsidRDefault="003C73F8" w:rsidP="003C73F8">
            <w:pPr>
              <w:pStyle w:val="a"/>
              <w:numPr>
                <w:ilvl w:val="0"/>
                <w:numId w:val="0"/>
              </w:num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C73F8">
              <w:rPr>
                <w:sz w:val="28"/>
                <w:szCs w:val="28"/>
              </w:rPr>
              <w:t>Ребята, где можно зимой  увидеть деревья в золотом осеннем уборе?</w:t>
            </w:r>
          </w:p>
          <w:p w:rsidR="003C73F8" w:rsidRPr="003C73F8" w:rsidRDefault="003C73F8" w:rsidP="00330C37">
            <w:pPr>
              <w:pStyle w:val="a"/>
              <w:numPr>
                <w:ilvl w:val="0"/>
                <w:numId w:val="0"/>
              </w:numPr>
              <w:ind w:left="34" w:firstLine="386"/>
              <w:rPr>
                <w:sz w:val="28"/>
                <w:szCs w:val="28"/>
              </w:rPr>
            </w:pPr>
            <w:r w:rsidRPr="003C73F8">
              <w:rPr>
                <w:sz w:val="28"/>
                <w:szCs w:val="28"/>
              </w:rPr>
              <w:t xml:space="preserve">Совершенно верно, а давайте </w:t>
            </w:r>
            <w:proofErr w:type="gramStart"/>
            <w:r w:rsidRPr="003C73F8">
              <w:rPr>
                <w:sz w:val="28"/>
                <w:szCs w:val="28"/>
              </w:rPr>
              <w:t>вспомним  какую мы описывали</w:t>
            </w:r>
            <w:proofErr w:type="gramEnd"/>
            <w:r w:rsidRPr="003C73F8">
              <w:rPr>
                <w:sz w:val="28"/>
                <w:szCs w:val="28"/>
              </w:rPr>
              <w:t xml:space="preserve"> картину о Золотой осени</w:t>
            </w:r>
            <w:r w:rsidR="00330C37">
              <w:rPr>
                <w:sz w:val="28"/>
                <w:szCs w:val="28"/>
              </w:rPr>
              <w:t>.</w:t>
            </w:r>
          </w:p>
          <w:p w:rsidR="00330C37" w:rsidRPr="003C73F8" w:rsidRDefault="003C73F8" w:rsidP="00330C37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C73F8">
              <w:rPr>
                <w:sz w:val="28"/>
                <w:szCs w:val="28"/>
              </w:rPr>
              <w:t xml:space="preserve">    </w:t>
            </w:r>
            <w:r w:rsidR="00330C37" w:rsidRPr="003C73F8">
              <w:rPr>
                <w:sz w:val="28"/>
                <w:szCs w:val="28"/>
              </w:rPr>
              <w:t xml:space="preserve">Художник обострёно чувствовал жизнь природы. </w:t>
            </w:r>
          </w:p>
          <w:p w:rsidR="003C73F8" w:rsidRPr="003C73F8" w:rsidRDefault="003C73F8" w:rsidP="003C73F8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3C73F8" w:rsidRDefault="003C73F8" w:rsidP="00330C37">
            <w:pPr>
              <w:pStyle w:val="a"/>
              <w:numPr>
                <w:ilvl w:val="0"/>
                <w:numId w:val="0"/>
              </w:numPr>
              <w:rPr>
                <w:sz w:val="28"/>
              </w:rPr>
            </w:pPr>
            <w:r w:rsidRPr="003C73F8">
              <w:rPr>
                <w:sz w:val="28"/>
                <w:szCs w:val="28"/>
              </w:rPr>
              <w:t xml:space="preserve">Давайте </w:t>
            </w:r>
            <w:r w:rsidR="00330C37">
              <w:rPr>
                <w:sz w:val="28"/>
                <w:szCs w:val="28"/>
              </w:rPr>
              <w:t>вспомн</w:t>
            </w:r>
            <w:r w:rsidRPr="003C73F8">
              <w:rPr>
                <w:sz w:val="28"/>
                <w:szCs w:val="28"/>
              </w:rPr>
              <w:t xml:space="preserve">им картину, попробуем </w:t>
            </w:r>
            <w:r w:rsidR="00330C37">
              <w:rPr>
                <w:sz w:val="28"/>
                <w:szCs w:val="28"/>
              </w:rPr>
              <w:t xml:space="preserve">ещё раз </w:t>
            </w:r>
            <w:r w:rsidRPr="003C73F8">
              <w:rPr>
                <w:sz w:val="28"/>
                <w:szCs w:val="28"/>
              </w:rPr>
              <w:t>оказаться внутри неё</w:t>
            </w:r>
            <w:proofErr w:type="gramStart"/>
            <w:r w:rsidR="00330C37" w:rsidRPr="003C73F8">
              <w:rPr>
                <w:sz w:val="28"/>
                <w:szCs w:val="28"/>
              </w:rPr>
              <w:t xml:space="preserve"> </w:t>
            </w:r>
            <w:r w:rsidR="00330C37">
              <w:rPr>
                <w:sz w:val="28"/>
                <w:szCs w:val="28"/>
              </w:rPr>
              <w:t>.</w:t>
            </w:r>
            <w:proofErr w:type="gramEnd"/>
            <w:r w:rsidR="00330C37">
              <w:rPr>
                <w:sz w:val="28"/>
              </w:rPr>
              <w:t>И в этом нам помогут ваши сочинения .</w:t>
            </w:r>
          </w:p>
          <w:p w:rsidR="00330C37" w:rsidRPr="00330C37" w:rsidRDefault="00330C37" w:rsidP="00330C37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330C3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- Действительно, </w:t>
            </w:r>
            <w:proofErr w:type="spellStart"/>
            <w:r w:rsidRPr="00330C3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левитановская</w:t>
            </w:r>
            <w:proofErr w:type="spellEnd"/>
            <w:r w:rsidRPr="00330C3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осень – праздник золота и синевы. Грустный праздник красоты: ведь это красота прощания, скоро зима.</w:t>
            </w:r>
          </w:p>
          <w:p w:rsidR="00330C37" w:rsidRPr="00886DFD" w:rsidRDefault="00330C37" w:rsidP="00330C37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886DF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lastRenderedPageBreak/>
              <w:t xml:space="preserve">Ребята, какие средства имеет художник для передачи нам своих чувств? </w:t>
            </w:r>
          </w:p>
          <w:p w:rsidR="00330C37" w:rsidRPr="000212B3" w:rsidRDefault="00330C37" w:rsidP="00330C37">
            <w:pPr>
              <w:rPr>
                <w:rFonts w:ascii="Monotype Corsiva" w:eastAsia="Calibri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-</w:t>
            </w:r>
            <w:r w:rsidRPr="00886DF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А чем пользуется поэт? </w:t>
            </w:r>
          </w:p>
          <w:p w:rsidR="00330C37" w:rsidRPr="00886DFD" w:rsidRDefault="00330C37" w:rsidP="00330C37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86DFD">
              <w:rPr>
                <w:color w:val="000000"/>
                <w:sz w:val="28"/>
                <w:szCs w:val="28"/>
              </w:rPr>
              <w:t xml:space="preserve"> </w:t>
            </w:r>
            <w:r w:rsidRPr="00886DF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Сегодня мы будем читать прекрасное стихотворение И.Бунина  о золотой осени.</w:t>
            </w:r>
          </w:p>
          <w:p w:rsidR="003C7D5D" w:rsidRPr="003C7D5D" w:rsidRDefault="003C7D5D" w:rsidP="003C7D5D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3C7D5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Положите головы на парты, закройте глаза. Попросим фею Фантази</w:t>
            </w:r>
            <w:r w:rsidRPr="003C7D5D">
              <w:rPr>
                <w:color w:val="000000"/>
                <w:sz w:val="28"/>
                <w:szCs w:val="28"/>
              </w:rPr>
              <w:t>ю прилететь к нам. Нарисуйте свои картины и  п</w:t>
            </w:r>
            <w:r w:rsidRPr="003C7D5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опробуйте почувствовать то, что чувств</w:t>
            </w:r>
            <w:r w:rsidRPr="003C7D5D">
              <w:rPr>
                <w:color w:val="000000"/>
                <w:sz w:val="28"/>
                <w:szCs w:val="28"/>
              </w:rPr>
              <w:t>ует поэт</w:t>
            </w:r>
            <w:r w:rsidRPr="003C7D5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  <w:p w:rsidR="00330C37" w:rsidRPr="00886DFD" w:rsidRDefault="00330C37" w:rsidP="00330C37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  <w:p w:rsidR="003C7D5D" w:rsidRPr="00E77C5C" w:rsidRDefault="003C7D5D" w:rsidP="003C7D5D">
            <w:pPr>
              <w:jc w:val="center"/>
              <w:rPr>
                <w:rFonts w:ascii="Monotype Corsiva" w:eastAsia="Calibri" w:hAnsi="Monotype Corsiva" w:cs="Times New Roman"/>
                <w:b/>
                <w:bCs/>
                <w:sz w:val="32"/>
                <w:szCs w:val="32"/>
              </w:rPr>
            </w:pPr>
            <w:r w:rsidRPr="00E77C5C">
              <w:rPr>
                <w:rFonts w:ascii="Monotype Corsiva" w:eastAsia="Calibri" w:hAnsi="Monotype Corsiva" w:cs="Times New Roman"/>
                <w:b/>
                <w:bCs/>
                <w:sz w:val="32"/>
                <w:szCs w:val="32"/>
              </w:rPr>
              <w:t>Первичное чтение стихотворения учителем.</w:t>
            </w:r>
          </w:p>
          <w:p w:rsidR="00330C37" w:rsidRPr="00330C37" w:rsidRDefault="00330C37" w:rsidP="00330C37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86DFD">
              <w:rPr>
                <w:color w:val="000000"/>
                <w:sz w:val="28"/>
                <w:szCs w:val="28"/>
              </w:rPr>
              <w:t xml:space="preserve"> Понравилось ли вам стихотворение? </w:t>
            </w: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86DFD">
              <w:rPr>
                <w:color w:val="000000"/>
                <w:sz w:val="28"/>
                <w:szCs w:val="28"/>
              </w:rPr>
              <w:t>Какие картины, образы вы представили себе ярче всего.</w:t>
            </w: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  <w:r w:rsidRPr="00886DFD">
              <w:rPr>
                <w:color w:val="000000"/>
                <w:sz w:val="28"/>
                <w:szCs w:val="28"/>
              </w:rPr>
              <w:t xml:space="preserve"> </w:t>
            </w: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Кто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вашему мнению главный герой этого стихотворения?</w:t>
            </w:r>
          </w:p>
          <w:p w:rsidR="00654E13" w:rsidRPr="00886DFD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-Давайте составим модель обложки.</w:t>
            </w:r>
          </w:p>
          <w:p w:rsidR="00654E13" w:rsidRPr="00654E13" w:rsidRDefault="00654E13" w:rsidP="00654E13">
            <w:pPr>
              <w:tabs>
                <w:tab w:val="left" w:pos="3165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54E13">
              <w:rPr>
                <w:b/>
                <w:color w:val="000000"/>
                <w:sz w:val="28"/>
                <w:szCs w:val="28"/>
              </w:rPr>
              <w:t>2. Составление модели обложки.</w:t>
            </w:r>
          </w:p>
          <w:p w:rsidR="00654E13" w:rsidRPr="004A2AFE" w:rsidRDefault="00654E13" w:rsidP="00654E13">
            <w:pPr>
              <w:tabs>
                <w:tab w:val="left" w:pos="3165"/>
              </w:tabs>
              <w:rPr>
                <w:color w:val="000000"/>
              </w:rPr>
            </w:pPr>
            <w:r w:rsidRPr="004A2AFE">
              <w:rPr>
                <w:color w:val="000000"/>
              </w:rPr>
              <w:t xml:space="preserve">- Ребята, о чем рассказывает нам модель обложки? </w:t>
            </w:r>
          </w:p>
          <w:p w:rsidR="00654E13" w:rsidRPr="004A2AFE" w:rsidRDefault="00654E13" w:rsidP="00654E13">
            <w:pPr>
              <w:tabs>
                <w:tab w:val="left" w:pos="3165"/>
              </w:tabs>
              <w:rPr>
                <w:color w:val="000000"/>
              </w:rPr>
            </w:pPr>
            <w:r w:rsidRPr="004A2AFE">
              <w:rPr>
                <w:color w:val="000000"/>
              </w:rPr>
              <w:t>-Назовите жанр, тему этого произведения.</w:t>
            </w:r>
          </w:p>
          <w:p w:rsidR="00654E13" w:rsidRPr="004A2AFE" w:rsidRDefault="00654E13" w:rsidP="00654E13">
            <w:pPr>
              <w:tabs>
                <w:tab w:val="left" w:pos="3165"/>
              </w:tabs>
              <w:jc w:val="both"/>
              <w:rPr>
                <w:color w:val="000000"/>
              </w:rPr>
            </w:pPr>
            <w:r w:rsidRPr="004A2AFE">
              <w:rPr>
                <w:color w:val="000000"/>
              </w:rPr>
              <w:t xml:space="preserve">- Почему выбрали именно этот цвет? </w:t>
            </w:r>
            <w:r w:rsidRPr="004A2AFE">
              <w:rPr>
                <w:i/>
                <w:color w:val="000000"/>
              </w:rPr>
              <w:t>(зеленый)</w:t>
            </w:r>
          </w:p>
          <w:p w:rsidR="00654E13" w:rsidRPr="00886DFD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  <w:r w:rsidRPr="004A2AFE">
              <w:rPr>
                <w:color w:val="000000"/>
              </w:rPr>
              <w:t xml:space="preserve">- </w:t>
            </w:r>
            <w:r w:rsidRPr="00695B37">
              <w:rPr>
                <w:color w:val="000000"/>
                <w:highlight w:val="yellow"/>
              </w:rPr>
              <w:t>Оцените себя, как вы справились с заданием</w:t>
            </w:r>
          </w:p>
          <w:p w:rsidR="00330C37" w:rsidRPr="007A7703" w:rsidRDefault="00330C37" w:rsidP="00330C37">
            <w:pPr>
              <w:pStyle w:val="a"/>
              <w:numPr>
                <w:ilvl w:val="0"/>
                <w:numId w:val="0"/>
              </w:numPr>
              <w:rPr>
                <w:sz w:val="28"/>
              </w:rPr>
            </w:pPr>
          </w:p>
        </w:tc>
        <w:tc>
          <w:tcPr>
            <w:tcW w:w="4536" w:type="dxa"/>
          </w:tcPr>
          <w:p w:rsidR="003C73F8" w:rsidRDefault="003C73F8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Monotype Corsiva" w:hAnsi="Monotype Corsiva"/>
                <w:sz w:val="28"/>
                <w:szCs w:val="28"/>
              </w:rPr>
              <w:t>Л</w:t>
            </w:r>
            <w:r w:rsidRPr="006C4EED">
              <w:rPr>
                <w:rFonts w:ascii="Monotype Corsiva" w:hAnsi="Monotype Corsiva"/>
                <w:sz w:val="28"/>
                <w:szCs w:val="28"/>
              </w:rPr>
              <w:t>истья осыпались</w:t>
            </w:r>
            <w:r w:rsidRPr="00886DFD">
              <w:rPr>
                <w:sz w:val="28"/>
                <w:szCs w:val="28"/>
              </w:rPr>
              <w:t>.</w:t>
            </w:r>
          </w:p>
          <w:p w:rsidR="003C73F8" w:rsidRPr="00886DFD" w:rsidRDefault="003C73F8" w:rsidP="003C73F8">
            <w:pPr>
              <w:pStyle w:val="a"/>
              <w:numPr>
                <w:ilvl w:val="0"/>
                <w:numId w:val="0"/>
              </w:numPr>
              <w:ind w:left="567" w:hanging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Monotype Corsiva" w:hAnsi="Monotype Corsiva"/>
                <w:sz w:val="28"/>
                <w:szCs w:val="28"/>
              </w:rPr>
              <w:t>Л</w:t>
            </w:r>
            <w:r w:rsidRPr="006C4EED">
              <w:rPr>
                <w:rFonts w:ascii="Monotype Corsiva" w:hAnsi="Monotype Corsiva"/>
                <w:sz w:val="28"/>
                <w:szCs w:val="28"/>
              </w:rPr>
              <w:t>истопад</w:t>
            </w:r>
            <w:r w:rsidRPr="00886DFD">
              <w:rPr>
                <w:sz w:val="28"/>
                <w:szCs w:val="28"/>
              </w:rPr>
              <w:t>.</w:t>
            </w: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sz w:val="28"/>
                <w:szCs w:val="28"/>
              </w:rPr>
              <w:t xml:space="preserve">        -</w:t>
            </w:r>
            <w:r>
              <w:rPr>
                <w:rFonts w:ascii="Monotype Corsiva" w:eastAsia="Calibri" w:hAnsi="Monotype Corsiva" w:cs="Times New Roman"/>
                <w:sz w:val="28"/>
                <w:szCs w:val="28"/>
              </w:rPr>
              <w:t>О</w:t>
            </w:r>
            <w:r w:rsidRPr="006C4EED">
              <w:rPr>
                <w:rFonts w:ascii="Monotype Corsiva" w:eastAsia="Calibri" w:hAnsi="Monotype Corsiva" w:cs="Times New Roman"/>
                <w:sz w:val="28"/>
                <w:szCs w:val="28"/>
              </w:rPr>
              <w:t>сенью</w:t>
            </w:r>
            <w:r w:rsidRPr="00886DF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C73F8" w:rsidRDefault="003C73F8" w:rsidP="003C73F8">
            <w:pPr>
              <w:pStyle w:val="a"/>
              <w:numPr>
                <w:ilvl w:val="0"/>
                <w:numId w:val="0"/>
              </w:num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Monotype Corsiva" w:hAnsi="Monotype Corsiva"/>
                <w:sz w:val="28"/>
                <w:szCs w:val="28"/>
              </w:rPr>
              <w:t>П</w:t>
            </w:r>
            <w:r w:rsidRPr="006C4EED">
              <w:rPr>
                <w:rFonts w:ascii="Monotype Corsiva" w:hAnsi="Monotype Corsiva"/>
                <w:sz w:val="28"/>
                <w:szCs w:val="28"/>
              </w:rPr>
              <w:t xml:space="preserve">рактически останавливается </w:t>
            </w:r>
            <w:proofErr w:type="spellStart"/>
            <w:r w:rsidRPr="006C4EED">
              <w:rPr>
                <w:rFonts w:ascii="Monotype Corsiva" w:hAnsi="Monotype Corsiva"/>
                <w:sz w:val="28"/>
                <w:szCs w:val="28"/>
              </w:rPr>
              <w:t>сокодвижение</w:t>
            </w:r>
            <w:proofErr w:type="spellEnd"/>
            <w:r w:rsidRPr="006C4EED">
              <w:rPr>
                <w:rFonts w:ascii="Monotype Corsiva" w:hAnsi="Monotype Corsiva"/>
                <w:sz w:val="28"/>
                <w:szCs w:val="28"/>
              </w:rPr>
              <w:t xml:space="preserve">. Жизненные процессы </w:t>
            </w:r>
            <w:r>
              <w:rPr>
                <w:rFonts w:ascii="Monotype Corsiva" w:hAnsi="Monotype Corsiva"/>
                <w:sz w:val="28"/>
                <w:szCs w:val="28"/>
              </w:rPr>
              <w:t>растения затухают.</w:t>
            </w:r>
          </w:p>
          <w:p w:rsidR="003C73F8" w:rsidRDefault="003C73F8" w:rsidP="003C73F8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Pr="003C73F8" w:rsidRDefault="003C73F8" w:rsidP="003C73F8">
            <w:pPr>
              <w:pStyle w:val="a"/>
              <w:numPr>
                <w:ilvl w:val="0"/>
                <w:numId w:val="0"/>
              </w:num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C73F8">
              <w:rPr>
                <w:rFonts w:ascii="Monotype Corsiva" w:hAnsi="Monotype Corsiva"/>
                <w:sz w:val="28"/>
                <w:szCs w:val="28"/>
              </w:rPr>
              <w:t>На картинах художников</w:t>
            </w:r>
            <w:r>
              <w:rPr>
                <w:rFonts w:ascii="Monotype Corsiva" w:hAnsi="Monotype Corsiva"/>
                <w:sz w:val="28"/>
                <w:szCs w:val="28"/>
              </w:rPr>
              <w:t>.</w:t>
            </w:r>
            <w:r w:rsidRPr="003C73F8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3C73F8" w:rsidRPr="003C73F8" w:rsidRDefault="003C73F8" w:rsidP="003C73F8">
            <w:pPr>
              <w:pStyle w:val="a"/>
              <w:numPr>
                <w:ilvl w:val="0"/>
                <w:numId w:val="0"/>
              </w:numPr>
              <w:ind w:left="420"/>
              <w:rPr>
                <w:sz w:val="28"/>
                <w:szCs w:val="28"/>
              </w:rPr>
            </w:pPr>
            <w:r w:rsidRPr="003C73F8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330C37" w:rsidRPr="003C73F8" w:rsidRDefault="00330C37" w:rsidP="00330C37">
            <w:pPr>
              <w:pStyle w:val="a"/>
              <w:numPr>
                <w:ilvl w:val="0"/>
                <w:numId w:val="0"/>
              </w:numPr>
              <w:ind w:firstLine="420"/>
              <w:rPr>
                <w:sz w:val="28"/>
                <w:szCs w:val="28"/>
              </w:rPr>
            </w:pPr>
            <w:r w:rsidRPr="003C73F8">
              <w:rPr>
                <w:sz w:val="28"/>
                <w:szCs w:val="28"/>
              </w:rPr>
              <w:t xml:space="preserve">Картину «Золотая осень» написал Исаак  Ильич Левитан. </w:t>
            </w: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30C37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-Чтение детьми отрывков своих сочинений.</w:t>
            </w: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C73F8" w:rsidRDefault="003C73F8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30C37" w:rsidRDefault="00330C37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30C37" w:rsidRDefault="00330C37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30C37" w:rsidRDefault="00330C37" w:rsidP="00F5430E">
            <w:pPr>
              <w:rPr>
                <w:rFonts w:ascii="Times New Roman" w:hAnsi="Times New Roman" w:cs="Times New Roman"/>
                <w:iCs/>
                <w:sz w:val="28"/>
              </w:rPr>
            </w:pPr>
          </w:p>
          <w:p w:rsidR="00330C37" w:rsidRDefault="00330C37" w:rsidP="00F5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886DFD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Краски.</w:t>
            </w:r>
            <w:r w:rsidRPr="00886DFD">
              <w:rPr>
                <w:color w:val="000000"/>
                <w:sz w:val="28"/>
                <w:szCs w:val="28"/>
              </w:rPr>
              <w:t xml:space="preserve"> </w:t>
            </w:r>
          </w:p>
          <w:p w:rsidR="00330C37" w:rsidRDefault="00330C37" w:rsidP="00F5430E">
            <w:pPr>
              <w:rPr>
                <w:color w:val="000000"/>
                <w:sz w:val="28"/>
                <w:szCs w:val="28"/>
              </w:rPr>
            </w:pPr>
          </w:p>
          <w:p w:rsidR="003C73F8" w:rsidRDefault="00330C37" w:rsidP="00F5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Monotype Corsiva" w:eastAsia="Calibri" w:hAnsi="Monotype Corsiva" w:cs="Times New Roman"/>
                <w:color w:val="000000"/>
                <w:sz w:val="28"/>
                <w:szCs w:val="28"/>
              </w:rPr>
              <w:t>Словом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.</w:t>
            </w:r>
          </w:p>
          <w:p w:rsidR="00330C37" w:rsidRDefault="00330C37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3C7D5D" w:rsidRDefault="003C7D5D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654E13" w:rsidRDefault="003C7D5D" w:rsidP="00654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слушают произведение и представляют картины, описываемые поэтом.</w:t>
            </w:r>
            <w:r w:rsidR="00654E13" w:rsidRPr="00886DFD">
              <w:rPr>
                <w:color w:val="000000"/>
                <w:sz w:val="28"/>
                <w:szCs w:val="28"/>
              </w:rPr>
              <w:t xml:space="preserve"> </w:t>
            </w: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4E13" w:rsidRDefault="00654E13" w:rsidP="00654E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4E13" w:rsidRPr="001C7729" w:rsidRDefault="00654E13" w:rsidP="00654E13">
            <w:pPr>
              <w:jc w:val="both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C7729">
              <w:rPr>
                <w:rFonts w:ascii="Monotype Corsiva" w:hAnsi="Monotype Corsiva"/>
                <w:color w:val="000000"/>
                <w:sz w:val="28"/>
                <w:szCs w:val="28"/>
              </w:rPr>
              <w:t>Мне стихотворение понравилось. Оно красивое, живое, яркое. Услышав его,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поднимается настроение.</w:t>
            </w:r>
          </w:p>
          <w:p w:rsidR="00654E13" w:rsidRPr="001C7729" w:rsidRDefault="00654E13" w:rsidP="00654E13">
            <w:pPr>
              <w:jc w:val="both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C7729">
              <w:rPr>
                <w:rFonts w:ascii="Monotype Corsiva" w:hAnsi="Monotype Corsiva"/>
                <w:color w:val="000000"/>
                <w:sz w:val="28"/>
                <w:szCs w:val="28"/>
              </w:rPr>
              <w:t>Я представил с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ебе лес – терем в своей красоте.</w:t>
            </w:r>
          </w:p>
          <w:p w:rsidR="00654E13" w:rsidRDefault="00654E13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654E13" w:rsidRDefault="00654E13" w:rsidP="00F543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осень</w:t>
            </w:r>
          </w:p>
          <w:p w:rsidR="00654E13" w:rsidRDefault="00654E13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654E13" w:rsidRDefault="00654E13" w:rsidP="00F543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составляют модель обложки и аргументируют свой выбор</w:t>
            </w:r>
          </w:p>
          <w:p w:rsidR="00654E13" w:rsidRPr="00372B72" w:rsidRDefault="00654E13" w:rsidP="00F543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3C73F8" w:rsidRPr="003F01F8" w:rsidRDefault="003C73F8" w:rsidP="00F5430E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3F01F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Познавательные:</w:t>
            </w:r>
          </w:p>
          <w:p w:rsidR="00335D96" w:rsidRPr="00591DE2" w:rsidRDefault="00335D96" w:rsidP="00335D9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F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 Выделять существенную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информацию из текста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591D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;</w:t>
            </w:r>
            <w:proofErr w:type="gramEnd"/>
          </w:p>
          <w:p w:rsidR="00335D96" w:rsidRPr="00591DE2" w:rsidRDefault="00335D96" w:rsidP="00335D9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D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 Выдвигать гипотезу и обосновывать её;</w:t>
            </w:r>
          </w:p>
          <w:p w:rsidR="003C73F8" w:rsidRPr="003F01F8" w:rsidRDefault="00335D96" w:rsidP="00335D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D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 Осуществлять актуализацию личного жизненного опыта</w:t>
            </w:r>
            <w:r w:rsidR="003F01F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;</w:t>
            </w:r>
            <w:r w:rsidR="003F01F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3F01F8" w:rsidRPr="003F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представлять информацию в виде схемы;</w:t>
            </w:r>
          </w:p>
          <w:p w:rsidR="00DB687E" w:rsidRPr="00416E1A" w:rsidRDefault="003C73F8" w:rsidP="00DB68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7E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Регулятивные:</w:t>
            </w:r>
            <w:r w:rsidRPr="00DB687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16E1A">
              <w:rPr>
                <w:rFonts w:ascii="Times New Roman" w:hAnsi="Times New Roman" w:cs="Times New Roman"/>
                <w:sz w:val="24"/>
                <w:szCs w:val="24"/>
              </w:rPr>
              <w:t>развитие умения учащихся обобщать, проводить анализ, синтез, сравнения, делать необходимые выводы;</w:t>
            </w:r>
            <w:r w:rsidR="00DB687E" w:rsidRPr="00416E1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3C73F8" w:rsidRPr="00416E1A" w:rsidRDefault="00DB687E" w:rsidP="00DB68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16E1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Дополнять, уточнять высказанные мнения по существу поставленного задания</w:t>
            </w:r>
            <w:r w:rsidR="00416E1A" w:rsidRPr="00416E1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;</w:t>
            </w:r>
          </w:p>
          <w:p w:rsidR="00416E1A" w:rsidRPr="00416E1A" w:rsidRDefault="00416E1A" w:rsidP="00DB6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:rsidR="00335D96" w:rsidRPr="00591DE2" w:rsidRDefault="003C73F8" w:rsidP="00335D9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9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Коммуникативные:</w:t>
            </w:r>
            <w:r w:rsidRPr="00335D96">
              <w:rPr>
                <w:rFonts w:ascii="Times New Roman" w:hAnsi="Times New Roman" w:cs="Times New Roman"/>
                <w:sz w:val="24"/>
              </w:rPr>
              <w:t xml:space="preserve"> развитие навыков сотрудничества, </w:t>
            </w:r>
            <w:r w:rsidR="00335D96">
              <w:rPr>
                <w:rFonts w:ascii="Times New Roman" w:hAnsi="Times New Roman" w:cs="Times New Roman"/>
                <w:sz w:val="24"/>
              </w:rPr>
              <w:t>умения слушать собеседника</w:t>
            </w:r>
            <w:proofErr w:type="gramStart"/>
            <w:r w:rsidR="00335D9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335D96">
              <w:rPr>
                <w:rFonts w:ascii="Times New Roman" w:hAnsi="Times New Roman" w:cs="Times New Roman"/>
                <w:sz w:val="24"/>
              </w:rPr>
              <w:t xml:space="preserve"> излагать своё мнение и аргументировать свою точку зрения в отношении предмета исследования;</w:t>
            </w:r>
            <w:r w:rsidR="00335D96" w:rsidRPr="00591D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335D96" w:rsidRPr="00591D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="003F01F8" w:rsidRPr="003F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оформлять свои</w:t>
            </w:r>
            <w:r w:rsidR="003F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мысли в письмен</w:t>
            </w:r>
            <w:r w:rsidR="003F01F8" w:rsidRPr="003F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форме</w:t>
            </w:r>
            <w:r w:rsidR="003F01F8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;</w:t>
            </w:r>
          </w:p>
          <w:p w:rsidR="003C73F8" w:rsidRPr="00F40E04" w:rsidRDefault="003C73F8" w:rsidP="00616618">
            <w:pPr>
              <w:rPr>
                <w:rFonts w:ascii="Times New Roman" w:hAnsi="Times New Roman" w:cs="Times New Roman"/>
                <w:sz w:val="28"/>
              </w:rPr>
            </w:pPr>
            <w:r w:rsidRPr="0061661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Предметные:</w:t>
            </w:r>
            <w:r w:rsidR="00616618" w:rsidRPr="007B14D0">
              <w:rPr>
                <w:rFonts w:ascii="Times New Roman" w:hAnsi="Times New Roman"/>
                <w:sz w:val="24"/>
                <w:szCs w:val="28"/>
              </w:rPr>
              <w:t xml:space="preserve"> приобретение опыта выразительного чтения.</w:t>
            </w:r>
          </w:p>
        </w:tc>
      </w:tr>
      <w:tr w:rsidR="003C73F8" w:rsidTr="00534A32">
        <w:tc>
          <w:tcPr>
            <w:tcW w:w="1951" w:type="dxa"/>
          </w:tcPr>
          <w:p w:rsidR="003C73F8" w:rsidRDefault="00654E13" w:rsidP="00F543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65363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</w:t>
            </w:r>
          </w:p>
          <w:p w:rsidR="00534A32" w:rsidRPr="00534A32" w:rsidRDefault="00534A32" w:rsidP="00534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A32">
              <w:rPr>
                <w:rFonts w:ascii="Times New Roman" w:hAnsi="Times New Roman"/>
                <w:b/>
                <w:sz w:val="24"/>
                <w:szCs w:val="24"/>
              </w:rPr>
              <w:t>Анализ первой части отрывка.</w:t>
            </w: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534A32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534A32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  <w:t>С</w:t>
            </w:r>
            <w:r w:rsidR="00534A32"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  <w:t>лайд</w:t>
            </w: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</w:p>
          <w:p w:rsidR="007928B7" w:rsidRPr="008A37D4" w:rsidRDefault="007928B7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  <w:r w:rsidRPr="00C461E3">
              <w:rPr>
                <w:rFonts w:ascii="Times New Roman" w:hAnsi="Times New Roman"/>
                <w:b/>
                <w:sz w:val="28"/>
                <w:szCs w:val="28"/>
              </w:rPr>
              <w:t>Анализ 2 части отрывка.</w:t>
            </w:r>
          </w:p>
        </w:tc>
        <w:tc>
          <w:tcPr>
            <w:tcW w:w="6095" w:type="dxa"/>
          </w:tcPr>
          <w:p w:rsidR="00534A32" w:rsidRPr="00534A32" w:rsidRDefault="00534A32" w:rsidP="00534A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1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534A32">
              <w:rPr>
                <w:rFonts w:ascii="Times New Roman" w:hAnsi="Times New Roman"/>
                <w:b/>
                <w:sz w:val="24"/>
                <w:szCs w:val="24"/>
              </w:rPr>
              <w:t>Вторичное чтение по частям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Давайте </w:t>
            </w:r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>повнимательнее</w:t>
            </w:r>
            <w:proofErr w:type="gramEnd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рассмотрим первую картину осеннего леса.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Каким автор изобразил лес?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Докажите. Найдите слова-краски, которыми автор передаёт эту красоту осеннего леса. </w:t>
            </w:r>
          </w:p>
          <w:p w:rsidR="009037DE" w:rsidRPr="009037DE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Подчеркните их.</w:t>
            </w:r>
          </w:p>
          <w:p w:rsidR="00534A32" w:rsidRPr="009037DE" w:rsidRDefault="009037DE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7DE">
              <w:rPr>
                <w:rFonts w:ascii="Times New Roman" w:hAnsi="Times New Roman"/>
                <w:sz w:val="28"/>
                <w:szCs w:val="28"/>
              </w:rPr>
              <w:t>-Подберите синонимы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этим </w:t>
            </w:r>
            <w:r w:rsidRPr="009037DE">
              <w:rPr>
                <w:rFonts w:ascii="Times New Roman" w:hAnsi="Times New Roman"/>
                <w:sz w:val="28"/>
                <w:szCs w:val="28"/>
              </w:rPr>
              <w:t xml:space="preserve"> словам</w:t>
            </w:r>
            <w:proofErr w:type="gramStart"/>
            <w:r w:rsidRPr="009037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Обратите внимание, как точно автор назвал цвета осеннего леса, ведь в палитре красок таких цветов нет.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О каком кач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 поэта говорят эти слова?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 называются такие слова в художественной литературе?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1E3">
              <w:rPr>
                <w:rFonts w:ascii="Times New Roman" w:hAnsi="Times New Roman"/>
                <w:b/>
                <w:sz w:val="28"/>
                <w:szCs w:val="28"/>
              </w:rPr>
              <w:t xml:space="preserve">(эпитеты 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на доске) 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Какие ещё эпитеты мы находим в этой части? - Подчеркните их.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Для чего же автор использует в описании осеннего леса эпитеты?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Что же особенно удивило Бунина?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Прочитайте эти строки.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Кто из вас, ребята, видел терема? Как вы думаете, какие они?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Посмотрите на экран. Вот такие замечательные терема строили в Древней Руси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 же называется в художественной литературе приём, когда автор сравнивает предметы? (</w:t>
            </w:r>
            <w:r w:rsidRPr="00C461E3">
              <w:rPr>
                <w:rFonts w:ascii="Times New Roman" w:hAnsi="Times New Roman"/>
                <w:b/>
                <w:sz w:val="28"/>
                <w:szCs w:val="28"/>
              </w:rPr>
              <w:t>сравнение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на доске)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Давайте разберёмся, чем лес напомнил автору терем.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Прочитайте, как выглядит лес, если на него смотреть со стороны. </w:t>
            </w:r>
          </w:p>
          <w:p w:rsidR="009037DE" w:rsidRPr="00C461E3" w:rsidRDefault="009037DE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Что же представляют собой стены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бунинского</w:t>
            </w:r>
            <w:proofErr w:type="spellEnd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терема?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Почему лес стоит стеной?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А почему пёстрой, весёлой?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Что же ещё в лесу похоже на терем? 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Объясните это выражение.</w:t>
            </w:r>
          </w:p>
          <w:p w:rsidR="009F72B8" w:rsidRDefault="009F72B8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2B8" w:rsidRPr="00C461E3" w:rsidRDefault="009F72B8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lastRenderedPageBreak/>
              <w:t>- Что автор пишет о ёлочках?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Как называется этот приём?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Подчеркните сравнение.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Почему автор использует такое сравнение?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На что похожи ёлочки?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Какие ещё деревья использует автор в качестве строительного материала для своего терема?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>- Итак, терем почти готов: стены - деревья, башни - ёлочки, резьба - берёзы с их жёлтыми листочками.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Чего не хватает в этом лесном тереме?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Прочитайте, как выглядят окна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бунинского</w:t>
            </w:r>
            <w:proofErr w:type="spellEnd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терема?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Что заметили? Какой прием использует автор?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Почему появились эти оконца?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Для чего же поэт использует сравнения в стихотворении?</w:t>
            </w:r>
          </w:p>
          <w:p w:rsidR="007928B7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 называет автор окна?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О каком качестве поэта это говорит?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Где ещё можно найти подтверждение этой мысли? </w:t>
            </w:r>
          </w:p>
          <w:p w:rsidR="007928B7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 вы прочитаете эти слова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А теперь закройте глаза и представьте эту картину осеннего леса.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Расскажите, что увидели, чем пахнет в осеннем лесу?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Прочитайте, какие запахи почувствовал Бунин?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Вот видите, и пахнет в осеннем лесу, как в новом тереме.</w:t>
            </w:r>
          </w:p>
          <w:p w:rsidR="007928B7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Зачем же автор использует в этой части стихотворения эпитеты и сравнения</w:t>
            </w:r>
            <w:r w:rsidR="007928B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Вот и давайте попробуем открыть И.А.Бунина, понять его настроение.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1E3">
              <w:rPr>
                <w:rFonts w:ascii="Times New Roman" w:hAnsi="Times New Roman"/>
                <w:b/>
                <w:i/>
                <w:sz w:val="28"/>
                <w:szCs w:val="28"/>
              </w:rPr>
              <w:t>1) "лес, точно терем расписной"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lastRenderedPageBreak/>
              <w:t>Что делает Бунин?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1E3">
              <w:rPr>
                <w:rFonts w:ascii="Times New Roman" w:hAnsi="Times New Roman"/>
                <w:b/>
                <w:i/>
                <w:sz w:val="28"/>
                <w:szCs w:val="28"/>
              </w:rPr>
              <w:t>2) "оконца", "ёлочки"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1E3">
              <w:rPr>
                <w:rFonts w:ascii="Times New Roman" w:hAnsi="Times New Roman"/>
                <w:b/>
                <w:i/>
                <w:sz w:val="28"/>
                <w:szCs w:val="28"/>
              </w:rPr>
              <w:t>3) "весёлой, пёстрою толпой"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Какое настроение вызывает у автора эта картина?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1E3">
              <w:rPr>
                <w:rFonts w:ascii="Times New Roman" w:hAnsi="Times New Roman"/>
                <w:b/>
                <w:sz w:val="28"/>
                <w:szCs w:val="28"/>
              </w:rPr>
              <w:t xml:space="preserve"> Вывод по 1 части.</w:t>
            </w:r>
          </w:p>
          <w:p w:rsidR="009F72B8" w:rsidRPr="00C461E3" w:rsidRDefault="009F72B8" w:rsidP="00534A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В каком образе предстала осень?</w:t>
            </w:r>
            <w:r w:rsidR="009F72B8">
              <w:rPr>
                <w:rFonts w:ascii="Times New Roman" w:hAnsi="Times New Roman"/>
                <w:sz w:val="28"/>
                <w:szCs w:val="28"/>
              </w:rPr>
              <w:t xml:space="preserve"> Почему слово Осень поэт пишет с большой буквы?</w:t>
            </w:r>
          </w:p>
          <w:p w:rsidR="00DF2978" w:rsidRPr="00815E78" w:rsidRDefault="00534A32" w:rsidP="00DF2978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8B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Физкультминутка</w:t>
            </w:r>
            <w:r w:rsidRPr="007928B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. </w:t>
            </w:r>
            <w:r w:rsidR="00DF2978"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Был нелегким этот путь,</w:t>
            </w:r>
            <w:r w:rsidR="00DF2978"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Предлагаю отдохнуть.</w:t>
            </w:r>
          </w:p>
          <w:p w:rsidR="00DF2978" w:rsidRPr="00815E78" w:rsidRDefault="00DF2978" w:rsidP="00DF2978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Хлопаете – если это относится к осени, топаете – если нет.</w:t>
            </w:r>
            <w:r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Улетают птицы, расцвели подснежники, созрели кедровые орешки, покраснела клюква, появились сморчки, листопад, золотая осень, побежали ручьи, снегопад, уборка урожая.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А теперь давайте вглядимся в другую картину осеннего леса.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Какова здесь осень?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Как вы догадались?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Грустят вдовы, грустит и осень</w:t>
            </w:r>
          </w:p>
          <w:p w:rsidR="00534A32" w:rsidRPr="00C461E3" w:rsidRDefault="00DF5A1B" w:rsidP="00DF5A1B">
            <w:pPr>
              <w:pStyle w:val="a4"/>
            </w:pPr>
            <w:r>
              <w:t>-</w:t>
            </w:r>
            <w:r w:rsidRPr="00DF5A1B">
              <w:rPr>
                <w:rFonts w:ascii="Times New Roman" w:hAnsi="Times New Roman"/>
                <w:sz w:val="28"/>
                <w:szCs w:val="28"/>
              </w:rPr>
              <w:t xml:space="preserve">Какое </w:t>
            </w:r>
            <w:r w:rsidR="00534A32" w:rsidRPr="00DF5A1B">
              <w:rPr>
                <w:rFonts w:ascii="Times New Roman" w:hAnsi="Times New Roman"/>
                <w:sz w:val="28"/>
                <w:szCs w:val="28"/>
              </w:rPr>
              <w:t>средство художественной выразительности использует автор?</w:t>
            </w:r>
            <w:r w:rsidR="00534A32" w:rsidRPr="00C461E3">
              <w:t xml:space="preserve">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О чём грустит осень?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-Найдите слово, которое повторяется несколько раз.</w:t>
            </w:r>
          </w:p>
          <w:p w:rsidR="00DF5A1B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Что хотел показать этим повтором автор?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Случайно ли это?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Какие слова-краски в этой части использует автор, чтобы описать осень?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Прочитайте эпитеты, которые помогают представить картину пустеющего осеннего леса. 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Подчеркните их.</w:t>
            </w:r>
          </w:p>
          <w:p w:rsidR="00E27AFA" w:rsidRPr="00C461E3" w:rsidRDefault="00E27AFA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А как меняются сравнения в этой части? </w:t>
            </w:r>
            <w:r w:rsidRPr="00C461E3">
              <w:rPr>
                <w:rFonts w:ascii="Times New Roman" w:hAnsi="Times New Roman"/>
                <w:sz w:val="28"/>
                <w:szCs w:val="28"/>
              </w:rPr>
              <w:lastRenderedPageBreak/>
              <w:t>Прочитайте. Подчеркните их.</w:t>
            </w:r>
          </w:p>
          <w:p w:rsidR="00DF5A1B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О каком душевном состоянии автора говорят эти эпитеты и сравнения?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Как он пишет о тишине?</w:t>
            </w:r>
          </w:p>
          <w:p w:rsidR="00DF5A1B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Найдите слова, которые помогают нам представить, услышать эту тишину.</w:t>
            </w:r>
          </w:p>
          <w:p w:rsidR="00DF5A1B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Так, значит, ничто не нарушает эту тишину?</w:t>
            </w:r>
          </w:p>
          <w:p w:rsidR="00534A32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Докажите. </w:t>
            </w:r>
          </w:p>
          <w:p w:rsidR="00E27AFA" w:rsidRPr="00C461E3" w:rsidRDefault="00E27AFA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А сейчас прочитайте хором эти строчки так, чтобы под ногами зашуршали листья.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Не заметили ли </w:t>
            </w:r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>вы</w:t>
            </w:r>
            <w:proofErr w:type="gramEnd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какие звуки помогают услышать шуршанье?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Такой приём в художественной литературе называют </w:t>
            </w:r>
            <w:r w:rsidRPr="00C461E3">
              <w:rPr>
                <w:rFonts w:ascii="Times New Roman" w:hAnsi="Times New Roman"/>
                <w:b/>
                <w:sz w:val="28"/>
                <w:szCs w:val="28"/>
              </w:rPr>
              <w:t>"АЛЛИТЕРАЦИЯ"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A1B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Что же это такое? </w:t>
            </w:r>
            <w:r w:rsidRPr="00DF5A1B">
              <w:rPr>
                <w:rFonts w:ascii="Times New Roman" w:hAnsi="Times New Roman"/>
                <w:sz w:val="28"/>
                <w:szCs w:val="28"/>
                <w:highlight w:val="yellow"/>
              </w:rPr>
              <w:t>Прочитайте.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Мы  говорили о звуковых средствах описания картин в художественных текстах. Можете вы их найти в этом четверостишии?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здесь есть слова, в которых употребляются звуки, передающие шуршание листика?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"молчанье" - ч</w:t>
            </w:r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"вышине" -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"можно" - ж</w:t>
            </w:r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"тишине" -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"расслышать" -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"шуршанье" -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 же будете читать эти строчки? Почему?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Попробуем прочитать так, чтобы зашуршали листики.</w:t>
            </w:r>
          </w:p>
          <w:p w:rsidR="00DF5A1B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- Какая же картина, нарисованная Буниным в этой части, возникла в вашем сознании?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 - А можно ли судить о настроении автора по этой картине?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 xml:space="preserve">- Какое оно? 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lastRenderedPageBreak/>
              <w:t>- Что же хотел показать нам автор в этой части? - В каком образе выступает осень в этой части?</w:t>
            </w:r>
          </w:p>
          <w:p w:rsidR="00654E13" w:rsidRPr="00BA1B12" w:rsidRDefault="00654E13" w:rsidP="00654E13">
            <w:pPr>
              <w:rPr>
                <w:rFonts w:ascii="Times New Roman" w:hAnsi="Times New Roman" w:cs="Times New Roman"/>
                <w:sz w:val="28"/>
              </w:rPr>
            </w:pPr>
          </w:p>
          <w:p w:rsidR="003C73F8" w:rsidRPr="00BA1B12" w:rsidRDefault="003C73F8" w:rsidP="00F543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3C73F8" w:rsidRDefault="003C73F8" w:rsidP="00654E13">
            <w:pPr>
              <w:rPr>
                <w:rFonts w:ascii="Times New Roman" w:hAnsi="Times New Roman" w:cs="Times New Roman"/>
              </w:rPr>
            </w:pPr>
          </w:p>
          <w:p w:rsidR="00534A32" w:rsidRDefault="00534A32" w:rsidP="00654E13">
            <w:pPr>
              <w:rPr>
                <w:rFonts w:ascii="Times New Roman" w:hAnsi="Times New Roman" w:cs="Times New Roman"/>
              </w:rPr>
            </w:pPr>
          </w:p>
          <w:p w:rsidR="00534A32" w:rsidRDefault="00534A32" w:rsidP="00654E13">
            <w:pPr>
              <w:rPr>
                <w:rFonts w:ascii="Times New Roman" w:hAnsi="Times New Roman" w:cs="Times New Roman"/>
              </w:rPr>
            </w:pPr>
          </w:p>
          <w:p w:rsidR="00534A32" w:rsidRPr="00534A32" w:rsidRDefault="00534A32" w:rsidP="0065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32">
              <w:rPr>
                <w:rFonts w:ascii="Times New Roman" w:hAnsi="Times New Roman" w:cs="Times New Roman"/>
                <w:sz w:val="28"/>
                <w:szCs w:val="28"/>
              </w:rPr>
              <w:t>-Автор изобразил сказочный лес.</w:t>
            </w: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 xml:space="preserve">лиловый, золотой, багряный, в лазури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7DE" w:rsidRPr="009037DE" w:rsidRDefault="009037DE" w:rsidP="00654E13">
            <w:pPr>
              <w:rPr>
                <w:rFonts w:ascii="Times New Roman" w:hAnsi="Times New Roman"/>
                <w:sz w:val="28"/>
                <w:szCs w:val="28"/>
              </w:rPr>
            </w:pPr>
            <w:r w:rsidRPr="009037DE">
              <w:rPr>
                <w:rFonts w:ascii="Times New Roman" w:hAnsi="Times New Roman"/>
                <w:sz w:val="28"/>
                <w:szCs w:val="28"/>
              </w:rPr>
              <w:t>лиловый - фиолетовый,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золотой-жёлтый</w:t>
            </w:r>
            <w:proofErr w:type="spellEnd"/>
            <w:proofErr w:type="gramEnd"/>
          </w:p>
          <w:p w:rsidR="009037DE" w:rsidRPr="009037DE" w:rsidRDefault="009037DE" w:rsidP="00654E13">
            <w:pPr>
              <w:rPr>
                <w:rFonts w:ascii="Times New Roman" w:hAnsi="Times New Roman"/>
                <w:sz w:val="28"/>
                <w:szCs w:val="28"/>
              </w:rPr>
            </w:pPr>
            <w:r w:rsidRPr="009037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багряный – красный, </w:t>
            </w:r>
          </w:p>
          <w:p w:rsidR="00534A32" w:rsidRDefault="009037DE" w:rsidP="00654E13">
            <w:pPr>
              <w:rPr>
                <w:rFonts w:ascii="Times New Roman" w:hAnsi="Times New Roman"/>
                <w:sz w:val="28"/>
                <w:szCs w:val="28"/>
              </w:rPr>
            </w:pPr>
            <w:r w:rsidRPr="009037DE">
              <w:rPr>
                <w:rFonts w:ascii="Times New Roman" w:hAnsi="Times New Roman"/>
                <w:sz w:val="28"/>
                <w:szCs w:val="28"/>
              </w:rPr>
              <w:t xml:space="preserve">лазурь – светло </w:t>
            </w:r>
            <w:proofErr w:type="gramStart"/>
            <w:r w:rsidRPr="009037DE">
              <w:rPr>
                <w:rFonts w:ascii="Times New Roman" w:hAnsi="Times New Roman"/>
                <w:sz w:val="28"/>
                <w:szCs w:val="28"/>
              </w:rPr>
              <w:t>синий</w:t>
            </w:r>
            <w:proofErr w:type="gramEnd"/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 внимательный, наблюдательный</w:t>
            </w: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-эпитеты</w:t>
            </w: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терем расписной, весёлой пёстрою стеной, над светлою поляной, жё</w:t>
            </w:r>
            <w:r>
              <w:rPr>
                <w:rFonts w:ascii="Times New Roman" w:hAnsi="Times New Roman"/>
                <w:sz w:val="28"/>
                <w:szCs w:val="28"/>
              </w:rPr>
              <w:t>лтою резьбой, в листве сквозной</w:t>
            </w:r>
          </w:p>
          <w:p w:rsidR="00534A32" w:rsidRDefault="00534A32" w:rsidP="00903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>бы ярче представили эту картину</w:t>
            </w:r>
          </w:p>
          <w:p w:rsidR="00534A32" w:rsidRPr="00C461E3" w:rsidRDefault="00534A32" w:rsidP="0053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Лес, точно терем расписно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7DE" w:rsidRDefault="009037DE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-сравнение</w:t>
            </w: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4A32" w:rsidRDefault="00534A32" w:rsidP="00654E13">
            <w:pPr>
              <w:rPr>
                <w:rFonts w:ascii="Times New Roman" w:hAnsi="Times New Roman" w:cs="Times New Roman"/>
              </w:rPr>
            </w:pPr>
          </w:p>
          <w:p w:rsidR="007928B7" w:rsidRDefault="007928B7" w:rsidP="00654E13">
            <w:pPr>
              <w:rPr>
                <w:rFonts w:ascii="Times New Roman" w:hAnsi="Times New Roman" w:cs="Times New Roman"/>
              </w:rPr>
            </w:pPr>
          </w:p>
          <w:p w:rsidR="007928B7" w:rsidRDefault="007928B7" w:rsidP="00654E13">
            <w:pPr>
              <w:rPr>
                <w:rFonts w:ascii="Times New Roman" w:hAnsi="Times New Roman" w:cs="Times New Roman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9F72B8" w:rsidRDefault="009F72B8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7DE" w:rsidRDefault="009037DE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-Деревья стоят рядышком</w:t>
            </w:r>
          </w:p>
          <w:p w:rsidR="009F72B8" w:rsidRDefault="009F72B8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-Лес разноцветный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-берёзы с жёлтою резьбой</w:t>
            </w:r>
          </w:p>
          <w:p w:rsidR="009F72B8" w:rsidRPr="00AE08D0" w:rsidRDefault="009F72B8" w:rsidP="009F72B8">
            <w:pPr>
              <w:shd w:val="clear" w:color="auto" w:fill="FFFFFF"/>
              <w:tabs>
                <w:tab w:val="left" w:pos="350"/>
              </w:tabs>
              <w:spacing w:line="312" w:lineRule="exact"/>
              <w:ind w:left="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Листья берёзы</w:t>
            </w:r>
            <w:r w:rsidRPr="00AE08D0">
              <w:rPr>
                <w:color w:val="000000"/>
                <w:spacing w:val="-9"/>
                <w:sz w:val="28"/>
                <w:szCs w:val="28"/>
              </w:rPr>
              <w:t xml:space="preserve"> похожи на резьбу,</w:t>
            </w:r>
            <w:r w:rsidRPr="00AE08D0">
              <w:rPr>
                <w:color w:val="000000"/>
                <w:spacing w:val="-9"/>
                <w:sz w:val="28"/>
                <w:szCs w:val="28"/>
              </w:rPr>
              <w:br/>
            </w:r>
            <w:r w:rsidRPr="00AE08D0">
              <w:rPr>
                <w:color w:val="000000"/>
                <w:spacing w:val="-7"/>
                <w:sz w:val="28"/>
                <w:szCs w:val="28"/>
              </w:rPr>
              <w:t>украшавшую терема</w:t>
            </w:r>
          </w:p>
          <w:p w:rsidR="007928B7" w:rsidRDefault="007928B7" w:rsidP="00654E13">
            <w:pPr>
              <w:rPr>
                <w:rFonts w:ascii="Times New Roman" w:hAnsi="Times New Roman" w:cs="Times New Roman"/>
              </w:rPr>
            </w:pPr>
          </w:p>
          <w:p w:rsidR="007928B7" w:rsidRPr="009037DE" w:rsidRDefault="009037DE" w:rsidP="0065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вышки ёлочки темнеют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башни терема</w:t>
            </w:r>
          </w:p>
          <w:p w:rsidR="007928B7" w:rsidRDefault="007928B7" w:rsidP="00654E13">
            <w:pPr>
              <w:rPr>
                <w:rFonts w:ascii="Times New Roman" w:hAnsi="Times New Roman" w:cs="Times New Roman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клёны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окон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автор использует сравнение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-оконца</w:t>
            </w:r>
          </w:p>
          <w:p w:rsid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8B7" w:rsidRP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ёлочки</w:t>
            </w:r>
          </w:p>
          <w:p w:rsidR="007928B7" w:rsidRPr="00C461E3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-ласково, с любовью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чтобы ярче представить картину осеннего леса, а ещё</w:t>
            </w:r>
            <w:r>
              <w:rPr>
                <w:rFonts w:ascii="Times New Roman" w:hAnsi="Times New Roman"/>
                <w:sz w:val="28"/>
                <w:szCs w:val="28"/>
              </w:rPr>
              <w:t>, чтобы выразить своё отношение</w:t>
            </w:r>
          </w:p>
          <w:p w:rsid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он удивляется, восхищается</w:t>
            </w:r>
          </w:p>
          <w:p w:rsidR="007928B7" w:rsidRPr="00C461E3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он любуется, любит то, о чём пишет</w:t>
            </w:r>
          </w:p>
          <w:p w:rsidR="007928B7" w:rsidRPr="00C461E3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hAnsi="Times New Roman"/>
                <w:sz w:val="28"/>
                <w:szCs w:val="28"/>
              </w:rPr>
              <w:t>он радуется, ему весело:</w:t>
            </w:r>
          </w:p>
          <w:p w:rsidR="007928B7" w:rsidRDefault="009F72B8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делают </w:t>
            </w:r>
            <w:r w:rsidRPr="009F72B8">
              <w:rPr>
                <w:rFonts w:ascii="Times New Roman" w:hAnsi="Times New Roman"/>
                <w:b/>
                <w:sz w:val="28"/>
                <w:szCs w:val="28"/>
              </w:rPr>
              <w:t>вывод,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описанная картина восхищает поэта. Он любуется природным творением.</w:t>
            </w:r>
          </w:p>
          <w:p w:rsidR="007928B7" w:rsidRPr="009F72B8" w:rsidRDefault="009F72B8" w:rsidP="00792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72B8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 Здесь это слово подобно имени хозяйки лесного терема</w:t>
            </w:r>
          </w:p>
          <w:p w:rsidR="007928B7" w:rsidRPr="00C461E3" w:rsidRDefault="007928B7" w:rsidP="0079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грустная</w:t>
            </w:r>
          </w:p>
          <w:p w:rsidR="007928B7" w:rsidRDefault="007928B7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и осень тихою вдовой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Pr="00C461E3" w:rsidRDefault="00DF5A1B" w:rsidP="00DF5A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-олицетворение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E27AFA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F5A1B" w:rsidRPr="00C461E3">
              <w:rPr>
                <w:rFonts w:ascii="Times New Roman" w:hAnsi="Times New Roman"/>
                <w:sz w:val="28"/>
                <w:szCs w:val="28"/>
              </w:rPr>
              <w:t>что в</w:t>
            </w:r>
            <w:r>
              <w:rPr>
                <w:rFonts w:ascii="Times New Roman" w:hAnsi="Times New Roman"/>
                <w:sz w:val="28"/>
                <w:szCs w:val="28"/>
              </w:rPr>
              <w:t>ся эта красота скоро закончится</w:t>
            </w:r>
          </w:p>
          <w:p w:rsidR="00DF5A1B" w:rsidRDefault="00E27AFA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Сеть из серебра, белый мотылёк, синяя вышина</w:t>
            </w:r>
          </w:p>
          <w:p w:rsidR="00DF5A1B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A1B" w:rsidRPr="00C461E3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пустая поляна, белый мотылёк</w:t>
            </w:r>
            <w:r>
              <w:rPr>
                <w:rFonts w:ascii="Times New Roman" w:hAnsi="Times New Roman"/>
                <w:sz w:val="28"/>
                <w:szCs w:val="28"/>
              </w:rPr>
              <w:t>, последний лепесток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воздушной паутины ткани, блестят, как сеть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серебра, словно белый лепесток</w:t>
            </w:r>
          </w:p>
          <w:p w:rsidR="00DF5A1B" w:rsidRPr="00C461E3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-автор грустит, тоскует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Pr="00C461E3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вступает тихою вдовой, мот</w:t>
            </w:r>
            <w:r>
              <w:rPr>
                <w:rFonts w:ascii="Times New Roman" w:hAnsi="Times New Roman"/>
                <w:sz w:val="28"/>
                <w:szCs w:val="28"/>
              </w:rPr>
              <w:t>ылёк замирает, мёртвое молчанье</w:t>
            </w:r>
          </w:p>
          <w:p w:rsidR="00E27AFA" w:rsidRDefault="00E27AFA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A1B" w:rsidRPr="00C461E3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-нет, нарушает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что можно в этой тишине расслышать листика шуршанье:</w:t>
            </w:r>
          </w:p>
          <w:p w:rsidR="00DF5A1B" w:rsidRPr="003E7CB3" w:rsidRDefault="003E7CB3" w:rsidP="00654E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7CB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Аллитера́ция</w:t>
            </w:r>
            <w:proofErr w:type="spellEnd"/>
            <w:proofErr w:type="gramEnd"/>
            <w:r w:rsidRPr="003E7CB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— повторение одинаковых или однородных согласных в стихотворении, придающее ему особую звуковую выразительность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461E3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C46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461E3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C461E3">
              <w:rPr>
                <w:rFonts w:ascii="Times New Roman" w:hAnsi="Times New Roman"/>
                <w:sz w:val="28"/>
                <w:szCs w:val="28"/>
              </w:rPr>
              <w:t>, ч</w:t>
            </w: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1B" w:rsidRPr="003E7CB3" w:rsidRDefault="003E7CB3" w:rsidP="00DF5A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представляю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 w:rsidRPr="003E7CB3">
              <w:rPr>
                <w:rFonts w:ascii="Times New Roman" w:hAnsi="Times New Roman"/>
              </w:rPr>
              <w:t>Высказывания детей</w:t>
            </w:r>
          </w:p>
          <w:p w:rsidR="00DF5A1B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A1B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5A1B" w:rsidRPr="00C461E3" w:rsidRDefault="00DF5A1B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61E3">
              <w:rPr>
                <w:rFonts w:ascii="Times New Roman" w:hAnsi="Times New Roman"/>
                <w:sz w:val="28"/>
                <w:szCs w:val="28"/>
              </w:rPr>
              <w:t>красивая осень недолговечна, всё может быстро измениться, и поэтому мы должны цени</w:t>
            </w:r>
            <w:r>
              <w:rPr>
                <w:rFonts w:ascii="Times New Roman" w:hAnsi="Times New Roman"/>
                <w:sz w:val="28"/>
                <w:szCs w:val="28"/>
              </w:rPr>
              <w:t>ть каждый погожий осенний денёк</w:t>
            </w:r>
          </w:p>
          <w:p w:rsidR="00DF5A1B" w:rsidRPr="00C461E3" w:rsidRDefault="00E27AFA" w:rsidP="00DF5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-Тихая, молчаливая, покорная</w:t>
            </w:r>
          </w:p>
          <w:p w:rsidR="00DF5A1B" w:rsidRPr="007928B7" w:rsidRDefault="00DF5A1B" w:rsidP="0065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3129" w:rsidRPr="00F40E04" w:rsidRDefault="00F83129" w:rsidP="00F83129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Регулятивные: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освоение доступных способов       изучения   (наблюдение, сравнение, классификация и др.) с получением информации из учебной литературы; формирование умения планировать, координировать, контролировать и оценивать свою деятельность;</w:t>
            </w:r>
          </w:p>
          <w:p w:rsidR="00F83129" w:rsidRPr="00DB687E" w:rsidRDefault="00F83129" w:rsidP="00F8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Коммуникативные: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687E">
              <w:rPr>
                <w:rFonts w:ascii="Times New Roman" w:hAnsi="Times New Roman" w:cs="Times New Roman"/>
                <w:sz w:val="24"/>
                <w:szCs w:val="24"/>
              </w:rPr>
              <w:t>умение слушать,    грамотно выстраивать речевые высказывания в устной форме;</w:t>
            </w:r>
            <w:r w:rsidR="00DB687E" w:rsidRPr="00DB68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строить понятные для собеседника высказывания; </w:t>
            </w:r>
            <w:r w:rsidR="00DB687E" w:rsidRPr="00DB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умения отвечать на вопросы </w:t>
            </w:r>
            <w:r w:rsidR="00416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основе стихотворения</w:t>
            </w:r>
            <w:r w:rsidR="00DB687E" w:rsidRPr="00DB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B687E" w:rsidRDefault="00F83129" w:rsidP="00DB687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F40E04">
              <w:rPr>
                <w:b/>
                <w:i/>
                <w:u w:val="single"/>
              </w:rPr>
              <w:t>Познавательные:</w:t>
            </w:r>
            <w:r w:rsidRPr="00F40E04">
              <w:t xml:space="preserve"> </w:t>
            </w:r>
          </w:p>
          <w:p w:rsidR="00DB687E" w:rsidRPr="00616618" w:rsidRDefault="00DB687E" w:rsidP="00DB687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6618">
              <w:rPr>
                <w:color w:val="000000"/>
              </w:rPr>
              <w:t xml:space="preserve">Смысловое чтение поэтического текста, </w:t>
            </w:r>
          </w:p>
          <w:p w:rsidR="00F83129" w:rsidRPr="00616618" w:rsidRDefault="00DB687E" w:rsidP="00DB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29" w:rsidRPr="00616618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 нужной информации;</w:t>
            </w:r>
          </w:p>
          <w:p w:rsidR="00F83129" w:rsidRPr="00616618" w:rsidRDefault="00F83129" w:rsidP="00F8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активно использовать   </w:t>
            </w:r>
            <w:r w:rsidR="00416E1A" w:rsidRPr="003F01F8">
              <w:rPr>
                <w:rFonts w:ascii="Times New Roman" w:hAnsi="Times New Roman" w:cs="Times New Roman"/>
                <w:sz w:val="24"/>
                <w:szCs w:val="24"/>
              </w:rPr>
              <w:t>синонимы и языковые средства</w:t>
            </w:r>
            <w:r w:rsidR="00416E1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</w:t>
            </w:r>
            <w:r w:rsidRPr="00616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01F8" w:rsidRPr="003F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 основе анализа объектов делать выводы;</w:t>
            </w:r>
          </w:p>
          <w:p w:rsidR="00616618" w:rsidRPr="00616618" w:rsidRDefault="00616618" w:rsidP="0061661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6618">
              <w:rPr>
                <w:b/>
                <w:bCs/>
                <w:color w:val="000000"/>
                <w:u w:val="single"/>
              </w:rPr>
              <w:t>Личностные УУД.</w:t>
            </w:r>
          </w:p>
          <w:p w:rsidR="00616618" w:rsidRPr="00416E1A" w:rsidRDefault="00616618" w:rsidP="00416E1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6618">
              <w:rPr>
                <w:color w:val="000000"/>
              </w:rPr>
              <w:t>Формирование системы нравственных ценностей: любви к п</w:t>
            </w:r>
            <w:r w:rsidR="00416E1A">
              <w:rPr>
                <w:color w:val="000000"/>
              </w:rPr>
              <w:t>рироде, к родному краю, к поэзии, к живописи;</w:t>
            </w:r>
          </w:p>
          <w:p w:rsidR="00616618" w:rsidRDefault="00F83129" w:rsidP="00616618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Предметные: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C73F8" w:rsidRPr="00FC2093" w:rsidRDefault="00616618" w:rsidP="00616618">
            <w:pPr>
              <w:rPr>
                <w:rFonts w:ascii="Times New Roman" w:hAnsi="Times New Roman" w:cs="Times New Roman"/>
                <w:sz w:val="28"/>
              </w:rPr>
            </w:pPr>
            <w:r w:rsidRPr="007B14D0">
              <w:rPr>
                <w:rFonts w:ascii="Times New Roman" w:hAnsi="Times New Roman"/>
                <w:sz w:val="24"/>
                <w:szCs w:val="28"/>
              </w:rPr>
              <w:t>расширение информационного поля о средствах выразительности в поэзии</w:t>
            </w:r>
            <w:r w:rsidR="00F83129" w:rsidRPr="00F40E04">
              <w:rPr>
                <w:rFonts w:ascii="Times New Roman" w:hAnsi="Times New Roman" w:cs="Times New Roman"/>
                <w:sz w:val="24"/>
              </w:rPr>
              <w:t>, обогащение словарного запаса.</w:t>
            </w:r>
          </w:p>
        </w:tc>
      </w:tr>
      <w:tr w:rsidR="003C73F8" w:rsidTr="00534A32">
        <w:tc>
          <w:tcPr>
            <w:tcW w:w="1951" w:type="dxa"/>
          </w:tcPr>
          <w:p w:rsidR="003C73F8" w:rsidRPr="008A37D4" w:rsidRDefault="00E27AFA" w:rsidP="00F543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63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усвоения, обсуждение допущенных ошибок и их коррекция</w:t>
            </w:r>
          </w:p>
        </w:tc>
        <w:tc>
          <w:tcPr>
            <w:tcW w:w="6095" w:type="dxa"/>
          </w:tcPr>
          <w:p w:rsidR="003C73F8" w:rsidRPr="00F14266" w:rsidRDefault="003C73F8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F83129" w:rsidRPr="00820616" w:rsidRDefault="00F83129" w:rsidP="00F83129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Выразительное чтение </w:t>
            </w:r>
          </w:p>
          <w:p w:rsidR="00F83129" w:rsidRPr="00820616" w:rsidRDefault="00F83129" w:rsidP="00F8312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6DFD">
              <w:rPr>
                <w:sz w:val="28"/>
                <w:szCs w:val="28"/>
              </w:rPr>
              <w:t xml:space="preserve"> Ребята, давайте договоримся, как будем читать: быстро, медленно, спокойно? </w:t>
            </w:r>
          </w:p>
          <w:p w:rsidR="00F83129" w:rsidRPr="00AE08D0" w:rsidRDefault="00F83129" w:rsidP="00F83129">
            <w:pPr>
              <w:shd w:val="clear" w:color="auto" w:fill="FFFFFF"/>
              <w:tabs>
                <w:tab w:val="left" w:pos="446"/>
              </w:tabs>
              <w:spacing w:before="5" w:line="317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-- </w:t>
            </w:r>
            <w:r w:rsidRPr="00AE08D0">
              <w:rPr>
                <w:color w:val="000000"/>
                <w:spacing w:val="-6"/>
                <w:sz w:val="28"/>
                <w:szCs w:val="28"/>
              </w:rPr>
              <w:t>Какую половину будем читать тише? Почему?</w:t>
            </w:r>
          </w:p>
          <w:p w:rsidR="004D7556" w:rsidRPr="00C461E3" w:rsidRDefault="004D7556" w:rsidP="004D75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Подготовьтесь прочитать стихотворение выразительно. Постарайтесь передать своё отношение к картинам осеннего леса в стихотворении Бунина. </w:t>
            </w:r>
          </w:p>
          <w:p w:rsidR="003C73F8" w:rsidRPr="00BA1B12" w:rsidRDefault="003C73F8" w:rsidP="00F83129">
            <w:pPr>
              <w:shd w:val="clear" w:color="auto" w:fill="FFFFFF"/>
              <w:spacing w:line="317" w:lineRule="exact"/>
              <w:ind w:left="1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F83129" w:rsidRDefault="00F83129" w:rsidP="00F83129">
            <w:pPr>
              <w:rPr>
                <w:sz w:val="28"/>
                <w:szCs w:val="28"/>
              </w:rPr>
            </w:pPr>
          </w:p>
          <w:p w:rsidR="00F83129" w:rsidRDefault="00F83129" w:rsidP="00F83129">
            <w:pPr>
              <w:rPr>
                <w:sz w:val="28"/>
                <w:szCs w:val="28"/>
              </w:rPr>
            </w:pPr>
          </w:p>
          <w:p w:rsidR="00F83129" w:rsidRPr="00F83129" w:rsidRDefault="00F83129" w:rsidP="00F8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3129">
              <w:rPr>
                <w:rFonts w:ascii="Times New Roman" w:hAnsi="Times New Roman" w:cs="Times New Roman"/>
                <w:sz w:val="28"/>
                <w:szCs w:val="28"/>
              </w:rPr>
              <w:t>Спокойно с восхищением</w:t>
            </w:r>
          </w:p>
          <w:p w:rsidR="00F83129" w:rsidRPr="00F83129" w:rsidRDefault="00F83129" w:rsidP="00F83129">
            <w:pPr>
              <w:shd w:val="clear" w:color="auto" w:fill="FFFFFF"/>
              <w:spacing w:line="317" w:lineRule="exact"/>
              <w:ind w:left="13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-</w:t>
            </w:r>
            <w:r w:rsidRPr="00F83129">
              <w:rPr>
                <w:bCs/>
                <w:iCs/>
                <w:color w:val="000000"/>
                <w:spacing w:val="-3"/>
                <w:sz w:val="28"/>
                <w:szCs w:val="28"/>
              </w:rPr>
              <w:t xml:space="preserve">Вторую. Там поэт говорит о мертвом молчании. Мы заворожены </w:t>
            </w:r>
            <w:r w:rsidRPr="00F83129">
              <w:rPr>
                <w:bCs/>
                <w:iCs/>
                <w:color w:val="000000"/>
                <w:spacing w:val="-1"/>
                <w:sz w:val="28"/>
                <w:szCs w:val="28"/>
              </w:rPr>
              <w:t>тишиной и боимся спугнуть мотылька.</w:t>
            </w:r>
          </w:p>
          <w:p w:rsidR="003C73F8" w:rsidRPr="004D7556" w:rsidRDefault="004D7556" w:rsidP="004D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5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тение стихотворения несколькими </w:t>
            </w:r>
            <w:r w:rsidRPr="004D7556">
              <w:rPr>
                <w:rFonts w:ascii="Times New Roman" w:eastAsia="Calibri" w:hAnsi="Times New Roman" w:cs="Times New Roman"/>
                <w:sz w:val="24"/>
                <w:szCs w:val="24"/>
              </w:rPr>
              <w:t>учениками вслух.</w:t>
            </w:r>
          </w:p>
        </w:tc>
        <w:tc>
          <w:tcPr>
            <w:tcW w:w="3828" w:type="dxa"/>
          </w:tcPr>
          <w:p w:rsidR="00416E1A" w:rsidRDefault="00416E1A" w:rsidP="00416E1A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Коммуникативные:</w:t>
            </w:r>
          </w:p>
          <w:p w:rsidR="00416E1A" w:rsidRPr="00DB687E" w:rsidRDefault="00416E1A" w:rsidP="004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687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слушать,    </w:t>
            </w:r>
          </w:p>
          <w:p w:rsidR="00416E1A" w:rsidRDefault="00416E1A" w:rsidP="00416E1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F40E04">
              <w:rPr>
                <w:b/>
                <w:i/>
                <w:u w:val="single"/>
              </w:rPr>
              <w:t>Познавательные:</w:t>
            </w:r>
            <w:r w:rsidRPr="00F40E04">
              <w:t xml:space="preserve"> </w:t>
            </w:r>
          </w:p>
          <w:p w:rsidR="00416E1A" w:rsidRPr="00416E1A" w:rsidRDefault="00416E1A" w:rsidP="00416E1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6618">
              <w:rPr>
                <w:color w:val="000000"/>
              </w:rPr>
              <w:t xml:space="preserve">Смысловое чтение поэтического текста, </w:t>
            </w:r>
          </w:p>
          <w:p w:rsidR="00416E1A" w:rsidRPr="00616618" w:rsidRDefault="00416E1A" w:rsidP="00416E1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6618">
              <w:rPr>
                <w:b/>
                <w:bCs/>
                <w:color w:val="000000"/>
                <w:u w:val="single"/>
              </w:rPr>
              <w:t>Личностные УУД.</w:t>
            </w:r>
          </w:p>
          <w:p w:rsidR="00416E1A" w:rsidRPr="00416E1A" w:rsidRDefault="00416E1A" w:rsidP="00416E1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6618">
              <w:rPr>
                <w:color w:val="000000"/>
              </w:rPr>
              <w:t>Формирование системы нравственных ценностей: любви к п</w:t>
            </w:r>
            <w:r>
              <w:rPr>
                <w:color w:val="000000"/>
              </w:rPr>
              <w:t>рироде, к родному краю, к поэзии.</w:t>
            </w:r>
          </w:p>
          <w:p w:rsidR="00416E1A" w:rsidRDefault="00416E1A" w:rsidP="00416E1A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Предметные:</w:t>
            </w:r>
            <w:r w:rsidRPr="00F40E0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C73F8" w:rsidRPr="008D133D" w:rsidRDefault="00416E1A" w:rsidP="00416E1A">
            <w:pPr>
              <w:rPr>
                <w:rFonts w:ascii="Times New Roman" w:hAnsi="Times New Roman" w:cs="Times New Roman"/>
                <w:sz w:val="28"/>
              </w:rPr>
            </w:pPr>
            <w:r w:rsidRPr="007B14D0">
              <w:rPr>
                <w:rFonts w:ascii="Times New Roman" w:hAnsi="Times New Roman"/>
                <w:sz w:val="24"/>
                <w:szCs w:val="28"/>
              </w:rPr>
              <w:t>расширение информационного поля о средствах выразительности в поэзии</w:t>
            </w:r>
            <w:r w:rsidRPr="00F40E04">
              <w:rPr>
                <w:rFonts w:ascii="Times New Roman" w:hAnsi="Times New Roman" w:cs="Times New Roman"/>
                <w:sz w:val="24"/>
              </w:rPr>
              <w:t>, обогащение словарного запаса.</w:t>
            </w:r>
          </w:p>
        </w:tc>
      </w:tr>
      <w:tr w:rsidR="003C73F8" w:rsidTr="00534A32">
        <w:tc>
          <w:tcPr>
            <w:tcW w:w="1951" w:type="dxa"/>
          </w:tcPr>
          <w:p w:rsidR="003C73F8" w:rsidRPr="008A37D4" w:rsidRDefault="00E27AFA" w:rsidP="00E27A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63F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6095" w:type="dxa"/>
          </w:tcPr>
          <w:p w:rsidR="004D7556" w:rsidRDefault="004D7556" w:rsidP="004D75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1E3">
              <w:rPr>
                <w:rFonts w:ascii="Times New Roman" w:eastAsia="Calibri" w:hAnsi="Times New Roman" w:cs="Times New Roman"/>
                <w:sz w:val="28"/>
                <w:szCs w:val="28"/>
              </w:rPr>
              <w:t>- Для чего И.Бунин написал это стихотворение?</w:t>
            </w:r>
          </w:p>
          <w:p w:rsidR="00472D9C" w:rsidRPr="00472D9C" w:rsidRDefault="00472D9C" w:rsidP="004D7556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8"/>
              </w:rPr>
            </w:pPr>
            <w:r w:rsidRPr="00472D9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</w:t>
            </w:r>
            <w:r w:rsidRPr="00472D9C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 xml:space="preserve">«В чем долговечность поэзии И.А.Бунина?» </w:t>
            </w:r>
          </w:p>
          <w:p w:rsidR="004D7556" w:rsidRPr="00C461E3" w:rsidRDefault="004D7556" w:rsidP="004D75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Выучить наизусть</w:t>
            </w:r>
          </w:p>
          <w:p w:rsidR="004D7556" w:rsidRDefault="004D7556" w:rsidP="00F5430E">
            <w:pPr>
              <w:rPr>
                <w:rFonts w:ascii="Times New Roman" w:hAnsi="Times New Roman" w:cs="Times New Roman"/>
                <w:sz w:val="28"/>
              </w:rPr>
            </w:pPr>
          </w:p>
          <w:p w:rsidR="003C73F8" w:rsidRPr="00BA1B12" w:rsidRDefault="003C73F8" w:rsidP="004D75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4D7556" w:rsidRDefault="004D7556" w:rsidP="00F5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высказываются</w:t>
            </w:r>
          </w:p>
          <w:p w:rsidR="004D7556" w:rsidRDefault="004D7556" w:rsidP="00F543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73F8" w:rsidRPr="00C74C4D" w:rsidRDefault="003C73F8" w:rsidP="00F5430E">
            <w:pPr>
              <w:jc w:val="center"/>
              <w:rPr>
                <w:rFonts w:ascii="Times New Roman" w:hAnsi="Times New Roman" w:cs="Times New Roman"/>
              </w:rPr>
            </w:pPr>
            <w:r w:rsidRPr="00C74C4D">
              <w:rPr>
                <w:rFonts w:ascii="Times New Roman" w:hAnsi="Times New Roman" w:cs="Times New Roman"/>
                <w:sz w:val="28"/>
              </w:rPr>
              <w:t>Записывают</w:t>
            </w:r>
            <w:r>
              <w:rPr>
                <w:rFonts w:ascii="Times New Roman" w:hAnsi="Times New Roman" w:cs="Times New Roman"/>
                <w:sz w:val="28"/>
              </w:rPr>
              <w:t xml:space="preserve"> домашнее задание</w:t>
            </w:r>
          </w:p>
        </w:tc>
        <w:tc>
          <w:tcPr>
            <w:tcW w:w="3828" w:type="dxa"/>
          </w:tcPr>
          <w:p w:rsidR="003C73F8" w:rsidRPr="00C74C4D" w:rsidRDefault="003C73F8" w:rsidP="00F543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7AFA" w:rsidTr="00534A32">
        <w:tc>
          <w:tcPr>
            <w:tcW w:w="1951" w:type="dxa"/>
          </w:tcPr>
          <w:p w:rsidR="00E27AFA" w:rsidRPr="00E27AFA" w:rsidRDefault="00E27AFA" w:rsidP="00E27AFA">
            <w:pPr>
              <w:pStyle w:val="rim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7A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IX</w:t>
            </w:r>
            <w:r w:rsidRPr="00E27AFA">
              <w:rPr>
                <w:rFonts w:ascii="Times New Roman" w:hAnsi="Times New Roman" w:cs="Times New Roman"/>
                <w:b w:val="0"/>
                <w:sz w:val="24"/>
                <w:szCs w:val="24"/>
              </w:rPr>
              <w:t>.Рефлексия (подведение итогов занятия)</w:t>
            </w:r>
          </w:p>
        </w:tc>
        <w:tc>
          <w:tcPr>
            <w:tcW w:w="6095" w:type="dxa"/>
          </w:tcPr>
          <w:p w:rsidR="00E27AFA" w:rsidRPr="00F83129" w:rsidRDefault="00472D9C" w:rsidP="00F83129">
            <w:pPr>
              <w:rPr>
                <w:rFonts w:ascii="Times New Roman" w:hAnsi="Times New Roman" w:cs="Times New Roman"/>
                <w:sz w:val="28"/>
              </w:rPr>
            </w:pPr>
            <w:r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 Что нового вы открыли для себя на сегодняшнем уроке?</w:t>
            </w:r>
            <w:r w:rsidRPr="00815E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E27AFA" w:rsidRDefault="00E27AFA" w:rsidP="00E27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спасибо за урок.</w:t>
            </w:r>
          </w:p>
          <w:p w:rsidR="00D03063" w:rsidRPr="00D03063" w:rsidRDefault="00E27AFA" w:rsidP="00D03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- урок окончен!</w:t>
            </w:r>
            <w:r w:rsidR="00D03063" w:rsidRPr="003D44AA">
              <w:rPr>
                <w:rFonts w:ascii="Arial" w:hAnsi="Arial" w:cs="Arial"/>
              </w:rPr>
              <w:t xml:space="preserve"> - </w:t>
            </w:r>
            <w:r w:rsidR="00D03063" w:rsidRPr="00D03063">
              <w:rPr>
                <w:rFonts w:ascii="Times New Roman" w:hAnsi="Times New Roman" w:cs="Times New Roman"/>
                <w:sz w:val="24"/>
                <w:szCs w:val="24"/>
              </w:rPr>
              <w:t xml:space="preserve">Мне очень хочется, чтобы </w:t>
            </w:r>
            <w:proofErr w:type="spellStart"/>
            <w:r w:rsidR="00D03063" w:rsidRPr="00D03063">
              <w:rPr>
                <w:rFonts w:ascii="Times New Roman" w:hAnsi="Times New Roman" w:cs="Times New Roman"/>
                <w:sz w:val="24"/>
                <w:szCs w:val="24"/>
              </w:rPr>
              <w:t>Бунинский</w:t>
            </w:r>
            <w:proofErr w:type="spellEnd"/>
            <w:r w:rsidR="00D03063" w:rsidRPr="00D03063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блеск коснулся и ваших душ, чтобы вы жили в гармонии с собой и окружающим миром.</w:t>
            </w:r>
          </w:p>
          <w:p w:rsidR="00E27AFA" w:rsidRPr="00BA3B24" w:rsidRDefault="00E27AFA" w:rsidP="00E27AFA">
            <w:pPr>
              <w:rPr>
                <w:rFonts w:ascii="Times New Roman" w:hAnsi="Times New Roman" w:cs="Times New Roman"/>
                <w:sz w:val="28"/>
              </w:rPr>
            </w:pPr>
          </w:p>
          <w:p w:rsidR="00D03063" w:rsidRPr="003D44AA" w:rsidRDefault="00D03063" w:rsidP="00D03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03063">
              <w:rPr>
                <w:rFonts w:ascii="Arial" w:hAnsi="Arial" w:cs="Arial"/>
                <w:color w:val="0070C0"/>
              </w:rPr>
              <w:t xml:space="preserve">А.М.Горький писал: «Выньте Бунина из русской литературы, и она потускнеет, лишиться живого </w:t>
            </w:r>
            <w:r w:rsidRPr="00D03063">
              <w:rPr>
                <w:rFonts w:ascii="Arial" w:hAnsi="Arial" w:cs="Arial"/>
                <w:color w:val="0070C0"/>
              </w:rPr>
              <w:lastRenderedPageBreak/>
              <w:t>радужного блеска и звёздного сияния его души».</w:t>
            </w:r>
          </w:p>
          <w:p w:rsidR="00E27AFA" w:rsidRPr="00BA3B24" w:rsidRDefault="00E27AFA" w:rsidP="00E27AF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27AFA" w:rsidRDefault="00E27AFA" w:rsidP="00E27AFA">
            <w:pPr>
              <w:jc w:val="center"/>
            </w:pPr>
          </w:p>
        </w:tc>
        <w:tc>
          <w:tcPr>
            <w:tcW w:w="3828" w:type="dxa"/>
          </w:tcPr>
          <w:p w:rsidR="00E27AFA" w:rsidRPr="00F40E04" w:rsidRDefault="00E27AFA" w:rsidP="00E27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sz w:val="24"/>
                <w:u w:val="single"/>
              </w:rPr>
              <w:t>Регулятивные:</w:t>
            </w:r>
          </w:p>
          <w:p w:rsidR="00E27AFA" w:rsidRPr="003F01F8" w:rsidRDefault="00E27AFA" w:rsidP="00E27A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6E1A" w:rsidRPr="003F0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  <w:r w:rsidRPr="003F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1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E27AFA" w:rsidRPr="00F40E04" w:rsidRDefault="00E27AFA" w:rsidP="00E27AFA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t xml:space="preserve">- умение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E27AFA" w:rsidRPr="00F40E04" w:rsidRDefault="00E27AFA" w:rsidP="00E27A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40E04">
              <w:rPr>
                <w:rFonts w:ascii="Times New Roman" w:hAnsi="Times New Roman" w:cs="Times New Roman"/>
                <w:b/>
                <w:sz w:val="24"/>
                <w:u w:val="single"/>
              </w:rPr>
              <w:t>Коммуникативные:</w:t>
            </w:r>
          </w:p>
          <w:p w:rsidR="00E27AFA" w:rsidRPr="00F40E04" w:rsidRDefault="00E27AFA" w:rsidP="00E27AFA">
            <w:pPr>
              <w:rPr>
                <w:rFonts w:ascii="Times New Roman" w:hAnsi="Times New Roman" w:cs="Times New Roman"/>
                <w:sz w:val="24"/>
              </w:rPr>
            </w:pPr>
            <w:r w:rsidRPr="00F40E04">
              <w:rPr>
                <w:rFonts w:ascii="Times New Roman" w:hAnsi="Times New Roman" w:cs="Times New Roman"/>
                <w:sz w:val="24"/>
              </w:rPr>
              <w:lastRenderedPageBreak/>
              <w:t>- умение строить продуктивное взаимодействие в сотрудничестве со сверстниками и взрослыми.</w:t>
            </w:r>
          </w:p>
          <w:p w:rsidR="00E27AFA" w:rsidRDefault="00E27AFA" w:rsidP="00E27AFA">
            <w:r w:rsidRPr="00F40E04">
              <w:rPr>
                <w:rFonts w:ascii="Times New Roman" w:hAnsi="Times New Roman" w:cs="Times New Roman"/>
                <w:sz w:val="24"/>
              </w:rPr>
              <w:t>- проявлять активность в деятельности.</w:t>
            </w:r>
          </w:p>
        </w:tc>
      </w:tr>
    </w:tbl>
    <w:p w:rsidR="00E315F0" w:rsidRDefault="00E315F0" w:rsidP="00E315F0">
      <w:pPr>
        <w:jc w:val="center"/>
      </w:pPr>
    </w:p>
    <w:p w:rsidR="00130A42" w:rsidRDefault="00130A42"/>
    <w:sectPr w:rsidR="00130A42" w:rsidSect="00B44C8B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35E"/>
    <w:multiLevelType w:val="hybridMultilevel"/>
    <w:tmpl w:val="E4763E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DD2"/>
    <w:multiLevelType w:val="hybridMultilevel"/>
    <w:tmpl w:val="37F2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30A8C"/>
    <w:multiLevelType w:val="hybridMultilevel"/>
    <w:tmpl w:val="7E22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CE1"/>
    <w:multiLevelType w:val="hybridMultilevel"/>
    <w:tmpl w:val="38DA4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13B9D"/>
    <w:multiLevelType w:val="hybridMultilevel"/>
    <w:tmpl w:val="5A0298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E4EB7"/>
    <w:multiLevelType w:val="hybridMultilevel"/>
    <w:tmpl w:val="2FDE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D3840"/>
    <w:multiLevelType w:val="multilevel"/>
    <w:tmpl w:val="5F7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7568B"/>
    <w:multiLevelType w:val="hybridMultilevel"/>
    <w:tmpl w:val="CB2CF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6724"/>
    <w:multiLevelType w:val="hybridMultilevel"/>
    <w:tmpl w:val="44643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3AAD"/>
    <w:multiLevelType w:val="hybridMultilevel"/>
    <w:tmpl w:val="91340C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A4AB6"/>
    <w:multiLevelType w:val="hybridMultilevel"/>
    <w:tmpl w:val="E982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97A13"/>
    <w:multiLevelType w:val="hybridMultilevel"/>
    <w:tmpl w:val="02DE4D7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C3312D3"/>
    <w:multiLevelType w:val="hybridMultilevel"/>
    <w:tmpl w:val="9B964AD2"/>
    <w:lvl w:ilvl="0" w:tplc="A0B6DF94">
      <w:start w:val="1"/>
      <w:numFmt w:val="bullet"/>
      <w:pStyle w:val="a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1D1F"/>
    <w:rsid w:val="00027961"/>
    <w:rsid w:val="00054015"/>
    <w:rsid w:val="00130A42"/>
    <w:rsid w:val="00217F83"/>
    <w:rsid w:val="00310392"/>
    <w:rsid w:val="00330C37"/>
    <w:rsid w:val="00335D96"/>
    <w:rsid w:val="003C73F8"/>
    <w:rsid w:val="003C7D5D"/>
    <w:rsid w:val="003E7CB3"/>
    <w:rsid w:val="003F01F8"/>
    <w:rsid w:val="00416E1A"/>
    <w:rsid w:val="00472D9C"/>
    <w:rsid w:val="004D7556"/>
    <w:rsid w:val="00534A32"/>
    <w:rsid w:val="00573B7E"/>
    <w:rsid w:val="005E1D1F"/>
    <w:rsid w:val="00616618"/>
    <w:rsid w:val="00654E13"/>
    <w:rsid w:val="007928B7"/>
    <w:rsid w:val="007B14D0"/>
    <w:rsid w:val="00846734"/>
    <w:rsid w:val="009037DE"/>
    <w:rsid w:val="009330CE"/>
    <w:rsid w:val="009F72B8"/>
    <w:rsid w:val="00A865B4"/>
    <w:rsid w:val="00D03063"/>
    <w:rsid w:val="00DB687E"/>
    <w:rsid w:val="00DF2978"/>
    <w:rsid w:val="00DF5A1B"/>
    <w:rsid w:val="00E06F87"/>
    <w:rsid w:val="00E0722E"/>
    <w:rsid w:val="00E27AFA"/>
    <w:rsid w:val="00E315F0"/>
    <w:rsid w:val="00E954AC"/>
    <w:rsid w:val="00F048EE"/>
    <w:rsid w:val="00F8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4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E1D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uiPriority w:val="59"/>
    <w:rsid w:val="00E315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a">
    <w:name w:val="tema"/>
    <w:basedOn w:val="a0"/>
    <w:rsid w:val="00E315F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styleId="a">
    <w:name w:val="List Bullet"/>
    <w:basedOn w:val="a0"/>
    <w:rsid w:val="00E315F0"/>
    <w:pPr>
      <w:numPr>
        <w:numId w:val="11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m">
    <w:name w:val="rim"/>
    <w:basedOn w:val="a0"/>
    <w:rsid w:val="00E315F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styleId="a6">
    <w:name w:val="List Paragraph"/>
    <w:basedOn w:val="a0"/>
    <w:uiPriority w:val="34"/>
    <w:qFormat/>
    <w:rsid w:val="007B14D0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2019-11-10T06:00:00Z</dcterms:created>
  <dcterms:modified xsi:type="dcterms:W3CDTF">2019-11-10T16:12:00Z</dcterms:modified>
</cp:coreProperties>
</file>