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E73" w:rsidRPr="00B806B9" w:rsidRDefault="00E70E73" w:rsidP="00BE62BD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b/>
          <w:bCs/>
          <w:color w:val="000000"/>
          <w:sz w:val="33"/>
          <w:szCs w:val="33"/>
          <w:u w:val="single"/>
          <w:shd w:val="clear" w:color="auto" w:fill="FFFFFF"/>
        </w:rPr>
        <w:t>A</w:t>
      </w:r>
      <w:proofErr w:type="gramEnd"/>
      <w:r>
        <w:rPr>
          <w:b/>
          <w:bCs/>
          <w:color w:val="000000"/>
          <w:sz w:val="33"/>
          <w:szCs w:val="33"/>
          <w:u w:val="single"/>
          <w:shd w:val="clear" w:color="auto" w:fill="FFFFFF"/>
        </w:rPr>
        <w:t>втоматизация</w:t>
      </w:r>
      <w:proofErr w:type="spellEnd"/>
      <w:r>
        <w:rPr>
          <w:b/>
          <w:bCs/>
          <w:color w:val="000000"/>
          <w:sz w:val="33"/>
          <w:szCs w:val="33"/>
          <w:u w:val="single"/>
          <w:shd w:val="clear" w:color="auto" w:fill="FFFFFF"/>
        </w:rPr>
        <w:t xml:space="preserve"> звука [ль] в начале слова</w:t>
      </w:r>
    </w:p>
    <w:p w:rsidR="00B806B9" w:rsidRDefault="00B806B9" w:rsidP="00B806B9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53F30" w:rsidRDefault="00A53F30" w:rsidP="00B806B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53F30" w:rsidRDefault="00A53F30" w:rsidP="00B806B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2460"/>
        <w:tblW w:w="0" w:type="auto"/>
        <w:tblLook w:val="04A0"/>
      </w:tblPr>
      <w:tblGrid>
        <w:gridCol w:w="2556"/>
        <w:gridCol w:w="2646"/>
        <w:gridCol w:w="2893"/>
        <w:gridCol w:w="2325"/>
      </w:tblGrid>
      <w:tr w:rsidR="00A53F30" w:rsidTr="00A53F30">
        <w:tc>
          <w:tcPr>
            <w:tcW w:w="2556" w:type="dxa"/>
          </w:tcPr>
          <w:p w:rsidR="00A53F30" w:rsidRDefault="00A53F30" w:rsidP="00A53F30">
            <w:r>
              <w:rPr>
                <w:noProof/>
                <w:lang w:eastAsia="ru-RU"/>
              </w:rPr>
              <w:drawing>
                <wp:inline distT="0" distB="0" distL="0" distR="0">
                  <wp:extent cx="1159711" cy="1134573"/>
                  <wp:effectExtent l="19050" t="0" r="2339" b="0"/>
                  <wp:docPr id="86" name="Рисунок 2" descr="C:\Users\Администратор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93" cy="113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53F30" w:rsidRDefault="00A53F30" w:rsidP="00A53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0121" cy="1035170"/>
                  <wp:effectExtent l="19050" t="0" r="1929" b="0"/>
                  <wp:docPr id="87" name="Рисунок 5" descr="C:\Users\Администратор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535" r="19551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60121" cy="103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</w:tcPr>
          <w:p w:rsidR="00A53F30" w:rsidRDefault="00A53F30" w:rsidP="00A53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173" cy="1090728"/>
                  <wp:effectExtent l="19050" t="0" r="0" b="0"/>
                  <wp:docPr id="88" name="Рисунок 6" descr="C:\Users\Администратор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24" cy="109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A53F30" w:rsidRDefault="00A53F30" w:rsidP="00A53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505" cy="1152333"/>
                  <wp:effectExtent l="19050" t="0" r="9345" b="0"/>
                  <wp:docPr id="89" name="Рисунок 8" descr="C:\Users\Администратор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 l="25633" r="24641" b="-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26" cy="115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F30" w:rsidTr="00A53F30">
        <w:tc>
          <w:tcPr>
            <w:tcW w:w="2556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ист</w:t>
            </w:r>
          </w:p>
        </w:tc>
        <w:tc>
          <w:tcPr>
            <w:tcW w:w="2646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ифт</w:t>
            </w:r>
          </w:p>
        </w:tc>
        <w:tc>
          <w:tcPr>
            <w:tcW w:w="2893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ипа</w:t>
            </w:r>
          </w:p>
        </w:tc>
        <w:tc>
          <w:tcPr>
            <w:tcW w:w="2325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ивень</w:t>
            </w:r>
          </w:p>
        </w:tc>
      </w:tr>
      <w:tr w:rsidR="00A53F30" w:rsidTr="00A53F30">
        <w:tc>
          <w:tcPr>
            <w:tcW w:w="2556" w:type="dxa"/>
          </w:tcPr>
          <w:p w:rsidR="00A53F30" w:rsidRDefault="00A53F30" w:rsidP="00A53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3286" cy="871268"/>
                  <wp:effectExtent l="19050" t="0" r="0" b="0"/>
                  <wp:docPr id="90" name="Рисунок 4" descr="C:\Users\Администратор\Desktop\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643" r="6318" b="9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86" cy="87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53F30" w:rsidRDefault="00A53F30" w:rsidP="00A53F30">
            <w:r>
              <w:rPr>
                <w:noProof/>
                <w:lang w:eastAsia="ru-RU"/>
              </w:rPr>
              <w:drawing>
                <wp:inline distT="0" distB="0" distL="0" distR="0">
                  <wp:extent cx="1519015" cy="1023856"/>
                  <wp:effectExtent l="19050" t="0" r="4985" b="0"/>
                  <wp:docPr id="91" name="Рисунок 9" descr="C:\Users\Администратор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01" cy="102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</w:tcPr>
          <w:p w:rsidR="00A53F30" w:rsidRDefault="00A53F30" w:rsidP="00A53F30">
            <w:r>
              <w:rPr>
                <w:noProof/>
                <w:lang w:eastAsia="ru-RU"/>
              </w:rPr>
              <w:drawing>
                <wp:inline distT="0" distB="0" distL="0" distR="0">
                  <wp:extent cx="1680354" cy="1033867"/>
                  <wp:effectExtent l="19050" t="0" r="0" b="0"/>
                  <wp:docPr id="92" name="Рисунок 10" descr="C:\Users\Администратор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85901" cy="103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A53F30" w:rsidRDefault="00A53F30" w:rsidP="00A53F30">
            <w:pPr>
              <w:jc w:val="center"/>
              <w:rPr>
                <w:lang w:val="en-US"/>
              </w:rPr>
            </w:pPr>
          </w:p>
          <w:p w:rsidR="00A53F30" w:rsidRDefault="00A53F30" w:rsidP="00A53F30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044" cy="698740"/>
                  <wp:effectExtent l="19050" t="0" r="0" b="0"/>
                  <wp:docPr id="93" name="Рисунок 11" descr="C:\Users\Администратор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20222" cy="69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F30" w:rsidRPr="00AE5722" w:rsidRDefault="00A53F30" w:rsidP="00A53F30">
            <w:pPr>
              <w:jc w:val="center"/>
              <w:rPr>
                <w:lang w:val="en-US"/>
              </w:rPr>
            </w:pPr>
          </w:p>
        </w:tc>
      </w:tr>
      <w:tr w:rsidR="00A53F30" w:rsidTr="00A53F30">
        <w:tc>
          <w:tcPr>
            <w:tcW w:w="2556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ейка</w:t>
            </w:r>
          </w:p>
        </w:tc>
        <w:tc>
          <w:tcPr>
            <w:tcW w:w="2646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имон</w:t>
            </w:r>
          </w:p>
        </w:tc>
        <w:tc>
          <w:tcPr>
            <w:tcW w:w="2893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ев</w:t>
            </w:r>
          </w:p>
        </w:tc>
        <w:tc>
          <w:tcPr>
            <w:tcW w:w="2325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ента</w:t>
            </w:r>
          </w:p>
        </w:tc>
      </w:tr>
      <w:tr w:rsidR="00A53F30" w:rsidTr="00A53F30">
        <w:tc>
          <w:tcPr>
            <w:tcW w:w="2556" w:type="dxa"/>
          </w:tcPr>
          <w:p w:rsidR="00A53F30" w:rsidRDefault="00A53F30" w:rsidP="00A53F30">
            <w:r>
              <w:rPr>
                <w:noProof/>
                <w:lang w:eastAsia="ru-RU"/>
              </w:rPr>
              <w:drawing>
                <wp:inline distT="0" distB="0" distL="0" distR="0">
                  <wp:extent cx="1460007" cy="1121434"/>
                  <wp:effectExtent l="19050" t="0" r="6843" b="0"/>
                  <wp:docPr id="94" name="Рисунок 12" descr="C:\Users\Администратор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-440" b="1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68" cy="112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53F30" w:rsidRDefault="00A53F30" w:rsidP="00A53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893" cy="1016346"/>
                  <wp:effectExtent l="19050" t="0" r="0" b="0"/>
                  <wp:docPr id="95" name="Рисунок 13" descr="C:\Users\Администратор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59" cy="10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</w:tcPr>
          <w:p w:rsidR="00A53F30" w:rsidRDefault="00A53F30" w:rsidP="00A53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6890" cy="1328855"/>
                  <wp:effectExtent l="19050" t="0" r="6110" b="0"/>
                  <wp:docPr id="96" name="Рисунок 7" descr="C:\Users\Администратор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15820" b="7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90" cy="132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A53F30" w:rsidRDefault="00A53F30" w:rsidP="00A53F30">
            <w:r>
              <w:rPr>
                <w:noProof/>
                <w:lang w:eastAsia="ru-RU"/>
              </w:rPr>
              <w:drawing>
                <wp:inline distT="0" distB="0" distL="0" distR="0">
                  <wp:extent cx="1311215" cy="1126279"/>
                  <wp:effectExtent l="19050" t="0" r="3235" b="0"/>
                  <wp:docPr id="97" name="Рисунок 14" descr="C:\Users\Администратор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44" cy="112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F30" w:rsidTr="00A53F30">
        <w:tc>
          <w:tcPr>
            <w:tcW w:w="2556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ебедь</w:t>
            </w:r>
          </w:p>
        </w:tc>
        <w:tc>
          <w:tcPr>
            <w:tcW w:w="2646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едник</w:t>
            </w:r>
          </w:p>
        </w:tc>
        <w:tc>
          <w:tcPr>
            <w:tcW w:w="2893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ён</w:t>
            </w:r>
          </w:p>
        </w:tc>
        <w:tc>
          <w:tcPr>
            <w:tcW w:w="2325" w:type="dxa"/>
          </w:tcPr>
          <w:p w:rsidR="00A53F30" w:rsidRPr="006845AF" w:rsidRDefault="00A53F30" w:rsidP="00A53F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5AF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6845A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юди</w:t>
            </w:r>
          </w:p>
        </w:tc>
      </w:tr>
    </w:tbl>
    <w:p w:rsidR="00A53F30" w:rsidRDefault="00A53F30" w:rsidP="00B806B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53F30" w:rsidRDefault="00A53F30" w:rsidP="00B806B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06454" w:rsidRDefault="00A06454" w:rsidP="00B806B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06454" w:rsidRDefault="00A06454" w:rsidP="00B806B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70E73" w:rsidRPr="00A53F30" w:rsidRDefault="00E70E73" w:rsidP="00B806B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Задания:</w:t>
      </w:r>
    </w:p>
    <w:p w:rsidR="00E70E73" w:rsidRPr="00A53F30" w:rsidRDefault="00E70E73" w:rsidP="00E70E73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Назови предметы, изображенные на картинках.</w:t>
      </w:r>
    </w:p>
    <w:p w:rsidR="00E70E73" w:rsidRPr="00A53F30" w:rsidRDefault="00E70E73" w:rsidP="00E70E73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Назови живые предметы.</w:t>
      </w:r>
    </w:p>
    <w:p w:rsidR="00E70E73" w:rsidRPr="00A53F30" w:rsidRDefault="00E70E73" w:rsidP="00E70E73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Назови неживые предметы.</w:t>
      </w:r>
    </w:p>
    <w:p w:rsidR="00E70E73" w:rsidRPr="00A53F30" w:rsidRDefault="00E70E73" w:rsidP="00E70E73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Ответь на вопросы:</w:t>
      </w:r>
    </w:p>
    <w:p w:rsidR="00E70E73" w:rsidRPr="00A53F30" w:rsidRDefault="00E70E73" w:rsidP="00E70E73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 xml:space="preserve">Какой предмет расположен справа </w:t>
      </w:r>
      <w:proofErr w:type="gramStart"/>
      <w:r w:rsidRPr="00A53F30">
        <w:rPr>
          <w:color w:val="000000"/>
          <w:sz w:val="28"/>
          <w:szCs w:val="28"/>
        </w:rPr>
        <w:t>от</w:t>
      </w:r>
      <w:proofErr w:type="gramEnd"/>
      <w:r w:rsidRPr="00A53F30">
        <w:rPr>
          <w:color w:val="000000"/>
          <w:sz w:val="28"/>
          <w:szCs w:val="28"/>
        </w:rPr>
        <w:t xml:space="preserve"> льва?</w:t>
      </w:r>
    </w:p>
    <w:p w:rsidR="00E70E73" w:rsidRPr="00A53F30" w:rsidRDefault="00E70E73" w:rsidP="00E70E73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Какой предмет расположен справа от ледника?</w:t>
      </w:r>
    </w:p>
    <w:p w:rsidR="00E70E73" w:rsidRPr="00A53F30" w:rsidRDefault="00E70E73" w:rsidP="00E70E73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Какой предмет расположен справа от лебедя?</w:t>
      </w:r>
    </w:p>
    <w:p w:rsidR="00E70E73" w:rsidRPr="00A53F30" w:rsidRDefault="00E70E73" w:rsidP="00E70E73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Какой предмет расположен справа от лейки?</w:t>
      </w:r>
    </w:p>
    <w:p w:rsidR="00E70E73" w:rsidRPr="00A53F30" w:rsidRDefault="00E70E73" w:rsidP="00E70E73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 xml:space="preserve">Какой предмет расположен слева </w:t>
      </w:r>
      <w:proofErr w:type="gramStart"/>
      <w:r w:rsidRPr="00A53F30">
        <w:rPr>
          <w:color w:val="000000"/>
          <w:sz w:val="28"/>
          <w:szCs w:val="28"/>
        </w:rPr>
        <w:t>от</w:t>
      </w:r>
      <w:proofErr w:type="gramEnd"/>
      <w:r w:rsidRPr="00A53F30">
        <w:rPr>
          <w:color w:val="000000"/>
          <w:sz w:val="28"/>
          <w:szCs w:val="28"/>
        </w:rPr>
        <w:t xml:space="preserve"> льва?</w:t>
      </w:r>
    </w:p>
    <w:p w:rsidR="00E70E73" w:rsidRPr="00A53F30" w:rsidRDefault="00E70E73" w:rsidP="00E70E73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Какой предмет расположен слева от лимона?</w:t>
      </w:r>
    </w:p>
    <w:p w:rsidR="00E70E73" w:rsidRDefault="00E70E73" w:rsidP="00E70E73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Какой предмет расположен слева от липы?</w:t>
      </w:r>
    </w:p>
    <w:p w:rsidR="005072D8" w:rsidRDefault="005072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5072D8" w:rsidRPr="00504967" w:rsidRDefault="005072D8" w:rsidP="00582D16">
      <w:pPr>
        <w:pStyle w:val="c9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36"/>
          <w:szCs w:val="36"/>
          <w:u w:val="single"/>
        </w:rPr>
      </w:pPr>
      <w:proofErr w:type="spellStart"/>
      <w:proofErr w:type="gramStart"/>
      <w:r>
        <w:rPr>
          <w:rStyle w:val="c5"/>
          <w:b/>
          <w:bCs/>
          <w:color w:val="000000"/>
          <w:sz w:val="36"/>
          <w:szCs w:val="36"/>
          <w:u w:val="single"/>
        </w:rPr>
        <w:lastRenderedPageBreak/>
        <w:t>A</w:t>
      </w:r>
      <w:proofErr w:type="gramEnd"/>
      <w:r>
        <w:rPr>
          <w:rStyle w:val="c5"/>
          <w:b/>
          <w:bCs/>
          <w:color w:val="000000"/>
          <w:sz w:val="36"/>
          <w:szCs w:val="36"/>
          <w:u w:val="single"/>
        </w:rPr>
        <w:t>втоматизация</w:t>
      </w:r>
      <w:proofErr w:type="spellEnd"/>
      <w:r>
        <w:rPr>
          <w:rStyle w:val="c5"/>
          <w:b/>
          <w:bCs/>
          <w:color w:val="000000"/>
          <w:sz w:val="36"/>
          <w:szCs w:val="36"/>
          <w:u w:val="single"/>
        </w:rPr>
        <w:t xml:space="preserve"> звука [ль] в середине слова:</w:t>
      </w:r>
    </w:p>
    <w:p w:rsidR="00582D16" w:rsidRPr="00504967" w:rsidRDefault="00582D16" w:rsidP="005072D8">
      <w:pPr>
        <w:pStyle w:val="c9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36"/>
          <w:szCs w:val="36"/>
          <w:u w:val="single"/>
        </w:rPr>
      </w:pPr>
    </w:p>
    <w:tbl>
      <w:tblPr>
        <w:tblStyle w:val="a3"/>
        <w:tblpPr w:leftFromText="180" w:rightFromText="180" w:vertAnchor="page" w:horzAnchor="margin" w:tblpY="2460"/>
        <w:tblW w:w="0" w:type="auto"/>
        <w:tblLook w:val="04A0"/>
      </w:tblPr>
      <w:tblGrid>
        <w:gridCol w:w="2772"/>
        <w:gridCol w:w="2726"/>
        <w:gridCol w:w="2718"/>
        <w:gridCol w:w="2204"/>
      </w:tblGrid>
      <w:tr w:rsidR="002B5622" w:rsidTr="00375A8E">
        <w:tc>
          <w:tcPr>
            <w:tcW w:w="2556" w:type="dxa"/>
          </w:tcPr>
          <w:p w:rsidR="00582D16" w:rsidRDefault="00606146" w:rsidP="00375A8E">
            <w:r>
              <w:rPr>
                <w:noProof/>
                <w:lang w:eastAsia="ru-RU"/>
              </w:rPr>
              <w:drawing>
                <wp:inline distT="0" distB="0" distL="0" distR="0">
                  <wp:extent cx="1532834" cy="1149191"/>
                  <wp:effectExtent l="19050" t="0" r="0" b="0"/>
                  <wp:docPr id="21" name="Рисунок 8" descr="C:\Users\Администратор\Desktop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73" cy="114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582D16" w:rsidRDefault="002B5622" w:rsidP="00375A8E">
            <w:pPr>
              <w:jc w:val="center"/>
            </w:pPr>
            <w:r w:rsidRPr="002B5622">
              <w:rPr>
                <w:noProof/>
                <w:lang w:eastAsia="ru-RU"/>
              </w:rPr>
              <w:drawing>
                <wp:inline distT="0" distB="0" distL="0" distR="0">
                  <wp:extent cx="1626834" cy="1366463"/>
                  <wp:effectExtent l="19050" t="0" r="0" b="0"/>
                  <wp:docPr id="14" name="Рисунок 1" descr="C:\Users\Администратор\Desktop\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22" cy="137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</w:tcPr>
          <w:p w:rsidR="00582D16" w:rsidRDefault="00606146" w:rsidP="00375A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1195" cy="1140431"/>
                  <wp:effectExtent l="19050" t="0" r="0" b="0"/>
                  <wp:docPr id="17" name="Рисунок 4" descr="C:\Users\Администратор\Desktop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14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582D16" w:rsidRDefault="00504967" w:rsidP="00375A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337" cy="1307498"/>
                  <wp:effectExtent l="19050" t="0" r="0" b="0"/>
                  <wp:docPr id="3" name="Рисунок 3" descr="C:\Users\Администратор\Desktop\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62" cy="130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622" w:rsidTr="00375A8E">
        <w:tc>
          <w:tcPr>
            <w:tcW w:w="2556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ка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ина</w:t>
            </w:r>
          </w:p>
        </w:tc>
        <w:tc>
          <w:tcPr>
            <w:tcW w:w="2646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ма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ина</w:t>
            </w:r>
          </w:p>
        </w:tc>
        <w:tc>
          <w:tcPr>
            <w:tcW w:w="2893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итка</w:t>
            </w:r>
          </w:p>
        </w:tc>
        <w:tc>
          <w:tcPr>
            <w:tcW w:w="2325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пе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икан</w:t>
            </w:r>
          </w:p>
        </w:tc>
      </w:tr>
      <w:tr w:rsidR="002B5622" w:rsidTr="00375A8E">
        <w:tc>
          <w:tcPr>
            <w:tcW w:w="2556" w:type="dxa"/>
          </w:tcPr>
          <w:p w:rsidR="00582D16" w:rsidRDefault="00606146" w:rsidP="00375A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5378" cy="1612709"/>
                  <wp:effectExtent l="19050" t="0" r="0" b="0"/>
                  <wp:docPr id="18" name="Рисунок 5" descr="C:\Users\Администратор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541" cy="1612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582D16" w:rsidRDefault="00606146" w:rsidP="006061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4699" cy="1571946"/>
                  <wp:effectExtent l="19050" t="0" r="0" b="0"/>
                  <wp:docPr id="20" name="Рисунок 7" descr="C:\Users\Администратор\Desktop\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058" r="10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99" cy="157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</w:tcPr>
          <w:p w:rsidR="00582D16" w:rsidRDefault="002B5622" w:rsidP="00375A8E">
            <w:r>
              <w:rPr>
                <w:noProof/>
                <w:lang w:eastAsia="ru-RU"/>
              </w:rPr>
              <w:drawing>
                <wp:inline distT="0" distB="0" distL="0" distR="0">
                  <wp:extent cx="1536907" cy="1536907"/>
                  <wp:effectExtent l="19050" t="0" r="6143" b="0"/>
                  <wp:docPr id="16" name="Рисунок 3" descr="C:\Users\Администратор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21" cy="1539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582D16" w:rsidRDefault="00582D16" w:rsidP="00375A8E">
            <w:pPr>
              <w:jc w:val="center"/>
              <w:rPr>
                <w:lang w:val="en-US"/>
              </w:rPr>
            </w:pPr>
          </w:p>
          <w:p w:rsidR="00582D16" w:rsidRDefault="002B5622" w:rsidP="00375A8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4270" cy="1105631"/>
                  <wp:effectExtent l="19050" t="0" r="0" b="0"/>
                  <wp:docPr id="15" name="Рисунок 2" descr="C:\Users\Администратор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62" cy="110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D16" w:rsidRPr="00AE5722" w:rsidRDefault="00582D16" w:rsidP="00375A8E">
            <w:pPr>
              <w:jc w:val="center"/>
              <w:rPr>
                <w:lang w:val="en-US"/>
              </w:rPr>
            </w:pPr>
          </w:p>
        </w:tc>
      </w:tr>
      <w:tr w:rsidR="002B5622" w:rsidTr="00375A8E">
        <w:tc>
          <w:tcPr>
            <w:tcW w:w="2556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би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ет</w:t>
            </w:r>
          </w:p>
        </w:tc>
        <w:tc>
          <w:tcPr>
            <w:tcW w:w="2646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ень</w:t>
            </w:r>
          </w:p>
        </w:tc>
        <w:tc>
          <w:tcPr>
            <w:tcW w:w="2893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ега</w:t>
            </w:r>
          </w:p>
        </w:tc>
        <w:tc>
          <w:tcPr>
            <w:tcW w:w="2325" w:type="dxa"/>
          </w:tcPr>
          <w:p w:rsidR="00582D16" w:rsidRPr="002B5622" w:rsidRDefault="002B5622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пав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ин</w:t>
            </w:r>
          </w:p>
        </w:tc>
      </w:tr>
      <w:tr w:rsidR="002B5622" w:rsidTr="00375A8E">
        <w:tc>
          <w:tcPr>
            <w:tcW w:w="2556" w:type="dxa"/>
          </w:tcPr>
          <w:p w:rsidR="00582D16" w:rsidRDefault="00606146" w:rsidP="00375A8E">
            <w:r>
              <w:rPr>
                <w:noProof/>
                <w:lang w:eastAsia="ru-RU"/>
              </w:rPr>
              <w:drawing>
                <wp:inline distT="0" distB="0" distL="0" distR="0">
                  <wp:extent cx="1652885" cy="1468762"/>
                  <wp:effectExtent l="19050" t="0" r="4465" b="0"/>
                  <wp:docPr id="19" name="Рисунок 6" descr="C:\Users\Администратор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27" cy="1471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504967" w:rsidRDefault="00504967" w:rsidP="00375A8E">
            <w:pPr>
              <w:jc w:val="center"/>
              <w:rPr>
                <w:lang w:val="en-US"/>
              </w:rPr>
            </w:pPr>
          </w:p>
          <w:p w:rsidR="00582D16" w:rsidRDefault="00504967" w:rsidP="00375A8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139" cy="1160980"/>
                  <wp:effectExtent l="19050" t="0" r="0" b="0"/>
                  <wp:docPr id="4" name="Рисунок 4" descr="C:\Users\Администратор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5088" cy="116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967" w:rsidRPr="00504967" w:rsidRDefault="00504967" w:rsidP="00375A8E">
            <w:pPr>
              <w:jc w:val="center"/>
              <w:rPr>
                <w:lang w:val="en-US"/>
              </w:rPr>
            </w:pPr>
          </w:p>
        </w:tc>
        <w:tc>
          <w:tcPr>
            <w:tcW w:w="2893" w:type="dxa"/>
          </w:tcPr>
          <w:p w:rsidR="00582D16" w:rsidRDefault="00504967" w:rsidP="00375A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7286" cy="1397286"/>
                  <wp:effectExtent l="19050" t="0" r="0" b="0"/>
                  <wp:docPr id="1" name="Рисунок 1" descr="C:\Users\Администратор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92" cy="139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582D16" w:rsidRDefault="00504967" w:rsidP="005049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914" cy="1573998"/>
                  <wp:effectExtent l="19050" t="0" r="0" b="0"/>
                  <wp:docPr id="2" name="Рисунок 2" descr="C:\Users\Администратор\Desktop\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937" t="6195" r="6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84" cy="157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622" w:rsidTr="00375A8E">
        <w:tc>
          <w:tcPr>
            <w:tcW w:w="2556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па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ьма</w:t>
            </w:r>
          </w:p>
        </w:tc>
        <w:tc>
          <w:tcPr>
            <w:tcW w:w="2646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бу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ьдог</w:t>
            </w:r>
          </w:p>
        </w:tc>
        <w:tc>
          <w:tcPr>
            <w:tcW w:w="2893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ьфин</w:t>
            </w:r>
          </w:p>
        </w:tc>
        <w:tc>
          <w:tcPr>
            <w:tcW w:w="2325" w:type="dxa"/>
          </w:tcPr>
          <w:p w:rsidR="00582D16" w:rsidRPr="002B5622" w:rsidRDefault="00582D16" w:rsidP="0037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па</w:t>
            </w:r>
            <w:r w:rsidRPr="002B5622"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2B562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ьто</w:t>
            </w:r>
          </w:p>
        </w:tc>
      </w:tr>
    </w:tbl>
    <w:p w:rsidR="00582D16" w:rsidRPr="00582D16" w:rsidRDefault="00582D16" w:rsidP="005072D8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504967" w:rsidRDefault="00504967" w:rsidP="0050496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:rsidR="00504967" w:rsidRDefault="00504967" w:rsidP="0050496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:rsidR="00504967" w:rsidRPr="00A53F30" w:rsidRDefault="00504967" w:rsidP="0050496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Задания:</w:t>
      </w:r>
    </w:p>
    <w:p w:rsidR="00504967" w:rsidRPr="00A53F30" w:rsidRDefault="00504967" w:rsidP="0050496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Назови предметы, изображенные на картинках.</w:t>
      </w:r>
    </w:p>
    <w:p w:rsidR="00504967" w:rsidRPr="00A53F30" w:rsidRDefault="00504967" w:rsidP="0050496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Назови живые предметы.</w:t>
      </w:r>
    </w:p>
    <w:p w:rsidR="00504967" w:rsidRPr="00A53F30" w:rsidRDefault="00504967" w:rsidP="0050496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Назови неживые предметы.</w:t>
      </w:r>
    </w:p>
    <w:p w:rsidR="00504967" w:rsidRPr="00A53F30" w:rsidRDefault="00504967" w:rsidP="0050496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Ответь на вопросы:</w:t>
      </w:r>
    </w:p>
    <w:p w:rsidR="00504967" w:rsidRPr="00A53F30" w:rsidRDefault="00504967" w:rsidP="0050496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>Какой предмет расположен справа от</w:t>
      </w:r>
      <w:r w:rsidRPr="005049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дельфина</w:t>
      </w:r>
      <w:r w:rsidRPr="00A53F30">
        <w:rPr>
          <w:color w:val="000000"/>
          <w:sz w:val="28"/>
          <w:szCs w:val="28"/>
        </w:rPr>
        <w:t>?</w:t>
      </w:r>
    </w:p>
    <w:p w:rsidR="00504967" w:rsidRPr="00A53F30" w:rsidRDefault="00504967" w:rsidP="0050496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 xml:space="preserve">Какой предмет расположен справа от </w:t>
      </w:r>
      <w:r>
        <w:rPr>
          <w:color w:val="000000"/>
          <w:sz w:val="28"/>
          <w:szCs w:val="28"/>
        </w:rPr>
        <w:t>бульдога</w:t>
      </w:r>
      <w:r w:rsidRPr="00A53F30">
        <w:rPr>
          <w:color w:val="000000"/>
          <w:sz w:val="28"/>
          <w:szCs w:val="28"/>
        </w:rPr>
        <w:t>?</w:t>
      </w:r>
    </w:p>
    <w:p w:rsidR="00504967" w:rsidRPr="00A53F30" w:rsidRDefault="00504967" w:rsidP="0050496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 xml:space="preserve">Какой предмет расположен справа от </w:t>
      </w:r>
      <w:r>
        <w:rPr>
          <w:color w:val="000000"/>
          <w:sz w:val="28"/>
          <w:szCs w:val="28"/>
        </w:rPr>
        <w:t>оленя</w:t>
      </w:r>
      <w:r w:rsidRPr="00A53F30">
        <w:rPr>
          <w:color w:val="000000"/>
          <w:sz w:val="28"/>
          <w:szCs w:val="28"/>
        </w:rPr>
        <w:t>?</w:t>
      </w:r>
    </w:p>
    <w:p w:rsidR="00504967" w:rsidRPr="00A53F30" w:rsidRDefault="00504967" w:rsidP="0050496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 xml:space="preserve">Какой предмет расположен справа от </w:t>
      </w:r>
      <w:r>
        <w:rPr>
          <w:color w:val="000000"/>
          <w:sz w:val="28"/>
          <w:szCs w:val="28"/>
        </w:rPr>
        <w:t>улитки</w:t>
      </w:r>
      <w:r w:rsidRPr="00A53F30">
        <w:rPr>
          <w:color w:val="000000"/>
          <w:sz w:val="28"/>
          <w:szCs w:val="28"/>
        </w:rPr>
        <w:t>?</w:t>
      </w:r>
    </w:p>
    <w:p w:rsidR="00504967" w:rsidRPr="00A53F30" w:rsidRDefault="00504967" w:rsidP="0050496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 xml:space="preserve">Какой предмет расположен слева от </w:t>
      </w:r>
      <w:r>
        <w:rPr>
          <w:color w:val="000000"/>
          <w:sz w:val="28"/>
          <w:szCs w:val="28"/>
        </w:rPr>
        <w:t>оленя</w:t>
      </w:r>
      <w:r w:rsidRPr="00A53F30">
        <w:rPr>
          <w:color w:val="000000"/>
          <w:sz w:val="28"/>
          <w:szCs w:val="28"/>
        </w:rPr>
        <w:t>?</w:t>
      </w:r>
    </w:p>
    <w:p w:rsidR="00504967" w:rsidRPr="00A53F30" w:rsidRDefault="00504967" w:rsidP="00504967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3F30">
        <w:rPr>
          <w:color w:val="000000"/>
          <w:sz w:val="28"/>
          <w:szCs w:val="28"/>
        </w:rPr>
        <w:t xml:space="preserve">Какой предмет расположен слева от </w:t>
      </w:r>
      <w:r>
        <w:rPr>
          <w:color w:val="000000"/>
          <w:sz w:val="28"/>
          <w:szCs w:val="28"/>
        </w:rPr>
        <w:t>дельфина</w:t>
      </w:r>
      <w:r w:rsidRPr="00A53F30">
        <w:rPr>
          <w:color w:val="000000"/>
          <w:sz w:val="28"/>
          <w:szCs w:val="28"/>
        </w:rPr>
        <w:t>?</w:t>
      </w:r>
    </w:p>
    <w:p w:rsidR="00E70E73" w:rsidRPr="00E74C00" w:rsidRDefault="00504967" w:rsidP="00E74C00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74C00">
        <w:rPr>
          <w:color w:val="000000"/>
          <w:sz w:val="28"/>
          <w:szCs w:val="28"/>
        </w:rPr>
        <w:t>Какой предмет расположен слева от бульдога?</w:t>
      </w:r>
    </w:p>
    <w:sectPr w:rsidR="00E70E73" w:rsidRPr="00E74C00" w:rsidSect="006D663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948F5"/>
    <w:multiLevelType w:val="hybridMultilevel"/>
    <w:tmpl w:val="33361C0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30B7406"/>
    <w:multiLevelType w:val="hybridMultilevel"/>
    <w:tmpl w:val="FD02E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6634"/>
    <w:rsid w:val="002B5622"/>
    <w:rsid w:val="002E5C10"/>
    <w:rsid w:val="003A6883"/>
    <w:rsid w:val="004C2D0D"/>
    <w:rsid w:val="00504967"/>
    <w:rsid w:val="005072D8"/>
    <w:rsid w:val="00582D16"/>
    <w:rsid w:val="005A108A"/>
    <w:rsid w:val="00606146"/>
    <w:rsid w:val="006845AF"/>
    <w:rsid w:val="006A005E"/>
    <w:rsid w:val="006D6634"/>
    <w:rsid w:val="0090025B"/>
    <w:rsid w:val="009078FD"/>
    <w:rsid w:val="00A06454"/>
    <w:rsid w:val="00A3743D"/>
    <w:rsid w:val="00A53F30"/>
    <w:rsid w:val="00AE220C"/>
    <w:rsid w:val="00AE5722"/>
    <w:rsid w:val="00B806B9"/>
    <w:rsid w:val="00BE62BD"/>
    <w:rsid w:val="00D40814"/>
    <w:rsid w:val="00E70E73"/>
    <w:rsid w:val="00E74C00"/>
    <w:rsid w:val="00F336F4"/>
    <w:rsid w:val="00FA4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D6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D6634"/>
  </w:style>
  <w:style w:type="paragraph" w:styleId="a4">
    <w:name w:val="Balloon Text"/>
    <w:basedOn w:val="a"/>
    <w:link w:val="a5"/>
    <w:uiPriority w:val="99"/>
    <w:semiHidden/>
    <w:unhideWhenUsed/>
    <w:rsid w:val="006D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63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80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07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072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23</cp:revision>
  <dcterms:created xsi:type="dcterms:W3CDTF">2021-04-05T11:24:00Z</dcterms:created>
  <dcterms:modified xsi:type="dcterms:W3CDTF">2021-04-06T10:58:00Z</dcterms:modified>
</cp:coreProperties>
</file>