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54" w:rsidRPr="009F3F27" w:rsidRDefault="003C1854" w:rsidP="0003714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Конспект непосредственно образовательной деятельности</w:t>
      </w:r>
    </w:p>
    <w:p w:rsidR="003C1854" w:rsidRPr="00037148" w:rsidRDefault="003C1854" w:rsidP="00037148">
      <w:pPr>
        <w:shd w:val="clear" w:color="auto" w:fill="FFFFFF"/>
        <w:spacing w:after="0" w:line="338" w:lineRule="atLeast"/>
        <w:ind w:left="696"/>
        <w:rPr>
          <w:rFonts w:ascii="Arial" w:eastAsia="Times New Roman" w:hAnsi="Arial" w:cs="Arial"/>
          <w:color w:val="000000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42"/>
          <w:lang w:eastAsia="ru-RU"/>
        </w:rPr>
        <w:t>«Витамины и полезные продукты для здоровья»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Цель:</w:t>
      </w:r>
    </w:p>
    <w:p w:rsidR="003C1854" w:rsidRPr="009F3F27" w:rsidRDefault="003C1854" w:rsidP="003C1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*вызвать у детей желание заботится о своем здоровье;</w:t>
      </w:r>
    </w:p>
    <w:p w:rsidR="003C1854" w:rsidRPr="009F3F27" w:rsidRDefault="003C1854" w:rsidP="003C1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*познакомить с понятием «витамины»;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right="576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*рассказать о пользе витаминов, их значении для жизни, взаимосвязи здоровья и питания.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6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Задачи: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*учить детей различать витаминосодержащие продукты;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*объяснить детям, как витамины влияют на организм человека, об их пользе и значении витаминов для здоровья человека;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*помочь детям понять, что здоровье зависит от правильного питания – еда должна быть не только вкусной, но и полезной;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*развивать внимание, мышление, воображение, активный и пассивный словарь;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44" w:right="230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*воспитать у детей желание заботиться о своем здоровье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Словарная работа: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дегустировать, дегустатор, интервью.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Предварительная работа: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выучить с детьми стихи о витаминах, приготовить шапочки </w:t>
      </w:r>
      <w:proofErr w:type="gramStart"/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витаминов  А</w:t>
      </w:r>
      <w:proofErr w:type="gramEnd"/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В, С, Д. разучивание физкультминуток.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Материал:  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иллюстрации</w:t>
      </w:r>
      <w:proofErr w:type="gramEnd"/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витаминов А Б С Д, овощей, фруктов; полезные и вредные продукты питания; коробочка, фрукты, музыкальное сопровождение.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Ход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1. Организационный момент.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Цель: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создать условия для возникновения положительных эмоций, мотивации. Выявить элементарные нравственно-этические нормы. 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(Дети входят в группу)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28" w:right="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Воспитатель: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Ребята, давайте поздороваемся друг с другом. А знаете, вы ведь, не просто поздоровались, а подарили друг другу частичку здоровья, потому что сказали: Здравствуйте! Здоровья желаю! Русская народная поговорка говорит: «Здороваться не будешь, здоровья не получишь».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Стук в дверь, вношу письмо от  Незнайки,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14" w:right="3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Незнайка: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Здравствуйте, ребята, меня зовут Незнайка. У меня случилась беда, я заболел. Говорят, чтобы не болеть, нужно правильно питаться. Я старался, ел все только вкусное: пирожные, конфеты, пил пепси-колу. Но, к сожалению, мне становится все хуже и хуже. Ребята помогите мне, пожалуйста, разобраться, что мне нужно есть, чтобы не болеть.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10" w:right="3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Воспитатель: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Ребята, давайте попробуем с вами помочь Незнайке. Скажите, что вы любите есть больше всего? 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(Ответы детей).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 вы думаете, в чем разница между «вкусным» и «полезным»? 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(Ответы детей).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4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Ребята, а вы знаете, что в продуктах есть очень важные для здоровья человека вещества, которые называются «витамины»? 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(Ответы детей).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что вы знаете о витаминах? 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(Ответы детей).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-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      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Да, витамины оказывают различное влияние на здоровья человека. Витаминов много, но самые главные из них витамины А, В, С, </w:t>
      </w:r>
      <w:proofErr w:type="gramStart"/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Д. Например</w:t>
      </w:r>
      <w:proofErr w:type="gramEnd"/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витамин А очень важен для зрения. Витамин </w:t>
      </w:r>
      <w:proofErr w:type="gramStart"/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способствует</w:t>
      </w:r>
      <w:proofErr w:type="gramEnd"/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хорошей работе сердца, а витамин Д делает наши ноги и руки крепкими, он содержится в рыбьем жире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Витамин С   укрепляет   весь   </w:t>
      </w:r>
      <w:proofErr w:type="gramStart"/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организм,   </w:t>
      </w:r>
      <w:proofErr w:type="gramEnd"/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делает   человека   более   здоровым, неподверженным к простудам. Если все - таки простудился, то с его помощью можно быстрее поправится.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Послушайте, какое стихотворение нам расскажет Егор.</w:t>
      </w:r>
    </w:p>
    <w:p w:rsidR="003C1854" w:rsidRPr="009F3F27" w:rsidRDefault="003C1854" w:rsidP="00037148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Никогда не унываю,</w:t>
      </w:r>
      <w:r w:rsidR="000371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улыбка на лице,</w:t>
      </w:r>
    </w:p>
    <w:p w:rsidR="003C1854" w:rsidRPr="009F3F27" w:rsidRDefault="003C1854" w:rsidP="00037148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Потому что принимаю</w:t>
      </w:r>
      <w:r w:rsidR="000371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Витамины А, В, С.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34" w:right="3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 вы думаете, что будет с человеком, если питаться одними 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сладостями? (Ответы детей).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**Вам необходимо знать, что организму человека нужны различные продукты.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Особенно полезны сырые овощи и фрукты: у того, кто их постоянно употребляет, как правило, бывает хорошее, бодрое настроение, гладкая кожа, изящная фигура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**А вот конфеты, шоколад, мороженое, особенно в больших количествах очень вредны для здоровья. И витамины в этих продуктах не живут.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-Конечно же, не стоит полностью отказываться от сладкого. Однако </w:t>
      </w:r>
      <w:proofErr w:type="gramStart"/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необходимо  употреблять</w:t>
      </w:r>
      <w:proofErr w:type="gramEnd"/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разнообразную пишу, чтобы быть крепкими, здоровыми и быстро расти.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исполнении детей прозвучат стихи о пользе витаминов.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Витамин А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Помни истину простую - Лучше видит только тот,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Кто жует морковь сырую </w:t>
      </w:r>
      <w:proofErr w:type="gramStart"/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Или</w:t>
      </w:r>
      <w:proofErr w:type="gramEnd"/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сок морковный пьет.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Витамин В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Очень важно </w:t>
      </w:r>
      <w:proofErr w:type="gramStart"/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спозаранку  Есть</w:t>
      </w:r>
      <w:proofErr w:type="gramEnd"/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за завтраком овсянку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Черный хлеб полезен нам,  И не только по утрам.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Витамин Д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Рыбий жир всего полезней,  Хоть противный - надо пить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Он спасает от болезней, Без болезней - лучше жить!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Витамин С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 простуды и </w:t>
      </w:r>
      <w:proofErr w:type="gramStart"/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ангины  Помогают</w:t>
      </w:r>
      <w:proofErr w:type="gramEnd"/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апельсины,</w:t>
      </w:r>
    </w:p>
    <w:p w:rsidR="003C1854" w:rsidRPr="009F3F27" w:rsidRDefault="003C1854" w:rsidP="00037148">
      <w:pPr>
        <w:shd w:val="clear" w:color="auto" w:fill="FFFFFF"/>
        <w:spacing w:after="0" w:line="240" w:lineRule="auto"/>
        <w:ind w:left="48" w:right="-71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Ну а лучше съесть лимон, Хоть и очень кислый </w:t>
      </w:r>
      <w:r w:rsidR="000371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он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**Попробуем — как решить не хитрую задачу: Что полезнее жевать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репку или жвачку?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**После еды многие стараются жевать «Дирол» и «Орбит», для того, чтобы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очистить зубы, а в старину жевали репу, она очень полезная в ней много витамина С и хорошо очищает зубы.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**Я открою вам секрет чтобы быть здоровым, сильным, бороться с микробами и не поддаваться болезням, нужно кушать витамины. Витамины, как солдаты охраняют наш организм от злых вредных микробов и разных болезней. А сейчас послушайте в каких продуктах содержаться витамины А, В, С, Д.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Витамин А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содержится в продуктах питания: дыня, морковь, чеснок, капуста, петрушка, персики, шпинат, тыква, репа, сельдерей, помидор, красный сладкий перец.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Витамин В 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-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рис, изюм, фасоль, рыба, яйца, сыр, йогурт, орехи, бананы, горох, печень, хлеб, грибы, творог, салат. В животных продуктах — баранина, говядина, крабы, моллюски.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Витамин С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-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черная смородина, шиповник, апельсины, лимон, лук, петрушка, яблоко, кислая капуста.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Витамин Д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  рыбный жир, свежая зелень, печень трески, говяжья печень,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сливочное масло. Солнышко в своих лучах посылает нам витамин «Д».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Физкультминутка «Обжора»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Один пузатый 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здоровяк (округлое движение обеими руками вокруг живота)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Съел десять булок натощак 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(выставить перед собой все пальцы)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Запил он булки молоком 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(изобразить пальцами воображаемый стакан, а затем выпить из него),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20" w:right="4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Съел курицу одним куском 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(широко раздвинуть пальцы одной руки, ладонью вверх, поднести воображаемый кусок корту)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10" w:right="111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Затем барашка он поджарил 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(показать указательными пальцами рожки)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10" w:right="111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в брюхо бедного направил 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(погладить живот)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10" w:right="111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Раздулся здоровяк, как шар 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(изобразить в воздухе большой круг) 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10" w:right="11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Обжору тут хватил удар 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(ударить слегка ладонью по лбу).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Молодцы!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14" w:right="6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Воспитатель: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Предлагаю вам поиграть </w:t>
      </w: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дидактическая игра «Полезно-вредно».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иллюстрации с полезными продуктами питания будут у </w:t>
      </w:r>
      <w:proofErr w:type="gramStart"/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меня ,</w:t>
      </w:r>
      <w:proofErr w:type="gramEnd"/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 то, что вредно для здоровья спрячем в коробочку.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24" w:right="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Вспомните и назовите, какими полезными продуктами вас кормят в детском саду 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(Ответы детей).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5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Игра «Узнай, на вкус»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дети закрывают глаза, им дают кусочки свежих овощей и фруктов (огурец, помидор, морковь, капуста, лук, яблоко, банан, мандарин, лимон и др.) и предложить определить на вкус: «Что ты съел?»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5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 </w:t>
      </w:r>
      <w:r w:rsidRPr="009F3F27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А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сейчас я тоже хочу с вами поиграть в игру «Совершенно верно!» Я вам буду говорить четверостишие о продуктах. Если в них говориться о полезных вещах, вы говорите все вместе: «Правильно, правильно, совершенно верно!»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если о том, что для здоровья вредно, дети молчат.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**Есть побольше апельсинов, пить морковный вкусный сок, и тогда ты точно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будешь очень строен и высок.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Дети: «Правильно, правильно, совершенно верно!»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**Если хочешь стройным быть, надо сладкое любить, ешь конфеты, жуй ирис, строен, стань как кипарис.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Дети молчат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**Чтобы правильно питаться, вы запомните совет: Ешьте фрукты, кашу с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маслом, рыбу, мед и виноград.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Дети: «Правильно, правильно, совершенно верно!»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**Нет полезнее продуктов - вкусных овощей и фруктов. И Сереже и Ирине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всем полезны витамины.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Дети: «Правильно, правильно, совершенно верно!»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**Наша Люба булки ела и ужасно растолстела. Хочет в гости к нам прийти, да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в дверь не может проползти.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Дети молчат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**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Если хочешь быть здоровым, правильно питайся, ешь </w:t>
      </w:r>
      <w:proofErr w:type="gramStart"/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 больше витаминов</w:t>
      </w:r>
      <w:proofErr w:type="gramEnd"/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с болезнями не знайся.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Дети: «Правильно, правильно, совершенно верно!»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Воспитатель:   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Молодцы! Обязательно скажу вашим мамам, что вы умеете выбирать полезные продукты.  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Игра «Как живешь?»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  - Воспитатель задает вопросы детям, они отвечают и выполняют имитационные движения.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 живёшь?      Вот так! 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(Поднимают большой палец вверх) 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 плывёшь?      Вот так! 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(Имитируют плавательные движения) 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 бежишь?  Вот так! 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(Выполняют бег на месте) 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Вдаль глядишь?   Вот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так!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(Приставляют руку ко лбу)              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right="5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Машешь вслед?  Вот так! 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(Машут 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5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Ждёшь обед?  Вот так! 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(Подпирают щеку рукой)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Утром спишь? Вот так! 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(Закрывают глаза, складывают ладошки под щеку)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5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шалишь?  Вот так! 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(Надувают щеки и хлопают руками по ним).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Молодцы!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Воспитатель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: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я предлагаю поиграть еще  в одну </w:t>
      </w: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игру «Это я, это я, это все мои друзья!»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Если в стихотворении говорится про вас, то хором отвечайте: 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«Это я, это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я, это все мои друзья!».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4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если нет - молчите.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8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 меня к вам есть вопросы,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Отвечайте без ошибок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Отвечайте быстро, просто,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Обязательно с улыбкой.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Воспитатель</w:t>
      </w:r>
      <w:r w:rsidRPr="009F3F2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: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Кто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 вас всегда готов  Жизнь прожить без докторов?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Дети.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Это я, это я, это все мои друзья.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Воспитатель: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Кто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 хочет быть здоровым, Бодрым, стройным и веселым?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Дети молчат.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lastRenderedPageBreak/>
        <w:t>Воспитатель: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Кто из вас не ходит хмурый, Любит спорт и физкультуру?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Дети.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Это я, это я, это все мои друзья.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Воспитатель: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Кто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мороза не боится, На коньках летит, как птица?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Дети.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Это я, это я, это все мои друзья.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4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Воспитатель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: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Кто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же любит помидоры,  Фрукты, овощи, лимоны?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Дети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Это я, это я, это все мои друзья.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Воспитатель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: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Кто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поел - и чистит зубки  Ежедневно дважды в сутки?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Дети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Это я, это я, это все мои друзья.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Воспитатель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: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Кто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 вас, из малышей, Ходит грязный до ушей?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Дети молчат.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Воспитатель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: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Кто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согласно распорядку </w:t>
      </w:r>
      <w:proofErr w:type="gramStart"/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Выполняет</w:t>
      </w:r>
      <w:proofErr w:type="gramEnd"/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физзарядку?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Дети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Это я, это я, это все мои друзья.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Воспитатель: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Кто</w:t>
      </w: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,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хочу у вас узнать, Любит петь и танцевать?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Дети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Это я, это я, это все мои друзья.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Воспитатель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: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Ребята, мы с вами теперь знаем, какие продукты полезны, а какие вредные, в каких продуктах содержатся витамины А, Б, С, Д. Теперь </w:t>
      </w:r>
      <w:proofErr w:type="gramStart"/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мы  будет</w:t>
      </w:r>
      <w:proofErr w:type="gramEnd"/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кушать только то, что полезно, и не будем болеть. Правда ребята.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Чтобы здоровым оставаться, всем нужно правильно питаться! 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Продолжаем игру? Да.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Нужно быть внимательными: если в стихотворении говорится про полезную еду, вы это подтверждайте и отвечайте на вопрос «Да», если про неполезную — отвечайте «Нет».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right="4032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**Каша-вкусная 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еда, это нам полезно?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-Лук зеленый есть всегда, вам полезно, дети?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-В луже грязная вода, пить ее полезно?</w:t>
      </w:r>
    </w:p>
    <w:p w:rsidR="003C1854" w:rsidRPr="009F3F27" w:rsidRDefault="003C1854" w:rsidP="003C1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**Щи - отличная еда, щи - полезны детям?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right="4032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**</w:t>
      </w:r>
      <w:proofErr w:type="spellStart"/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Мухоморный</w:t>
      </w:r>
      <w:proofErr w:type="spellEnd"/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суп всегда, есть полезно детям?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-Фрукты - просто красота! это нам полезно?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right="3456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**Грязных ягод иногда, съесть полезно, детки?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-Овощей растет гряда, овощи полезны?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-Сок, компот на обед, пить полезно детям?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-Съесть мешок большой конфет - это вредно, дети?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Воспитатель: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Лишь полезная еда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столе у нас всегда!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раз полезная еда -</w:t>
      </w:r>
    </w:p>
    <w:p w:rsidR="003C1854" w:rsidRPr="009F3F27" w:rsidRDefault="003C1854" w:rsidP="003C1854">
      <w:pPr>
        <w:shd w:val="clear" w:color="auto" w:fill="FFFFFF"/>
        <w:spacing w:after="0" w:line="240" w:lineRule="auto"/>
        <w:ind w:right="51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Будем мы здоровы? </w:t>
      </w: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Дети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(</w:t>
      </w: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хором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): </w:t>
      </w: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Да!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Рефлексия </w:t>
      </w:r>
      <w:r w:rsidRPr="009F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игра «Берем интервью»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- воспитатель задает детям вопросы. А затем предлагает детям взять интервью у гостей. Вопросы к гостям и детям:</w:t>
      </w:r>
    </w:p>
    <w:p w:rsidR="003C1854" w:rsidRPr="00A5168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 xml:space="preserve">** 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Что понравилось сегодня на занятии?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F3F2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 xml:space="preserve">** 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Что узнали нового?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 xml:space="preserve">** 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Что было самым интересным?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** Назови «полезные» продукты для детского организма?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** Назови «вредные» продукты для детского организма?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** Для чего полезен витамин А (зрение)?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** Для чего полезен витамин </w:t>
      </w:r>
      <w:proofErr w:type="gramStart"/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С?(</w:t>
      </w:r>
      <w:proofErr w:type="gramEnd"/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укрепляет весь организм)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** Чем полезен витамин Д? (ноги и руки крепкими делает)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** Какой витамин содержится в лимоне? (С)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** В </w:t>
      </w:r>
      <w:proofErr w:type="gramStart"/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горохе?(</w:t>
      </w:r>
      <w:proofErr w:type="gramEnd"/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** В рыбе? (Д)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** В сливочном масле? (Д)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** В морковке? (А)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** В луке? (С)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** В черной смородине? (С)</w:t>
      </w:r>
    </w:p>
    <w:p w:rsidR="003C1854" w:rsidRPr="009F3F27" w:rsidRDefault="003C1854" w:rsidP="003C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** В сыре? (В)</w:t>
      </w:r>
    </w:p>
    <w:p w:rsidR="003C1854" w:rsidRPr="0014487A" w:rsidRDefault="003C1854" w:rsidP="00144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3F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Молодцы! Я думаю, что вы теперь будете кушать полезные продукты, принимать витамины, заниматься гимнастикой и спортом, вести здоровый образ жизни и тогда все мы будем здоровыми и сильными. Как говорится в пословице: «Я здоровье сберегу, сам себе я понемногу!»</w:t>
      </w:r>
      <w:r w:rsidRPr="000A6368">
        <w:rPr>
          <w:rFonts w:ascii="Times New Roman" w:eastAsia="Calibri" w:hAnsi="Times New Roman" w:cs="Times New Roman"/>
        </w:rPr>
        <w:tab/>
      </w:r>
      <w:bookmarkStart w:id="0" w:name="_GoBack"/>
      <w:bookmarkEnd w:id="0"/>
    </w:p>
    <w:p w:rsidR="00200E84" w:rsidRDefault="00200E84"/>
    <w:sectPr w:rsidR="00200E84" w:rsidSect="003C18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35"/>
    <w:rsid w:val="00037148"/>
    <w:rsid w:val="0014487A"/>
    <w:rsid w:val="00200E84"/>
    <w:rsid w:val="003C1854"/>
    <w:rsid w:val="0068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A69E"/>
  <w15:docId w15:val="{A3C1E3C4-0209-458B-9B0D-D75A31D4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1639</Words>
  <Characters>9347</Characters>
  <Application>Microsoft Office Word</Application>
  <DocSecurity>0</DocSecurity>
  <Lines>77</Lines>
  <Paragraphs>21</Paragraphs>
  <ScaleCrop>false</ScaleCrop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Елизавета</cp:lastModifiedBy>
  <cp:revision>4</cp:revision>
  <dcterms:created xsi:type="dcterms:W3CDTF">2020-10-16T09:47:00Z</dcterms:created>
  <dcterms:modified xsi:type="dcterms:W3CDTF">2020-12-03T12:24:00Z</dcterms:modified>
</cp:coreProperties>
</file>