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7"/>
          <w:bCs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Спортивное развлечение </w:t>
      </w:r>
      <w:r w:rsidR="00197A43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«Осень в</w:t>
      </w:r>
      <w:r w:rsidRPr="00FF74DE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гости </w:t>
      </w:r>
      <w:r w:rsidR="00197A43">
        <w:rPr>
          <w:rStyle w:val="c1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нам пришла»</w:t>
      </w:r>
    </w:p>
    <w:p w:rsidR="00342986" w:rsidRPr="00FF74DE" w:rsidRDefault="00342986" w:rsidP="003429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 старшей группе</w:t>
      </w:r>
    </w:p>
    <w:p w:rsidR="00342986" w:rsidRPr="00FF74DE" w:rsidRDefault="00342986" w:rsidP="0034298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Беляева Н.Б.,</w:t>
      </w:r>
    </w:p>
    <w:p w:rsidR="00342986" w:rsidRDefault="00342986" w:rsidP="0034298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 МОУ СОШ № 19 г. Вологда</w:t>
      </w:r>
    </w:p>
    <w:p w:rsidR="00FF74DE" w:rsidRPr="00FF74DE" w:rsidRDefault="00FF74DE" w:rsidP="0034298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4DE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42986" w:rsidRPr="00FF74DE" w:rsidRDefault="00342986" w:rsidP="003429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F74DE">
        <w:rPr>
          <w:color w:val="000000" w:themeColor="text1"/>
          <w:sz w:val="28"/>
          <w:szCs w:val="28"/>
        </w:rPr>
        <w:t xml:space="preserve">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</w:t>
      </w:r>
      <w:r w:rsidRPr="00FF74DE">
        <w:rPr>
          <w:color w:val="000000" w:themeColor="text1"/>
          <w:sz w:val="28"/>
          <w:szCs w:val="28"/>
        </w:rPr>
        <w:t xml:space="preserve"> 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 детей об окружающем мире, об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осени;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74DE">
        <w:rPr>
          <w:rFonts w:eastAsiaTheme="minorEastAsia"/>
          <w:color w:val="000000" w:themeColor="text1"/>
          <w:sz w:val="28"/>
          <w:szCs w:val="28"/>
        </w:rPr>
        <w:t>- о</w:t>
      </w:r>
      <w:r w:rsidRPr="00FF74DE">
        <w:rPr>
          <w:rFonts w:eastAsiaTheme="minorEastAsia"/>
          <w:color w:val="000000" w:themeColor="text1"/>
          <w:sz w:val="28"/>
          <w:szCs w:val="28"/>
        </w:rPr>
        <w:t>богащать двигательный опыт детей</w:t>
      </w:r>
      <w:r w:rsidRPr="00FF74DE">
        <w:rPr>
          <w:color w:val="000000" w:themeColor="text1"/>
          <w:sz w:val="28"/>
          <w:szCs w:val="28"/>
        </w:rPr>
        <w:t xml:space="preserve"> </w:t>
      </w:r>
      <w:r w:rsidRPr="00FF74DE">
        <w:rPr>
          <w:color w:val="000000" w:themeColor="text1"/>
          <w:sz w:val="28"/>
          <w:szCs w:val="28"/>
        </w:rPr>
        <w:t>посредством игр, конкурсов и эстафет;</w:t>
      </w:r>
    </w:p>
    <w:p w:rsidR="00342986" w:rsidRPr="00FF74DE" w:rsidRDefault="00342986" w:rsidP="0034298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F74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создавать атмосферу доброжелательности, потребность коллективного общения, дружеского состязания и веселья;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rStyle w:val="c17"/>
          <w:bCs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pStyle w:val="c2c5"/>
        <w:shd w:val="clear" w:color="auto" w:fill="FFFFFF"/>
        <w:spacing w:before="0" w:beforeAutospacing="0" w:after="0" w:afterAutospacing="0" w:line="193" w:lineRule="atLeast"/>
        <w:jc w:val="center"/>
        <w:rPr>
          <w:rStyle w:val="c0"/>
          <w:color w:val="000000" w:themeColor="text1"/>
          <w:sz w:val="28"/>
          <w:szCs w:val="28"/>
        </w:rPr>
      </w:pPr>
      <w:r w:rsidRPr="00FF74DE">
        <w:rPr>
          <w:rStyle w:val="c0"/>
          <w:color w:val="000000" w:themeColor="text1"/>
          <w:sz w:val="28"/>
          <w:szCs w:val="28"/>
        </w:rPr>
        <w:t>***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rStyle w:val="c8"/>
          <w:color w:val="000000" w:themeColor="text1"/>
          <w:sz w:val="32"/>
          <w:szCs w:val="32"/>
        </w:rPr>
      </w:pPr>
    </w:p>
    <w:p w:rsidR="00342986" w:rsidRPr="00FF74DE" w:rsidRDefault="00342986" w:rsidP="0034298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физкультурный зал под музыку, выстраиваются в шеренгу.</w:t>
      </w:r>
    </w:p>
    <w:p w:rsidR="00342986" w:rsidRPr="00FF74DE" w:rsidRDefault="00342986" w:rsidP="0034298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Ребенок.</w:t>
      </w:r>
    </w:p>
    <w:p w:rsidR="00342986" w:rsidRPr="00FF74DE" w:rsidRDefault="00342986" w:rsidP="0034298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осень за окошком,</w:t>
      </w:r>
    </w:p>
    <w:p w:rsidR="00342986" w:rsidRPr="00FF74DE" w:rsidRDefault="00342986" w:rsidP="0034298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сыплется горошком,</w:t>
      </w:r>
    </w:p>
    <w:p w:rsidR="00342986" w:rsidRPr="00FF74DE" w:rsidRDefault="00342986" w:rsidP="0034298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падают, шурша,</w:t>
      </w:r>
    </w:p>
    <w:p w:rsidR="00342986" w:rsidRPr="00FF74DE" w:rsidRDefault="00342986" w:rsidP="0034298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осень хороша!</w:t>
      </w:r>
    </w:p>
    <w:p w:rsidR="00342986" w:rsidRPr="00FF74DE" w:rsidRDefault="00342986" w:rsidP="0034298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74DE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FF74DE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74DE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Осень - удивительное время года. Яркое, необыкновенное и волшебное.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Осень раскрасила своими красками деревья и кустарники, и в саду, и в полях, и в лесах, и во дворах. </w:t>
      </w: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вы любите осень? (Ответы детей).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F74DE">
        <w:rPr>
          <w:color w:val="000000" w:themeColor="text1"/>
          <w:sz w:val="28"/>
          <w:szCs w:val="28"/>
          <w:shd w:val="clear" w:color="auto" w:fill="FFFFFF"/>
        </w:rPr>
        <w:t xml:space="preserve">Осень – чудная </w:t>
      </w:r>
      <w:proofErr w:type="gramStart"/>
      <w:r w:rsidRPr="00FF74DE">
        <w:rPr>
          <w:color w:val="000000" w:themeColor="text1"/>
          <w:sz w:val="28"/>
          <w:szCs w:val="28"/>
          <w:shd w:val="clear" w:color="auto" w:fill="FFFFFF"/>
        </w:rPr>
        <w:t>пора!</w:t>
      </w:r>
      <w:r w:rsidRPr="00FF74DE">
        <w:rPr>
          <w:color w:val="000000" w:themeColor="text1"/>
          <w:sz w:val="28"/>
          <w:szCs w:val="28"/>
        </w:rPr>
        <w:br/>
      </w:r>
      <w:r w:rsidRPr="00FF74DE">
        <w:rPr>
          <w:color w:val="000000" w:themeColor="text1"/>
          <w:sz w:val="28"/>
          <w:szCs w:val="28"/>
          <w:shd w:val="clear" w:color="auto" w:fill="FFFFFF"/>
        </w:rPr>
        <w:t>Любит</w:t>
      </w:r>
      <w:proofErr w:type="gramEnd"/>
      <w:r w:rsidRPr="00FF74DE">
        <w:rPr>
          <w:color w:val="000000" w:themeColor="text1"/>
          <w:sz w:val="28"/>
          <w:szCs w:val="28"/>
          <w:shd w:val="clear" w:color="auto" w:fill="FFFFFF"/>
        </w:rPr>
        <w:t xml:space="preserve"> осень детвора!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342986" w:rsidRPr="00FF74DE" w:rsidRDefault="00342986" w:rsidP="0034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Pr="00FF74DE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Осень пришла на смену весне и лету.  Давайте поиграем в </w:t>
      </w:r>
      <w:r w:rsidRPr="00FF7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игру </w:t>
      </w: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«Осень наступила».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вам нужно быть внимательными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Летом жарко, осенью … (холодно)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Летом носят панамы (кепки), осенью (шапки)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Весной сажают овощи, осенью (собирают)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Летом школьники отдыхают, а осенью… (идут в школу)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Летом листья зеленые, а осенью… (желтые, красные)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Весной птицы прилетают, а осенью… (улетают)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Зимой – снегопад, осенью - … (листопад)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Говорят лето красное, а осень… (золотая)</w:t>
      </w:r>
    </w:p>
    <w:p w:rsidR="00342986" w:rsidRPr="00FF74DE" w:rsidRDefault="00342986" w:rsidP="003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F74DE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FF74DE">
        <w:rPr>
          <w:rStyle w:val="c2"/>
          <w:color w:val="000000" w:themeColor="text1"/>
          <w:sz w:val="28"/>
          <w:szCs w:val="28"/>
          <w:shd w:val="clear" w:color="auto" w:fill="FFFFFF"/>
        </w:rPr>
        <w:t> </w:t>
      </w:r>
      <w:r w:rsidRPr="00FF74DE">
        <w:rPr>
          <w:color w:val="000000" w:themeColor="text1"/>
          <w:sz w:val="28"/>
          <w:szCs w:val="28"/>
          <w:shd w:val="clear" w:color="auto" w:fill="FFFFFF"/>
        </w:rPr>
        <w:t xml:space="preserve">Молодцы, </w:t>
      </w:r>
      <w:r w:rsidRPr="00FF74DE">
        <w:rPr>
          <w:color w:val="000000" w:themeColor="text1"/>
          <w:sz w:val="28"/>
          <w:szCs w:val="28"/>
          <w:shd w:val="clear" w:color="auto" w:fill="FFFFFF"/>
        </w:rPr>
        <w:t xml:space="preserve">хорошо </w:t>
      </w:r>
      <w:r w:rsidRPr="00FF74DE">
        <w:rPr>
          <w:color w:val="000000" w:themeColor="text1"/>
          <w:sz w:val="28"/>
          <w:szCs w:val="28"/>
          <w:shd w:val="clear" w:color="auto" w:fill="FFFFFF"/>
        </w:rPr>
        <w:t>справились с заданием</w:t>
      </w:r>
      <w:r w:rsidRPr="00FF74D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4DE">
        <w:rPr>
          <w:color w:val="000000" w:themeColor="text1"/>
          <w:sz w:val="28"/>
          <w:szCs w:val="28"/>
        </w:rPr>
        <w:t>Ребята, а д</w:t>
      </w:r>
      <w:r w:rsidRPr="00FF74DE">
        <w:rPr>
          <w:color w:val="000000" w:themeColor="text1"/>
          <w:sz w:val="28"/>
          <w:szCs w:val="28"/>
        </w:rPr>
        <w:t>авайте позовем Осень к нам в гости.</w:t>
      </w:r>
    </w:p>
    <w:p w:rsidR="00342986" w:rsidRPr="00FF74DE" w:rsidRDefault="00342986" w:rsidP="00342986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F74DE">
        <w:rPr>
          <w:color w:val="000000" w:themeColor="text1"/>
          <w:sz w:val="28"/>
          <w:szCs w:val="28"/>
        </w:rPr>
        <w:t xml:space="preserve">Звучит музыка. Входит </w:t>
      </w:r>
      <w:r w:rsidRPr="00FF74DE">
        <w:rPr>
          <w:b/>
          <w:color w:val="000000" w:themeColor="text1"/>
          <w:sz w:val="28"/>
          <w:szCs w:val="28"/>
        </w:rPr>
        <w:t>Осень</w:t>
      </w:r>
      <w:r w:rsidRPr="00FF74DE">
        <w:rPr>
          <w:color w:val="000000" w:themeColor="text1"/>
          <w:sz w:val="28"/>
          <w:szCs w:val="28"/>
        </w:rPr>
        <w:t xml:space="preserve"> с корзинкой в руках.</w:t>
      </w:r>
    </w:p>
    <w:p w:rsidR="00342986" w:rsidRPr="00FF74DE" w:rsidRDefault="00342986" w:rsidP="00342986">
      <w:pPr>
        <w:spacing w:after="0"/>
        <w:rPr>
          <w:b/>
          <w:color w:val="000000" w:themeColor="text1"/>
        </w:rPr>
      </w:pPr>
      <w:r w:rsidRPr="00FF7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Осень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2986" w:rsidRPr="00FF74DE" w:rsidRDefault="00342986" w:rsidP="00342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Здравствуйте. А вот и я!</w:t>
      </w:r>
    </w:p>
    <w:p w:rsidR="00342986" w:rsidRPr="00FF74DE" w:rsidRDefault="00342986" w:rsidP="00342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Осенью зовут меня.</w:t>
      </w:r>
    </w:p>
    <w:p w:rsidR="00342986" w:rsidRPr="00FF74DE" w:rsidRDefault="00342986" w:rsidP="00342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Осень не простая я</w:t>
      </w:r>
    </w:p>
    <w:p w:rsidR="00342986" w:rsidRPr="00FF74DE" w:rsidRDefault="00342986" w:rsidP="00342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Осень золотая я!</w:t>
      </w:r>
    </w:p>
    <w:p w:rsidR="00342986" w:rsidRPr="00FF74DE" w:rsidRDefault="00342986" w:rsidP="00342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4DE">
        <w:rPr>
          <w:color w:val="000000" w:themeColor="text1"/>
          <w:sz w:val="28"/>
          <w:szCs w:val="28"/>
        </w:rPr>
        <w:t>У меня в руках корзинка,</w:t>
      </w:r>
    </w:p>
    <w:p w:rsidR="00342986" w:rsidRPr="00FF74DE" w:rsidRDefault="00342986" w:rsidP="003429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4DE">
        <w:rPr>
          <w:color w:val="000000" w:themeColor="text1"/>
          <w:sz w:val="28"/>
          <w:szCs w:val="28"/>
        </w:rPr>
        <w:t>В ней осенние дары.</w:t>
      </w:r>
    </w:p>
    <w:p w:rsidR="00342986" w:rsidRPr="00FF74DE" w:rsidRDefault="00342986" w:rsidP="003429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4DE">
        <w:rPr>
          <w:color w:val="000000" w:themeColor="text1"/>
          <w:sz w:val="28"/>
          <w:szCs w:val="28"/>
        </w:rPr>
        <w:t>Всё, чем только я богата,</w:t>
      </w:r>
    </w:p>
    <w:p w:rsidR="00342986" w:rsidRPr="00FF74DE" w:rsidRDefault="00342986" w:rsidP="003429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4DE">
        <w:rPr>
          <w:color w:val="000000" w:themeColor="text1"/>
          <w:sz w:val="28"/>
          <w:szCs w:val="28"/>
        </w:rPr>
        <w:t>Принесла для детворы.</w:t>
      </w:r>
    </w:p>
    <w:p w:rsidR="00342986" w:rsidRPr="00FF74DE" w:rsidRDefault="00342986" w:rsidP="003429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Осень достает из корзинки осенние листочки и предлагает детям поиграть с ними. (Раздает детям по одному листочку)</w:t>
      </w:r>
    </w:p>
    <w:p w:rsidR="00342986" w:rsidRPr="00FF74DE" w:rsidRDefault="00342986" w:rsidP="003429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пару листочка».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музыка. Дети с лист</w:t>
      </w:r>
      <w:r w:rsidR="006F2333">
        <w:rPr>
          <w:rFonts w:ascii="Times New Roman" w:hAnsi="Times New Roman" w:cs="Times New Roman"/>
          <w:color w:val="000000" w:themeColor="text1"/>
          <w:sz w:val="28"/>
          <w:szCs w:val="28"/>
        </w:rPr>
        <w:t>оч</w:t>
      </w:r>
      <w:r w:rsidR="00FF74DE"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руках двигаются по залу. С остановкой музыки находят </w:t>
      </w:r>
      <w:r w:rsidR="00FF74DE"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себе 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пару 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с одинаковым листочком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74DE"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повторяется.</w:t>
      </w:r>
    </w:p>
    <w:p w:rsidR="00FF74DE" w:rsidRDefault="00FF74DE" w:rsidP="003429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. Молодцы, вы оказались очень внимательными.</w:t>
      </w:r>
    </w:p>
    <w:p w:rsidR="00FF74DE" w:rsidRPr="00FF74DE" w:rsidRDefault="00FF74DE" w:rsidP="003429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бывает сухая и солнечная, а бывает дождливая и грустная.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 w:themeColor="text1"/>
          <w:sz w:val="28"/>
          <w:szCs w:val="28"/>
        </w:rPr>
      </w:pPr>
      <w:r w:rsidRPr="00FF74DE">
        <w:rPr>
          <w:rStyle w:val="c7"/>
          <w:bCs/>
          <w:color w:val="000000" w:themeColor="text1"/>
          <w:sz w:val="28"/>
          <w:szCs w:val="28"/>
        </w:rPr>
        <w:t xml:space="preserve">Да, осенью часто льют дожди. Но мы не будем расстраиваться. 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FF74DE">
        <w:rPr>
          <w:rStyle w:val="c7"/>
          <w:bCs/>
          <w:color w:val="000000" w:themeColor="text1"/>
          <w:sz w:val="28"/>
          <w:szCs w:val="28"/>
        </w:rPr>
        <w:t>Давайте проведем веселые осенние эстафеты.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FF74DE">
        <w:rPr>
          <w:rStyle w:val="c7"/>
          <w:b/>
          <w:bCs/>
          <w:color w:val="000000" w:themeColor="text1"/>
          <w:sz w:val="28"/>
          <w:szCs w:val="28"/>
        </w:rPr>
        <w:t>Эстафета «Бег с зонтиками»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 w:themeColor="text1"/>
          <w:sz w:val="28"/>
          <w:szCs w:val="28"/>
        </w:rPr>
      </w:pPr>
      <w:r w:rsidRPr="00FF74DE">
        <w:rPr>
          <w:rStyle w:val="c7"/>
          <w:bCs/>
          <w:color w:val="000000" w:themeColor="text1"/>
          <w:sz w:val="28"/>
          <w:szCs w:val="28"/>
        </w:rPr>
        <w:t>Дети стоят в двух колоннах. У первых участников в руках по зонтику. По сигналу дети с зонтика</w:t>
      </w:r>
      <w:r w:rsidR="006F2333">
        <w:rPr>
          <w:rStyle w:val="c7"/>
          <w:bCs/>
          <w:color w:val="000000" w:themeColor="text1"/>
          <w:sz w:val="28"/>
          <w:szCs w:val="28"/>
        </w:rPr>
        <w:t>ми в руках бегут до конуса, о</w:t>
      </w:r>
      <w:r w:rsidRPr="00FF74DE">
        <w:rPr>
          <w:rStyle w:val="c7"/>
          <w:bCs/>
          <w:color w:val="000000" w:themeColor="text1"/>
          <w:sz w:val="28"/>
          <w:szCs w:val="28"/>
        </w:rPr>
        <w:t>ббегают конус и возвращаются обратно. Зонтик передают следующему игроку.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 w:themeColor="text1"/>
          <w:sz w:val="28"/>
          <w:szCs w:val="28"/>
        </w:rPr>
      </w:pPr>
      <w:r w:rsidRPr="00FF74DE">
        <w:rPr>
          <w:rStyle w:val="c7"/>
          <w:b/>
          <w:bCs/>
          <w:color w:val="000000" w:themeColor="text1"/>
          <w:sz w:val="28"/>
          <w:szCs w:val="28"/>
        </w:rPr>
        <w:t xml:space="preserve">Эстафета «Бег в галошах». </w:t>
      </w:r>
      <w:r w:rsidRPr="00FF74DE">
        <w:rPr>
          <w:rStyle w:val="c7"/>
          <w:bCs/>
          <w:color w:val="000000" w:themeColor="text1"/>
          <w:sz w:val="28"/>
          <w:szCs w:val="28"/>
        </w:rPr>
        <w:t>Дети одевают на ногу галошу и бегут до конуса.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 w:themeColor="text1"/>
          <w:sz w:val="28"/>
          <w:szCs w:val="28"/>
        </w:rPr>
      </w:pPr>
      <w:r w:rsidRPr="00FF74DE">
        <w:rPr>
          <w:rStyle w:val="c7"/>
          <w:bCs/>
          <w:color w:val="000000" w:themeColor="text1"/>
          <w:sz w:val="28"/>
          <w:szCs w:val="28"/>
        </w:rPr>
        <w:t>Оббегают конус и возвращаются обратно. Галошу предают следующему игроку. Кто быстрее закончит эстафету?</w:t>
      </w:r>
    </w:p>
    <w:p w:rsidR="00342986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 w:themeColor="text1"/>
          <w:sz w:val="28"/>
          <w:szCs w:val="28"/>
        </w:rPr>
      </w:pPr>
      <w:r w:rsidRPr="00FF74DE">
        <w:rPr>
          <w:rStyle w:val="c7"/>
          <w:b/>
          <w:bCs/>
          <w:color w:val="000000" w:themeColor="text1"/>
          <w:sz w:val="28"/>
          <w:szCs w:val="28"/>
        </w:rPr>
        <w:t>Осень</w:t>
      </w:r>
      <w:r w:rsidRPr="00FF74DE">
        <w:rPr>
          <w:rStyle w:val="c7"/>
          <w:bCs/>
          <w:color w:val="000000" w:themeColor="text1"/>
          <w:sz w:val="28"/>
          <w:szCs w:val="28"/>
        </w:rPr>
        <w:t xml:space="preserve">. Молодцы, девочки и мальчики! Не испугались </w:t>
      </w:r>
      <w:r w:rsidR="006F2333">
        <w:rPr>
          <w:rStyle w:val="c7"/>
          <w:bCs/>
          <w:color w:val="000000" w:themeColor="text1"/>
          <w:sz w:val="28"/>
          <w:szCs w:val="28"/>
        </w:rPr>
        <w:t xml:space="preserve">ни </w:t>
      </w:r>
      <w:r w:rsidRPr="00FF74DE">
        <w:rPr>
          <w:rStyle w:val="c7"/>
          <w:bCs/>
          <w:color w:val="000000" w:themeColor="text1"/>
          <w:sz w:val="28"/>
          <w:szCs w:val="28"/>
        </w:rPr>
        <w:t>осеннего дождика</w:t>
      </w:r>
      <w:r w:rsidR="006F2333">
        <w:rPr>
          <w:rStyle w:val="c7"/>
          <w:bCs/>
          <w:color w:val="000000" w:themeColor="text1"/>
          <w:sz w:val="28"/>
          <w:szCs w:val="28"/>
        </w:rPr>
        <w:t>, ни осенних луж</w:t>
      </w:r>
      <w:r w:rsidRPr="00FF74DE">
        <w:rPr>
          <w:rStyle w:val="c7"/>
          <w:bCs/>
          <w:color w:val="000000" w:themeColor="text1"/>
          <w:sz w:val="28"/>
          <w:szCs w:val="28"/>
        </w:rPr>
        <w:t>!</w:t>
      </w:r>
    </w:p>
    <w:p w:rsidR="00FF74DE" w:rsidRPr="00FF74DE" w:rsidRDefault="00FF74DE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 w:themeColor="text1"/>
          <w:sz w:val="28"/>
          <w:szCs w:val="28"/>
        </w:rPr>
      </w:pPr>
      <w:r w:rsidRPr="00FF74DE">
        <w:rPr>
          <w:rStyle w:val="c7"/>
          <w:b/>
          <w:bCs/>
          <w:color w:val="000000" w:themeColor="text1"/>
          <w:sz w:val="28"/>
          <w:szCs w:val="28"/>
        </w:rPr>
        <w:t>Ведущий</w:t>
      </w:r>
      <w:r w:rsidRPr="00FF74DE">
        <w:rPr>
          <w:rStyle w:val="c13"/>
          <w:color w:val="000000" w:themeColor="text1"/>
          <w:sz w:val="28"/>
          <w:szCs w:val="28"/>
        </w:rPr>
        <w:t>. Замечательное, красивое время года - осень! Она радует нас своими красками, своим богатством. Ребята, а какие в осеннем лесу богатства?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  <w:r w:rsidRPr="00FF74DE">
        <w:rPr>
          <w:rStyle w:val="c13"/>
          <w:color w:val="000000" w:themeColor="text1"/>
          <w:sz w:val="28"/>
          <w:szCs w:val="28"/>
        </w:rPr>
        <w:t>(Ответы детей)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  <w:r w:rsidRPr="00FF74DE">
        <w:rPr>
          <w:rStyle w:val="c7"/>
          <w:b/>
          <w:bCs/>
          <w:color w:val="000000" w:themeColor="text1"/>
          <w:sz w:val="28"/>
          <w:szCs w:val="28"/>
        </w:rPr>
        <w:t>Ведущий</w:t>
      </w:r>
      <w:r w:rsidRPr="00FF74DE">
        <w:rPr>
          <w:rStyle w:val="c13"/>
          <w:color w:val="000000" w:themeColor="text1"/>
          <w:sz w:val="28"/>
          <w:szCs w:val="28"/>
        </w:rPr>
        <w:t xml:space="preserve">. 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74DE">
        <w:rPr>
          <w:color w:val="000000" w:themeColor="text1"/>
          <w:sz w:val="28"/>
          <w:szCs w:val="28"/>
        </w:rPr>
        <w:t>В лесу, в лесочке</w:t>
      </w:r>
    </w:p>
    <w:p w:rsidR="00342986" w:rsidRPr="00FF74DE" w:rsidRDefault="00342986" w:rsidP="0034298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 w:themeColor="text1"/>
          <w:sz w:val="22"/>
          <w:szCs w:val="22"/>
        </w:rPr>
      </w:pPr>
      <w:r w:rsidRPr="00FF74DE">
        <w:rPr>
          <w:color w:val="000000" w:themeColor="text1"/>
          <w:sz w:val="28"/>
          <w:szCs w:val="28"/>
        </w:rPr>
        <w:t xml:space="preserve">Выросли </w:t>
      </w:r>
      <w:proofErr w:type="gramStart"/>
      <w:r w:rsidRPr="00FF74DE">
        <w:rPr>
          <w:color w:val="000000" w:themeColor="text1"/>
          <w:sz w:val="28"/>
          <w:szCs w:val="28"/>
        </w:rPr>
        <w:t>грибочки!</w:t>
      </w:r>
      <w:r w:rsidRPr="00FF74DE">
        <w:rPr>
          <w:color w:val="000000" w:themeColor="text1"/>
          <w:sz w:val="28"/>
          <w:szCs w:val="28"/>
        </w:rPr>
        <w:br/>
      </w:r>
      <w:r w:rsidRPr="00FF74DE">
        <w:rPr>
          <w:b/>
          <w:color w:val="000000" w:themeColor="text1"/>
          <w:sz w:val="28"/>
          <w:szCs w:val="28"/>
        </w:rPr>
        <w:t>Игра</w:t>
      </w:r>
      <w:proofErr w:type="gramEnd"/>
      <w:r w:rsidRPr="00FF74DE">
        <w:rPr>
          <w:b/>
          <w:color w:val="000000" w:themeColor="text1"/>
          <w:sz w:val="28"/>
          <w:szCs w:val="28"/>
        </w:rPr>
        <w:t xml:space="preserve"> – соревнование «На грибной полянке».</w:t>
      </w:r>
    </w:p>
    <w:p w:rsidR="00342986" w:rsidRDefault="00342986" w:rsidP="003429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двух обручах расставлены кегли (по 8-9 штук). Это «грибы».  Приглашаются по два участника. Кто соберет больше грибов? Кто окажется более удачливым? Игра проводится </w:t>
      </w:r>
      <w:r w:rsidR="00197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2-3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раза.</w:t>
      </w:r>
    </w:p>
    <w:p w:rsidR="00FF74DE" w:rsidRPr="00FF74DE" w:rsidRDefault="00FF74DE" w:rsidP="003429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42986" w:rsidRPr="00FF74DE" w:rsidRDefault="00342986" w:rsidP="003429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74DE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FF74DE">
        <w:rPr>
          <w:rStyle w:val="c13"/>
          <w:rFonts w:ascii="Times New Roman" w:hAnsi="Times New Roman" w:cs="Times New Roman"/>
          <w:color w:val="000000" w:themeColor="text1"/>
          <w:sz w:val="28"/>
          <w:szCs w:val="28"/>
        </w:rPr>
        <w:t xml:space="preserve">. Осень щедра подарками. Осень -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</w:t>
      </w:r>
      <w:r w:rsidR="0019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богатого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урожай.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Дети, а что осенью с грядок собираем? Что вырастает на дачах? (Ответы детей). </w:t>
      </w:r>
    </w:p>
    <w:p w:rsidR="00342986" w:rsidRPr="00FF74DE" w:rsidRDefault="00342986" w:rsidP="003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Ведущий.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</w:t>
      </w:r>
      <w:r w:rsidR="006F2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герои какой сказки вырастили необыкновенный по величине овощ? (ответы детей) </w:t>
      </w:r>
    </w:p>
    <w:p w:rsidR="00342986" w:rsidRPr="00FF74DE" w:rsidRDefault="00342986" w:rsidP="003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="00197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давайте поможем </w:t>
      </w:r>
      <w:r w:rsid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вытянуть репку.</w:t>
      </w: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340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40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соревнование «Репка»</w:t>
      </w: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Игроки надевают маски персонажей сказки «Репка». Под веселую музыку участники двигаются врассыпную по залу. По сигналу «Репка!» - игроки строятся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порядку за своей «репкой»</w:t>
      </w: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 сказке «Репка» (репка, дед, бабка, внучка, Жучка, кошка, мышка). </w:t>
      </w: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две команды, по 7 игроков в каждой.</w:t>
      </w:r>
    </w:p>
    <w:p w:rsidR="00342986" w:rsidRPr="00FF74DE" w:rsidRDefault="00342986" w:rsidP="003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>Какая команда самая быстрая и дружная?!</w:t>
      </w: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42986" w:rsidRDefault="00342986" w:rsidP="003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Осень. 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Молодцы, ребят</w:t>
      </w:r>
      <w:r w:rsidR="00197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а, были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внимательными</w:t>
      </w:r>
      <w:r w:rsidR="00197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находчивыми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F74DE" w:rsidRPr="00FF74DE" w:rsidRDefault="00FF74DE" w:rsidP="003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2986" w:rsidRPr="00FF74DE" w:rsidRDefault="00342986" w:rsidP="0034298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Осенью не только листочки улетают с деревьев, но и перелётные птицы летят в тёплые края. И как же нам грустно бывает, когда осенью клином стремится на юг перелётная птица! 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весной снова прилетят к нам, а чтобы вы не грустили, я сейчас превращу вас в птичек! </w:t>
      </w: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Подвижная</w:t>
      </w:r>
      <w:r w:rsidRPr="00FF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 «Птички в гнездышках»</w:t>
      </w:r>
    </w:p>
    <w:p w:rsidR="00342986" w:rsidRDefault="00342986" w:rsidP="0034298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одной команды - «птички» под музыку свободно летают по залу, а игроки второй команды - «гнездышки» стоят в большом кругу. Пока первые двигаются, последние могут поменяться местами. Когда музыка смолкает, «птички» летят к «гнездышкам». Игра повторяется. </w:t>
      </w:r>
    </w:p>
    <w:p w:rsidR="00FF74DE" w:rsidRPr="00FF74DE" w:rsidRDefault="00FF74DE" w:rsidP="0034298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2986" w:rsidRPr="00FF74DE" w:rsidRDefault="00342986" w:rsidP="0034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Осень. 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у меня для вас есть еще одна игра.</w:t>
      </w:r>
      <w:r w:rsidR="00B05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моей осенней корзинке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есть </w:t>
      </w:r>
      <w:r w:rsidR="00B05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очень полезные 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осенние дары </w:t>
      </w:r>
      <w:r w:rsid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это 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овощи и фрукты. Если я покажу овощ (муляж), вы должны присесть, если фрукт (муляж) – должны стоять, подняв руки вверх. </w:t>
      </w:r>
    </w:p>
    <w:p w:rsidR="00342986" w:rsidRDefault="00342986" w:rsidP="0034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малой подвижности «Овощи и фрукты».</w:t>
      </w:r>
    </w:p>
    <w:p w:rsidR="00FF74DE" w:rsidRPr="00FF74DE" w:rsidRDefault="00FF74DE" w:rsidP="0034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Осень. 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Молодцы, девочки и мальчики.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 этим заданием вы справились!</w:t>
      </w:r>
    </w:p>
    <w:p w:rsidR="00F723D6" w:rsidRDefault="00342986" w:rsidP="003429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вот и подошел к концу наш осенний праздник! Теперь вы знаете, ребята, что осенью тоже есть много веселых игр и развлечений. </w:t>
      </w:r>
    </w:p>
    <w:p w:rsidR="00F723D6" w:rsidRDefault="00F723D6" w:rsidP="00F72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</w:p>
    <w:p w:rsidR="00F723D6" w:rsidRPr="00BB4E94" w:rsidRDefault="00F723D6" w:rsidP="00F72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сказал, что осень</w:t>
      </w:r>
      <w:r w:rsidRPr="00BB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грустная пора?</w:t>
      </w:r>
      <w:r w:rsidRPr="00BB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23D6" w:rsidRPr="00BB4E94" w:rsidRDefault="00F723D6" w:rsidP="00F72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по лужам</w:t>
      </w:r>
      <w:r w:rsidRPr="00BB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детвора.</w:t>
      </w:r>
    </w:p>
    <w:p w:rsidR="00F723D6" w:rsidRPr="00BB4E94" w:rsidRDefault="00F723D6" w:rsidP="00F72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листочки в воздухе кружат,</w:t>
      </w:r>
    </w:p>
    <w:p w:rsidR="00F723D6" w:rsidRPr="00BB4E94" w:rsidRDefault="00F723D6" w:rsidP="00F72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стеклу дождинки весело стучат.</w:t>
      </w:r>
    </w:p>
    <w:p w:rsidR="00F723D6" w:rsidRDefault="00F723D6" w:rsidP="003429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A43" w:rsidRDefault="00F723D6" w:rsidP="00197A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FF7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Ребята,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42986"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понравилось играть с нашей Гостьей?</w:t>
      </w:r>
      <w:r w:rsidR="00B05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A43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197A43" w:rsidRDefault="00F723D6" w:rsidP="00197A4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Волшебница-О</w:t>
      </w:r>
      <w:r w:rsidR="00342986" w:rsidRPr="00F7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сень пришла и уйдёт, </w:t>
      </w:r>
    </w:p>
    <w:p w:rsidR="00F723D6" w:rsidRPr="00B0548C" w:rsidRDefault="00197A43" w:rsidP="00197A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986" w:rsidRPr="00F72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это не грустно - придёт через год! </w:t>
      </w:r>
    </w:p>
    <w:p w:rsidR="00342986" w:rsidRPr="00FF74DE" w:rsidRDefault="00342986" w:rsidP="00F723D6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прощаются с </w:t>
      </w:r>
      <w:r w:rsidRPr="00FF7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Осенью</w:t>
      </w:r>
      <w:r w:rsidRPr="00FF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1FBA" w:rsidRDefault="00171FBA"/>
    <w:sectPr w:rsidR="001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8F"/>
    <w:rsid w:val="00171FBA"/>
    <w:rsid w:val="00197A43"/>
    <w:rsid w:val="00340E54"/>
    <w:rsid w:val="00342986"/>
    <w:rsid w:val="006F2333"/>
    <w:rsid w:val="00A85E8F"/>
    <w:rsid w:val="00B0548C"/>
    <w:rsid w:val="00F723D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818B-AF5E-42A3-8F98-0218C97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342986"/>
  </w:style>
  <w:style w:type="paragraph" w:customStyle="1" w:styleId="c19">
    <w:name w:val="c19"/>
    <w:basedOn w:val="a"/>
    <w:rsid w:val="003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42986"/>
  </w:style>
  <w:style w:type="character" w:customStyle="1" w:styleId="c2">
    <w:name w:val="c2"/>
    <w:basedOn w:val="a0"/>
    <w:rsid w:val="00342986"/>
  </w:style>
  <w:style w:type="character" w:customStyle="1" w:styleId="c3">
    <w:name w:val="c3"/>
    <w:basedOn w:val="a0"/>
    <w:rsid w:val="00342986"/>
  </w:style>
  <w:style w:type="paragraph" w:styleId="a3">
    <w:name w:val="Normal (Web)"/>
    <w:basedOn w:val="a"/>
    <w:uiPriority w:val="99"/>
    <w:unhideWhenUsed/>
    <w:rsid w:val="003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2986"/>
  </w:style>
  <w:style w:type="character" w:customStyle="1" w:styleId="c13">
    <w:name w:val="c13"/>
    <w:basedOn w:val="a0"/>
    <w:rsid w:val="00342986"/>
  </w:style>
  <w:style w:type="character" w:customStyle="1" w:styleId="c0">
    <w:name w:val="c0"/>
    <w:basedOn w:val="a0"/>
    <w:rsid w:val="00342986"/>
  </w:style>
  <w:style w:type="paragraph" w:customStyle="1" w:styleId="c2c5">
    <w:name w:val="c2 c5"/>
    <w:basedOn w:val="a"/>
    <w:rsid w:val="003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98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2020-11-14T17:40:00Z</dcterms:created>
  <dcterms:modified xsi:type="dcterms:W3CDTF">2020-11-14T18:21:00Z</dcterms:modified>
</cp:coreProperties>
</file>