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0B" w:rsidRDefault="00210E22" w:rsidP="00B04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81469">
        <w:rPr>
          <w:rFonts w:ascii="Times New Roman" w:hAnsi="Times New Roman" w:cs="Times New Roman"/>
          <w:sz w:val="28"/>
          <w:szCs w:val="28"/>
        </w:rPr>
        <w:t>ТЕМА:</w:t>
      </w:r>
      <w:r w:rsidR="00F379CC">
        <w:rPr>
          <w:rFonts w:ascii="Times New Roman" w:hAnsi="Times New Roman" w:cs="Times New Roman"/>
          <w:sz w:val="28"/>
          <w:szCs w:val="28"/>
        </w:rPr>
        <w:t xml:space="preserve"> </w:t>
      </w:r>
      <w:r w:rsidR="00B04E0B" w:rsidRPr="00572C3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«Путешествие в </w:t>
      </w:r>
      <w:r w:rsidR="00B04E0B">
        <w:rPr>
          <w:rFonts w:ascii="Times New Roman" w:eastAsia="Times New Roman" w:hAnsi="Times New Roman" w:cs="Times New Roman"/>
          <w:b/>
          <w:bCs/>
          <w:color w:val="000000"/>
          <w:sz w:val="28"/>
        </w:rPr>
        <w:t>город</w:t>
      </w:r>
      <w:r w:rsidR="00B04E0B" w:rsidRPr="00572C3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Красивой речи»</w:t>
      </w:r>
    </w:p>
    <w:p w:rsidR="00AC4735" w:rsidRPr="00581469" w:rsidRDefault="00AC4735" w:rsidP="005814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E0B" w:rsidRPr="00572C3C" w:rsidRDefault="00210E22" w:rsidP="00B04E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81469">
        <w:rPr>
          <w:rFonts w:ascii="Times New Roman" w:hAnsi="Times New Roman" w:cs="Times New Roman"/>
          <w:sz w:val="28"/>
          <w:szCs w:val="28"/>
        </w:rPr>
        <w:t>ЦЕЛЬ</w:t>
      </w:r>
      <w:r w:rsidR="00B04E0B">
        <w:rPr>
          <w:rFonts w:ascii="Times New Roman" w:hAnsi="Times New Roman" w:cs="Times New Roman"/>
          <w:sz w:val="28"/>
          <w:szCs w:val="28"/>
        </w:rPr>
        <w:t>:</w:t>
      </w:r>
      <w:r w:rsidR="0036214D">
        <w:rPr>
          <w:rFonts w:ascii="Times New Roman" w:hAnsi="Times New Roman" w:cs="Times New Roman"/>
          <w:sz w:val="28"/>
          <w:szCs w:val="28"/>
        </w:rPr>
        <w:t xml:space="preserve"> </w:t>
      </w:r>
      <w:r w:rsidR="00CF2876">
        <w:rPr>
          <w:rFonts w:ascii="Times New Roman" w:hAnsi="Times New Roman" w:cs="Times New Roman"/>
          <w:sz w:val="28"/>
          <w:szCs w:val="28"/>
        </w:rPr>
        <w:t>Создать условия для совершенствования</w:t>
      </w:r>
      <w:r w:rsidR="0036214D">
        <w:rPr>
          <w:rFonts w:ascii="Times New Roman" w:hAnsi="Times New Roman" w:cs="Times New Roman"/>
          <w:sz w:val="28"/>
          <w:szCs w:val="28"/>
        </w:rPr>
        <w:t xml:space="preserve"> </w:t>
      </w:r>
      <w:r w:rsidR="00CF2876">
        <w:rPr>
          <w:rFonts w:ascii="Times New Roman" w:hAnsi="Times New Roman" w:cs="Times New Roman"/>
          <w:sz w:val="28"/>
          <w:szCs w:val="28"/>
        </w:rPr>
        <w:t xml:space="preserve">диалогической и монологической формы речи, </w:t>
      </w:r>
      <w:r w:rsidR="0036214D">
        <w:rPr>
          <w:rFonts w:ascii="Times New Roman" w:hAnsi="Times New Roman" w:cs="Times New Roman"/>
          <w:sz w:val="28"/>
          <w:szCs w:val="28"/>
        </w:rPr>
        <w:t>формировать умение вести диалог между воспитателем и ребенком, между детьми</w:t>
      </w:r>
      <w:r w:rsidR="00B04E0B">
        <w:rPr>
          <w:rFonts w:ascii="Times New Roman" w:hAnsi="Times New Roman" w:cs="Times New Roman"/>
          <w:sz w:val="28"/>
          <w:szCs w:val="28"/>
        </w:rPr>
        <w:t xml:space="preserve"> </w:t>
      </w:r>
      <w:r w:rsidR="00B04E0B" w:rsidRPr="00572C3C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04E0B" w:rsidRPr="00B04E0B" w:rsidRDefault="00B04E0B" w:rsidP="005814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E22" w:rsidRDefault="00210E22" w:rsidP="005814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69">
        <w:rPr>
          <w:rFonts w:ascii="Times New Roman" w:hAnsi="Times New Roman" w:cs="Times New Roman"/>
          <w:sz w:val="28"/>
          <w:szCs w:val="28"/>
        </w:rPr>
        <w:t>ЗАДАЧИ:</w:t>
      </w:r>
    </w:p>
    <w:p w:rsidR="00B04E0B" w:rsidRPr="00572C3C" w:rsidRDefault="00B04E0B" w:rsidP="00B04E0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</w:rPr>
      </w:pPr>
      <w:r w:rsidRPr="00572C3C">
        <w:rPr>
          <w:rFonts w:ascii="Times New Roman" w:eastAsia="Times New Roman" w:hAnsi="Times New Roman" w:cs="Times New Roman"/>
          <w:color w:val="000000"/>
          <w:sz w:val="28"/>
        </w:rPr>
        <w:t>Развивать связную речь, навык</w:t>
      </w:r>
      <w:r w:rsidR="0036214D">
        <w:rPr>
          <w:rFonts w:ascii="Times New Roman" w:eastAsia="Times New Roman" w:hAnsi="Times New Roman" w:cs="Times New Roman"/>
          <w:color w:val="000000"/>
          <w:sz w:val="28"/>
        </w:rPr>
        <w:t>ов диалогического</w:t>
      </w:r>
      <w:r w:rsidRPr="00572C3C">
        <w:rPr>
          <w:rFonts w:ascii="Times New Roman" w:eastAsia="Times New Roman" w:hAnsi="Times New Roman" w:cs="Times New Roman"/>
          <w:color w:val="000000"/>
          <w:sz w:val="28"/>
        </w:rPr>
        <w:t xml:space="preserve"> речевого общения, добиваться полных ответов на вопросы;</w:t>
      </w:r>
    </w:p>
    <w:p w:rsidR="00B04E0B" w:rsidRPr="00572C3C" w:rsidRDefault="00B04E0B" w:rsidP="00B04E0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</w:rPr>
      </w:pPr>
      <w:r w:rsidRPr="00572C3C">
        <w:rPr>
          <w:rFonts w:ascii="Times New Roman" w:eastAsia="Times New Roman" w:hAnsi="Times New Roman" w:cs="Times New Roman"/>
          <w:color w:val="000000"/>
          <w:sz w:val="28"/>
        </w:rPr>
        <w:t>Закрепить и обобщить знание детей 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личных местоимениях и умение подбирать слова с помощью рифмы</w:t>
      </w:r>
      <w:r w:rsidRPr="00572C3C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04E0B" w:rsidRPr="00572C3C" w:rsidRDefault="00B04E0B" w:rsidP="00B04E0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</w:rPr>
      </w:pPr>
      <w:r w:rsidRPr="00572C3C">
        <w:rPr>
          <w:rFonts w:ascii="Times New Roman" w:eastAsia="Times New Roman" w:hAnsi="Times New Roman" w:cs="Times New Roman"/>
          <w:color w:val="000000"/>
          <w:sz w:val="28"/>
        </w:rPr>
        <w:t>Воспитывать самостоятельность, активность, культуру общения и чувство коллективизма способствовать воспитанию доброты, желанию помогать тем, кто нуждается в помощи;</w:t>
      </w:r>
    </w:p>
    <w:p w:rsidR="00B04E0B" w:rsidRPr="00572C3C" w:rsidRDefault="00B04E0B" w:rsidP="00B04E0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</w:rPr>
      </w:pPr>
      <w:r w:rsidRPr="00572C3C">
        <w:rPr>
          <w:rFonts w:ascii="Times New Roman" w:eastAsia="Times New Roman" w:hAnsi="Times New Roman" w:cs="Times New Roman"/>
          <w:color w:val="000000"/>
          <w:sz w:val="28"/>
        </w:rPr>
        <w:t>Создавать положительный эмоциональный фон.</w:t>
      </w:r>
    </w:p>
    <w:p w:rsidR="00B04E0B" w:rsidRDefault="00B04E0B" w:rsidP="00B04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572C3C">
        <w:rPr>
          <w:rFonts w:ascii="Times New Roman" w:eastAsia="Times New Roman" w:hAnsi="Times New Roman" w:cs="Times New Roman"/>
          <w:color w:val="000000"/>
          <w:sz w:val="28"/>
        </w:rPr>
        <w:t xml:space="preserve">Словарная работа: фантазия,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поэзия. </w:t>
      </w:r>
    </w:p>
    <w:p w:rsidR="00B42AFA" w:rsidRPr="00581469" w:rsidRDefault="00B42AFA" w:rsidP="005814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69">
        <w:rPr>
          <w:rFonts w:ascii="Times New Roman" w:hAnsi="Times New Roman" w:cs="Times New Roman"/>
          <w:sz w:val="28"/>
          <w:szCs w:val="28"/>
        </w:rPr>
        <w:t>Возрастная группа:</w:t>
      </w:r>
      <w:r w:rsidR="00B04E0B">
        <w:rPr>
          <w:rFonts w:ascii="Times New Roman" w:hAnsi="Times New Roman" w:cs="Times New Roman"/>
          <w:sz w:val="28"/>
          <w:szCs w:val="28"/>
        </w:rPr>
        <w:t xml:space="preserve"> </w:t>
      </w:r>
      <w:r w:rsidR="00A946F7">
        <w:rPr>
          <w:rFonts w:ascii="Times New Roman" w:hAnsi="Times New Roman" w:cs="Times New Roman"/>
          <w:sz w:val="28"/>
          <w:szCs w:val="28"/>
        </w:rPr>
        <w:t>старашая</w:t>
      </w:r>
    </w:p>
    <w:p w:rsidR="001B663F" w:rsidRPr="00581469" w:rsidRDefault="009677D1" w:rsidP="005814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69">
        <w:rPr>
          <w:rFonts w:ascii="Times New Roman" w:hAnsi="Times New Roman" w:cs="Times New Roman"/>
          <w:sz w:val="28"/>
          <w:szCs w:val="28"/>
        </w:rPr>
        <w:t>Ф.И.О. педагога:</w:t>
      </w:r>
    </w:p>
    <w:p w:rsidR="001B663F" w:rsidRPr="00581469" w:rsidRDefault="00B04E0B" w:rsidP="005814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Бородина Нина Александровна</w:t>
      </w:r>
    </w:p>
    <w:p w:rsidR="00581469" w:rsidRDefault="009677D1" w:rsidP="00A00CA4">
      <w:pPr>
        <w:jc w:val="both"/>
        <w:rPr>
          <w:rFonts w:ascii="Times New Roman" w:hAnsi="Times New Roman" w:cs="Times New Roman"/>
          <w:sz w:val="28"/>
          <w:szCs w:val="28"/>
        </w:rPr>
      </w:pPr>
      <w:r w:rsidRPr="00581469">
        <w:rPr>
          <w:rFonts w:ascii="Times New Roman" w:hAnsi="Times New Roman" w:cs="Times New Roman"/>
          <w:sz w:val="28"/>
          <w:szCs w:val="28"/>
        </w:rPr>
        <w:t>МАТЕРИАЛЫ И ОБОРУДОВАНИЯ:</w:t>
      </w:r>
      <w:r w:rsidR="00B04E0B">
        <w:rPr>
          <w:rFonts w:ascii="Times New Roman" w:hAnsi="Times New Roman" w:cs="Times New Roman"/>
          <w:sz w:val="28"/>
          <w:szCs w:val="28"/>
        </w:rPr>
        <w:t xml:space="preserve"> портрет  И.Е.Белоусова, аудиозапись стихотворения «Пришла красавица весна», картина к стихотворению, коробочка с замочками, игра «Размести по домикам», игра «Подбери рифму»</w:t>
      </w:r>
    </w:p>
    <w:p w:rsidR="00B04E0B" w:rsidRDefault="00B04E0B" w:rsidP="00A00C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E0B" w:rsidRDefault="00B04E0B" w:rsidP="00A00C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E0B" w:rsidRDefault="00B04E0B" w:rsidP="00A00C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E0B" w:rsidRDefault="00B04E0B" w:rsidP="00A00C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E0B" w:rsidRDefault="00B04E0B" w:rsidP="00A00C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175" w:rsidRDefault="00E94175" w:rsidP="00A00C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175" w:rsidRDefault="00E94175" w:rsidP="00A00C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E0B" w:rsidRDefault="00B04E0B" w:rsidP="00A00C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E0B" w:rsidRDefault="00B04E0B" w:rsidP="00A00C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63F" w:rsidRDefault="001B663F"/>
    <w:tbl>
      <w:tblPr>
        <w:tblStyle w:val="a4"/>
        <w:tblW w:w="15276" w:type="dxa"/>
        <w:tblLayout w:type="fixed"/>
        <w:tblLook w:val="04A0"/>
      </w:tblPr>
      <w:tblGrid>
        <w:gridCol w:w="2943"/>
        <w:gridCol w:w="3261"/>
        <w:gridCol w:w="5670"/>
        <w:gridCol w:w="3402"/>
      </w:tblGrid>
      <w:tr w:rsidR="001B663F" w:rsidRPr="001B663F" w:rsidTr="00E92088">
        <w:tc>
          <w:tcPr>
            <w:tcW w:w="2943" w:type="dxa"/>
          </w:tcPr>
          <w:p w:rsidR="001B663F" w:rsidRPr="001B663F" w:rsidRDefault="001B663F" w:rsidP="001B66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B663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Этапы ОД (части)</w:t>
            </w:r>
          </w:p>
        </w:tc>
        <w:tc>
          <w:tcPr>
            <w:tcW w:w="3261" w:type="dxa"/>
          </w:tcPr>
          <w:p w:rsidR="001B663F" w:rsidRPr="001B663F" w:rsidRDefault="001B663F" w:rsidP="001B66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B663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Продолжительность части</w:t>
            </w:r>
          </w:p>
        </w:tc>
        <w:tc>
          <w:tcPr>
            <w:tcW w:w="5670" w:type="dxa"/>
          </w:tcPr>
          <w:p w:rsidR="001B663F" w:rsidRPr="001B663F" w:rsidRDefault="001B663F" w:rsidP="001B66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B663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Содержание образовательной деятельности</w:t>
            </w:r>
          </w:p>
        </w:tc>
        <w:tc>
          <w:tcPr>
            <w:tcW w:w="3402" w:type="dxa"/>
          </w:tcPr>
          <w:p w:rsidR="001B663F" w:rsidRPr="001B663F" w:rsidRDefault="001B663F" w:rsidP="001B66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B663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Планируемые</w:t>
            </w:r>
          </w:p>
          <w:p w:rsidR="001B663F" w:rsidRPr="001B663F" w:rsidRDefault="001B663F" w:rsidP="001B663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B663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результаты</w:t>
            </w:r>
          </w:p>
        </w:tc>
      </w:tr>
      <w:tr w:rsidR="001B663F" w:rsidRPr="001B663F" w:rsidTr="00581469">
        <w:trPr>
          <w:trHeight w:val="3291"/>
        </w:trPr>
        <w:tc>
          <w:tcPr>
            <w:tcW w:w="2943" w:type="dxa"/>
          </w:tcPr>
          <w:p w:rsidR="001B663F" w:rsidRDefault="00B05FF2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Вводная часть</w:t>
            </w:r>
          </w:p>
          <w:p w:rsidR="00B05FF2" w:rsidRDefault="00B05FF2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Организация детей</w:t>
            </w:r>
          </w:p>
          <w:p w:rsidR="00B05FF2" w:rsidRPr="001B663F" w:rsidRDefault="00B05FF2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Создание проблемной ситуации</w:t>
            </w:r>
          </w:p>
        </w:tc>
        <w:tc>
          <w:tcPr>
            <w:tcW w:w="3261" w:type="dxa"/>
          </w:tcPr>
          <w:p w:rsidR="001B663F" w:rsidRPr="00B05FF2" w:rsidRDefault="003D5F06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B05FF2" w:rsidRPr="00B05FF2">
              <w:rPr>
                <w:rFonts w:ascii="Times New Roman" w:hAnsi="Times New Roman" w:cs="Times New Roman"/>
                <w:sz w:val="28"/>
                <w:szCs w:val="24"/>
              </w:rPr>
              <w:t xml:space="preserve"> мин</w:t>
            </w:r>
            <w:r w:rsidR="0058146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670" w:type="dxa"/>
          </w:tcPr>
          <w:p w:rsidR="00162838" w:rsidRPr="00140BC8" w:rsidRDefault="00162838" w:rsidP="00162838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140BC8">
              <w:rPr>
                <w:rFonts w:ascii="Times New Roman" w:hAnsi="Times New Roman" w:cs="Times New Roman"/>
                <w:bCs/>
                <w:iCs/>
                <w:color w:val="000000"/>
                <w:sz w:val="28"/>
              </w:rPr>
              <w:t>Дети входят, встают в круг, берутся за руки  и выполняют действия под приветствие:</w:t>
            </w:r>
          </w:p>
          <w:p w:rsidR="00162838" w:rsidRPr="00572C3C" w:rsidRDefault="00162838" w:rsidP="00162838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572C3C">
              <w:rPr>
                <w:rFonts w:ascii="Times New Roman" w:hAnsi="Times New Roman" w:cs="Times New Roman"/>
                <w:color w:val="000000"/>
                <w:sz w:val="28"/>
              </w:rPr>
              <w:t>Мы с тобой подружимся,</w:t>
            </w:r>
          </w:p>
          <w:p w:rsidR="00162838" w:rsidRPr="00572C3C" w:rsidRDefault="00162838" w:rsidP="00162838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572C3C">
              <w:rPr>
                <w:rFonts w:ascii="Times New Roman" w:hAnsi="Times New Roman" w:cs="Times New Roman"/>
                <w:color w:val="000000"/>
                <w:sz w:val="28"/>
              </w:rPr>
              <w:t>А потом покружимся,</w:t>
            </w:r>
          </w:p>
          <w:p w:rsidR="00162838" w:rsidRPr="00572C3C" w:rsidRDefault="00162838" w:rsidP="00162838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572C3C">
              <w:rPr>
                <w:rFonts w:ascii="Times New Roman" w:hAnsi="Times New Roman" w:cs="Times New Roman"/>
                <w:color w:val="000000"/>
                <w:sz w:val="28"/>
              </w:rPr>
              <w:t>Снова за руки возьмемся</w:t>
            </w:r>
          </w:p>
          <w:p w:rsidR="00162838" w:rsidRPr="00572C3C" w:rsidRDefault="00162838" w:rsidP="00162838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572C3C">
              <w:rPr>
                <w:rFonts w:ascii="Times New Roman" w:hAnsi="Times New Roman" w:cs="Times New Roman"/>
                <w:color w:val="000000"/>
                <w:sz w:val="28"/>
              </w:rPr>
              <w:t>И друг другу улыбнемся!</w:t>
            </w:r>
          </w:p>
          <w:p w:rsidR="00162838" w:rsidRDefault="00162838" w:rsidP="0016283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Ребята, когда я зашла в группу увидела письмо и сундучок. Давайте вместе прочитаем, что написано в письме.</w:t>
            </w:r>
          </w:p>
          <w:p w:rsidR="00162838" w:rsidRDefault="00162838" w:rsidP="001628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«Здравствуйте, дорогие ребята!</w:t>
            </w:r>
          </w:p>
          <w:p w:rsidR="00162838" w:rsidRDefault="00162838" w:rsidP="001628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Мы жители страны «Красивой речи»</w:t>
            </w:r>
          </w:p>
          <w:p w:rsidR="00162838" w:rsidRDefault="00162838" w:rsidP="001628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Нас заколдовала злая колдунья и мы хотим попросить вас о помощи</w:t>
            </w:r>
          </w:p>
          <w:p w:rsidR="00162838" w:rsidRDefault="00162838" w:rsidP="001628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Мы все были добрые а теперь стали – злые, были веселые, а стали – грустные, сильные, а теперь – слабые, трудолюбивые, а теперь – ленивые.</w:t>
            </w:r>
          </w:p>
          <w:p w:rsidR="00162838" w:rsidRDefault="00162838" w:rsidP="001628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Помогите нас расколдовать.</w:t>
            </w:r>
          </w:p>
          <w:p w:rsidR="00162838" w:rsidRDefault="00162838" w:rsidP="001628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Вам в помощь передаем сундучок с заданиями.</w:t>
            </w:r>
          </w:p>
          <w:p w:rsidR="00162838" w:rsidRDefault="00162838" w:rsidP="001628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Если со всеми заданиями справитесь, тогда и нам поможете»</w:t>
            </w:r>
          </w:p>
          <w:p w:rsidR="001B663F" w:rsidRPr="00B05FF2" w:rsidRDefault="001B663F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1B663F" w:rsidRDefault="00B05FF2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Интерес к предстоящей деятельности</w:t>
            </w:r>
            <w:r w:rsidR="0058146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581469" w:rsidRDefault="00581469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81469" w:rsidRDefault="00581469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Психологическая готовность детей к предстоящей деятельности.</w:t>
            </w:r>
          </w:p>
          <w:p w:rsidR="00581469" w:rsidRDefault="00581469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81469" w:rsidRDefault="00581469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Мотивация к речевой деятельности.</w:t>
            </w:r>
          </w:p>
          <w:p w:rsidR="00B05FF2" w:rsidRDefault="00B05FF2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05FF2" w:rsidRPr="00B05FF2" w:rsidRDefault="00B05FF2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B663F" w:rsidRPr="001B663F" w:rsidTr="001B663F">
        <w:trPr>
          <w:trHeight w:val="2531"/>
        </w:trPr>
        <w:tc>
          <w:tcPr>
            <w:tcW w:w="2943" w:type="dxa"/>
          </w:tcPr>
          <w:p w:rsidR="001B663F" w:rsidRPr="001B663F" w:rsidRDefault="00581469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Основная часть.</w:t>
            </w: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1" w:type="dxa"/>
          </w:tcPr>
          <w:p w:rsidR="001B663F" w:rsidRPr="00581469" w:rsidRDefault="00162838" w:rsidP="003D5F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</w:t>
            </w:r>
            <w:r w:rsidR="003D5F06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581469">
              <w:rPr>
                <w:rFonts w:ascii="Times New Roman" w:hAnsi="Times New Roman" w:cs="Times New Roman"/>
                <w:sz w:val="28"/>
                <w:szCs w:val="24"/>
              </w:rPr>
              <w:t xml:space="preserve"> мин.</w:t>
            </w:r>
          </w:p>
        </w:tc>
        <w:tc>
          <w:tcPr>
            <w:tcW w:w="5670" w:type="dxa"/>
          </w:tcPr>
          <w:p w:rsidR="00162838" w:rsidRDefault="00162838" w:rsidP="0016283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</w:rPr>
            </w:pPr>
            <w:bookmarkStart w:id="0" w:name="_GoBack"/>
            <w:bookmarkEnd w:id="0"/>
            <w:r w:rsidRPr="00F9056B">
              <w:rPr>
                <w:rFonts w:ascii="Times New Roman" w:hAnsi="Times New Roman" w:cs="Times New Roman"/>
                <w:b/>
                <w:color w:val="000000"/>
                <w:sz w:val="28"/>
              </w:rPr>
              <w:t>Воспитатель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: Ну, что ребята, готовы помочь жителям города «Красивой речи»?</w:t>
            </w:r>
          </w:p>
          <w:p w:rsidR="00162838" w:rsidRDefault="00162838" w:rsidP="0016283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Предлагаю вам отправится в путешествия  с помощью </w:t>
            </w:r>
            <w:r w:rsidRPr="00F9056B">
              <w:rPr>
                <w:rFonts w:ascii="Times New Roman" w:hAnsi="Times New Roman" w:cs="Times New Roman"/>
                <w:color w:val="000000"/>
                <w:sz w:val="28"/>
                <w:u w:val="single"/>
              </w:rPr>
              <w:t>фантазии.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Что такое фантазия? (это мечта, выдумка, которой нет на самом деле)</w:t>
            </w:r>
          </w:p>
          <w:p w:rsidR="00162838" w:rsidRDefault="00162838" w:rsidP="0016283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Закрываем глазки и повторяем за мной.</w:t>
            </w:r>
          </w:p>
          <w:p w:rsidR="00162838" w:rsidRPr="00572C3C" w:rsidRDefault="00162838" w:rsidP="00162838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</w:rPr>
            </w:pPr>
            <w:r w:rsidRPr="00572C3C">
              <w:rPr>
                <w:rFonts w:ascii="Times New Roman" w:hAnsi="Times New Roman" w:cs="Times New Roman"/>
                <w:color w:val="000000"/>
                <w:sz w:val="28"/>
              </w:rPr>
              <w:t>-У-У-У – я лечу</w:t>
            </w:r>
          </w:p>
          <w:p w:rsidR="00162838" w:rsidRPr="00572C3C" w:rsidRDefault="00162838" w:rsidP="00162838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</w:rPr>
            </w:pPr>
            <w:r w:rsidRPr="00572C3C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-О-О-О – далеко</w:t>
            </w:r>
          </w:p>
          <w:p w:rsidR="00162838" w:rsidRPr="00572C3C" w:rsidRDefault="00162838" w:rsidP="00162838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</w:rPr>
            </w:pPr>
            <w:r w:rsidRPr="00572C3C">
              <w:rPr>
                <w:rFonts w:ascii="Times New Roman" w:hAnsi="Times New Roman" w:cs="Times New Roman"/>
                <w:color w:val="000000"/>
                <w:sz w:val="28"/>
              </w:rPr>
              <w:t xml:space="preserve">— </w:t>
            </w:r>
            <w:proofErr w:type="spellStart"/>
            <w:r w:rsidRPr="00572C3C">
              <w:rPr>
                <w:rFonts w:ascii="Times New Roman" w:hAnsi="Times New Roman" w:cs="Times New Roman"/>
                <w:color w:val="000000"/>
                <w:sz w:val="28"/>
              </w:rPr>
              <w:t>Ши-Ши-Ши</w:t>
            </w:r>
            <w:proofErr w:type="spellEnd"/>
            <w:r w:rsidRPr="00572C3C">
              <w:rPr>
                <w:rFonts w:ascii="Times New Roman" w:hAnsi="Times New Roman" w:cs="Times New Roman"/>
                <w:color w:val="000000"/>
                <w:sz w:val="28"/>
              </w:rPr>
              <w:t xml:space="preserve"> – выше крыши</w:t>
            </w:r>
          </w:p>
          <w:p w:rsidR="00162838" w:rsidRDefault="00162838" w:rsidP="001628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72C3C">
              <w:rPr>
                <w:rFonts w:ascii="Times New Roman" w:hAnsi="Times New Roman" w:cs="Times New Roman"/>
                <w:color w:val="000000"/>
                <w:sz w:val="28"/>
              </w:rPr>
              <w:t xml:space="preserve">— </w:t>
            </w:r>
            <w:proofErr w:type="spellStart"/>
            <w:r w:rsidRPr="00572C3C">
              <w:rPr>
                <w:rFonts w:ascii="Times New Roman" w:hAnsi="Times New Roman" w:cs="Times New Roman"/>
                <w:color w:val="000000"/>
                <w:sz w:val="28"/>
              </w:rPr>
              <w:t>Шо-Шо-Шо</w:t>
            </w:r>
            <w:proofErr w:type="spellEnd"/>
            <w:r w:rsidRPr="00572C3C">
              <w:rPr>
                <w:rFonts w:ascii="Times New Roman" w:hAnsi="Times New Roman" w:cs="Times New Roman"/>
                <w:color w:val="000000"/>
                <w:sz w:val="28"/>
              </w:rPr>
              <w:t xml:space="preserve"> — хорошо</w:t>
            </w:r>
          </w:p>
          <w:p w:rsidR="00162838" w:rsidRPr="00572C3C" w:rsidRDefault="00162838" w:rsidP="00162838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  <w:p w:rsidR="00162838" w:rsidRDefault="00162838" w:rsidP="0016283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162838" w:rsidRPr="00935851" w:rsidRDefault="00162838" w:rsidP="00162838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40BC8">
              <w:rPr>
                <w:rFonts w:ascii="Times New Roman" w:hAnsi="Times New Roman" w:cs="Times New Roman"/>
                <w:b/>
                <w:color w:val="000000"/>
                <w:sz w:val="28"/>
              </w:rPr>
              <w:t>Замок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 с ноткой</w:t>
            </w:r>
          </w:p>
          <w:p w:rsidR="00162838" w:rsidRDefault="00162838" w:rsidP="0016283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(аудиозапись стихотворения Ивана Белоусова «Весна»)</w:t>
            </w:r>
          </w:p>
          <w:p w:rsidR="00162838" w:rsidRPr="0032782C" w:rsidRDefault="00162838" w:rsidP="00162838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Воспитатель: </w:t>
            </w:r>
            <w:r w:rsidRPr="0032782C">
              <w:rPr>
                <w:rFonts w:ascii="Times New Roman" w:hAnsi="Times New Roman" w:cs="Times New Roman"/>
                <w:bCs/>
                <w:color w:val="000000"/>
                <w:sz w:val="28"/>
              </w:rPr>
              <w:t>Ребята, присаживайтесь на стульчики.</w:t>
            </w:r>
          </w:p>
          <w:p w:rsidR="00162838" w:rsidRDefault="00162838" w:rsidP="00162838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r w:rsidRPr="0032782C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Одно из видов красивой речи – это поэтическая речь. Кто из вас знает, что такое </w:t>
            </w:r>
            <w:r w:rsidRPr="00F9056B">
              <w:rPr>
                <w:rFonts w:ascii="Times New Roman" w:hAnsi="Times New Roman" w:cs="Times New Roman"/>
                <w:bCs/>
                <w:color w:val="000000"/>
                <w:sz w:val="28"/>
                <w:u w:val="single"/>
              </w:rPr>
              <w:t>поэзия</w:t>
            </w:r>
            <w:r w:rsidRPr="0032782C">
              <w:rPr>
                <w:rFonts w:ascii="Times New Roman" w:hAnsi="Times New Roman" w:cs="Times New Roman"/>
                <w:bCs/>
                <w:color w:val="000000"/>
                <w:sz w:val="28"/>
              </w:rPr>
              <w:t>? (это стихи)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Обратите внимание перед вами портрет писателя И.Е.Белоусова и картина к стихотворению «Весна»</w:t>
            </w:r>
          </w:p>
          <w:p w:rsidR="00162838" w:rsidRDefault="00162838" w:rsidP="00162838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Жители города «Красивой речи» предлагают нам прослушать стихотворение и ответить  на вопросы. </w:t>
            </w:r>
          </w:p>
          <w:p w:rsidR="00162838" w:rsidRDefault="00162838" w:rsidP="00162838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Какие явления происходят с природой в стихотворении?</w:t>
            </w:r>
          </w:p>
          <w:p w:rsidR="00162838" w:rsidRDefault="00022D67" w:rsidP="00162838">
            <w:pPr>
              <w:pStyle w:val="a3"/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Что происходит с травой</w:t>
            </w:r>
            <w:r w:rsidR="00162838">
              <w:rPr>
                <w:rFonts w:ascii="Times New Roman" w:hAnsi="Times New Roman" w:cs="Times New Roman"/>
                <w:bCs/>
                <w:color w:val="000000"/>
                <w:sz w:val="28"/>
              </w:rPr>
              <w:t>? (позеленела)</w:t>
            </w:r>
          </w:p>
          <w:p w:rsidR="00162838" w:rsidRDefault="00162838" w:rsidP="00162838">
            <w:pPr>
              <w:pStyle w:val="a3"/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Солнце, что сделало со снегом? (растопила снег)</w:t>
            </w:r>
          </w:p>
          <w:p w:rsidR="00162838" w:rsidRDefault="0036214D" w:rsidP="00162838">
            <w:pPr>
              <w:pStyle w:val="a3"/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Что произошло с рекой</w:t>
            </w:r>
            <w:r w:rsidR="00162838">
              <w:rPr>
                <w:rFonts w:ascii="Times New Roman" w:hAnsi="Times New Roman" w:cs="Times New Roman"/>
                <w:bCs/>
                <w:color w:val="000000"/>
                <w:sz w:val="28"/>
              </w:rPr>
              <w:t>? (надулась и зимний снег сломила)</w:t>
            </w:r>
          </w:p>
          <w:p w:rsidR="00162838" w:rsidRDefault="00162838" w:rsidP="00162838">
            <w:pPr>
              <w:pStyle w:val="a3"/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Мороз, какой? (седой) , что сделал? (в трущобы спрятался лесные)</w:t>
            </w:r>
          </w:p>
          <w:p w:rsidR="00162838" w:rsidRDefault="00162838" w:rsidP="00162838">
            <w:pPr>
              <w:pStyle w:val="a3"/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Жаворонок, что делал? (пел над полями)</w:t>
            </w:r>
          </w:p>
          <w:p w:rsidR="00162838" w:rsidRPr="00F41755" w:rsidRDefault="00162838" w:rsidP="00162838">
            <w:pPr>
              <w:pStyle w:val="a3"/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О чем птичка щебетала? (хвалила приход весны)</w:t>
            </w:r>
          </w:p>
          <w:p w:rsidR="001B663F" w:rsidRDefault="00162838" w:rsidP="0016283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  <w:p w:rsidR="00162838" w:rsidRPr="00F9056B" w:rsidRDefault="00162838" w:rsidP="0016283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9056B">
              <w:rPr>
                <w:color w:val="000000"/>
                <w:sz w:val="28"/>
                <w:szCs w:val="28"/>
              </w:rPr>
              <w:t xml:space="preserve">Я буду читать предложения. Если такое бывает, вы поднимаете руки вверх и хлопаете. Если такого не бывает, то </w:t>
            </w:r>
            <w:r w:rsidRPr="00F9056B">
              <w:rPr>
                <w:color w:val="000000"/>
                <w:sz w:val="28"/>
                <w:szCs w:val="28"/>
              </w:rPr>
              <w:lastRenderedPageBreak/>
              <w:t>приседаете.</w:t>
            </w:r>
          </w:p>
          <w:p w:rsidR="00162838" w:rsidRPr="00F9056B" w:rsidRDefault="00162838" w:rsidP="0016283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9056B">
              <w:rPr>
                <w:color w:val="000000"/>
                <w:sz w:val="28"/>
                <w:szCs w:val="28"/>
              </w:rPr>
              <w:t>- Волк бродит по лесу. – Волк на дереве сидит.</w:t>
            </w:r>
          </w:p>
          <w:p w:rsidR="00162838" w:rsidRPr="00F9056B" w:rsidRDefault="00162838" w:rsidP="0016283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9056B">
              <w:rPr>
                <w:color w:val="000000"/>
                <w:sz w:val="28"/>
                <w:szCs w:val="28"/>
              </w:rPr>
              <w:t>- В кастрюле чашка варится. – Кошка по крыше гуляет.</w:t>
            </w:r>
          </w:p>
          <w:p w:rsidR="00162838" w:rsidRPr="00F9056B" w:rsidRDefault="00162838" w:rsidP="0016283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9056B">
              <w:rPr>
                <w:color w:val="000000"/>
                <w:sz w:val="28"/>
                <w:szCs w:val="28"/>
              </w:rPr>
              <w:t>- Лодка по небу плывёт. – Девочка рисует домик.</w:t>
            </w:r>
          </w:p>
          <w:p w:rsidR="00162838" w:rsidRPr="00F9056B" w:rsidRDefault="00162838" w:rsidP="0016283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9056B">
              <w:rPr>
                <w:color w:val="000000"/>
                <w:sz w:val="28"/>
                <w:szCs w:val="28"/>
              </w:rPr>
              <w:t>- Домик рисует девочку. – Заяц шубку меняет.</w:t>
            </w:r>
          </w:p>
          <w:p w:rsidR="00162838" w:rsidRPr="00F9056B" w:rsidRDefault="00162838" w:rsidP="0016283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9056B">
              <w:rPr>
                <w:color w:val="000000"/>
                <w:sz w:val="28"/>
                <w:szCs w:val="28"/>
              </w:rPr>
              <w:t>- Мама поехала на рынок. – Кот купил колбасу.</w:t>
            </w:r>
          </w:p>
          <w:p w:rsidR="00162838" w:rsidRPr="00F9056B" w:rsidRDefault="00162838" w:rsidP="0016283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9056B">
              <w:rPr>
                <w:color w:val="000000"/>
                <w:sz w:val="28"/>
                <w:szCs w:val="28"/>
              </w:rPr>
              <w:t>- Рыбка лежит на сковородке. – У слона четыре лапы.</w:t>
            </w:r>
          </w:p>
          <w:p w:rsidR="00162838" w:rsidRPr="00F9056B" w:rsidRDefault="00162838" w:rsidP="0016283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9056B">
              <w:rPr>
                <w:color w:val="000000"/>
                <w:sz w:val="28"/>
                <w:szCs w:val="28"/>
              </w:rPr>
              <w:t>- У курицы две ноги. – Курица меньше индюка.</w:t>
            </w:r>
          </w:p>
          <w:p w:rsidR="00162838" w:rsidRDefault="00162838" w:rsidP="0016283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9056B">
              <w:rPr>
                <w:color w:val="000000"/>
                <w:sz w:val="28"/>
                <w:szCs w:val="28"/>
              </w:rPr>
              <w:t>- Внук младше дедушки. – Дедушка учится в школе.</w:t>
            </w:r>
          </w:p>
          <w:p w:rsidR="00162838" w:rsidRDefault="00162838" w:rsidP="00162838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r w:rsidRPr="00572C3C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2.Замочек:  </w:t>
            </w:r>
            <w:r w:rsidRPr="00CB505C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Жители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города</w:t>
            </w:r>
            <w:r w:rsidRPr="00CB505C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«Красивой речи» предлагают нам поиграть в игру «Подбери рифму с помощью картинки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»</w:t>
            </w:r>
          </w:p>
          <w:p w:rsidR="00162838" w:rsidRDefault="00162838" w:rsidP="0016283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162838">
              <w:rPr>
                <w:b/>
                <w:bCs/>
                <w:color w:val="000000"/>
                <w:sz w:val="28"/>
              </w:rPr>
              <w:t>3. Замочек</w:t>
            </w:r>
            <w:r>
              <w:rPr>
                <w:bCs/>
                <w:color w:val="000000"/>
                <w:sz w:val="28"/>
              </w:rPr>
              <w:t>: Игра  «Рассели по домикам» Жители города прислали картинки, нам нужно расселить по домикам, все что изображено на картинках</w:t>
            </w:r>
          </w:p>
          <w:p w:rsidR="00162838" w:rsidRPr="00F9056B" w:rsidRDefault="00162838" w:rsidP="0016283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62838" w:rsidRPr="00581469" w:rsidRDefault="00162838" w:rsidP="0016283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2838" w:rsidRDefault="00162838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62838" w:rsidRPr="00581469" w:rsidRDefault="00162838" w:rsidP="0016283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Развивать артикуляционный аппарат, звукоподражание.</w:t>
            </w:r>
          </w:p>
          <w:p w:rsidR="00162838" w:rsidRPr="00581469" w:rsidRDefault="00162838" w:rsidP="0016283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62838" w:rsidRDefault="00162838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62838" w:rsidRDefault="00162838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62838" w:rsidRDefault="00162838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62838" w:rsidRDefault="00162838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62838" w:rsidRDefault="00162838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62838" w:rsidRDefault="00162838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62838" w:rsidRDefault="00162838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62838" w:rsidRDefault="00162838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62838" w:rsidRDefault="00162838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663F" w:rsidRDefault="00581469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Развивать диалого</w:t>
            </w:r>
            <w:r w:rsidR="000C7A41">
              <w:rPr>
                <w:rFonts w:ascii="Times New Roman" w:hAnsi="Times New Roman" w:cs="Times New Roman"/>
                <w:sz w:val="28"/>
                <w:szCs w:val="24"/>
              </w:rPr>
              <w:t>вую речь ,активизировать словарь детей.</w:t>
            </w:r>
          </w:p>
          <w:p w:rsidR="000C7A41" w:rsidRDefault="000C7A41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C7A41" w:rsidRDefault="000C7A41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C7A41" w:rsidRDefault="000C7A41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C7A41" w:rsidRDefault="000C7A41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162838" w:rsidRDefault="00162838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62838" w:rsidRDefault="00162838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C7A41" w:rsidRDefault="00361F73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Учить импровизировать и поддерживать внимание</w:t>
            </w:r>
            <w:r w:rsidR="004C3FE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0C7A41" w:rsidRDefault="000C7A41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C7A41" w:rsidRDefault="000C7A41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C7A41" w:rsidRDefault="000C7A41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C7A41" w:rsidRPr="000C7A41" w:rsidRDefault="000C7A41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162838" w:rsidRDefault="00162838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62838" w:rsidRDefault="00162838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5F06" w:rsidRDefault="003D5F06" w:rsidP="001B663F">
            <w:pPr>
              <w:rPr>
                <w:rFonts w:ascii="Arial" w:hAnsi="Arial" w:cs="Arial"/>
                <w:color w:val="444444"/>
                <w:shd w:val="clear" w:color="auto" w:fill="F4F4F4"/>
              </w:rPr>
            </w:pPr>
          </w:p>
          <w:p w:rsidR="003D5F06" w:rsidRDefault="003D5F06" w:rsidP="001B663F">
            <w:pPr>
              <w:rPr>
                <w:rFonts w:ascii="Arial" w:hAnsi="Arial" w:cs="Arial"/>
                <w:color w:val="444444"/>
                <w:shd w:val="clear" w:color="auto" w:fill="F4F4F4"/>
              </w:rPr>
            </w:pPr>
          </w:p>
          <w:p w:rsidR="003D5F06" w:rsidRDefault="003D5F06" w:rsidP="001B663F">
            <w:pPr>
              <w:rPr>
                <w:rFonts w:ascii="Arial" w:hAnsi="Arial" w:cs="Arial"/>
                <w:color w:val="444444"/>
                <w:shd w:val="clear" w:color="auto" w:fill="F4F4F4"/>
              </w:rPr>
            </w:pPr>
          </w:p>
          <w:p w:rsidR="003D5F06" w:rsidRDefault="003D5F06" w:rsidP="001B663F">
            <w:pPr>
              <w:rPr>
                <w:rFonts w:ascii="Arial" w:hAnsi="Arial" w:cs="Arial"/>
                <w:color w:val="444444"/>
                <w:shd w:val="clear" w:color="auto" w:fill="F4F4F4"/>
              </w:rPr>
            </w:pPr>
          </w:p>
          <w:p w:rsidR="003D5F06" w:rsidRDefault="003D5F06" w:rsidP="001B663F">
            <w:pPr>
              <w:rPr>
                <w:rFonts w:ascii="Arial" w:hAnsi="Arial" w:cs="Arial"/>
                <w:color w:val="444444"/>
                <w:shd w:val="clear" w:color="auto" w:fill="F4F4F4"/>
              </w:rPr>
            </w:pPr>
          </w:p>
          <w:p w:rsidR="003D5F06" w:rsidRDefault="003D5F06" w:rsidP="001B663F">
            <w:pPr>
              <w:rPr>
                <w:rFonts w:ascii="Arial" w:hAnsi="Arial" w:cs="Arial"/>
                <w:color w:val="444444"/>
                <w:shd w:val="clear" w:color="auto" w:fill="F4F4F4"/>
              </w:rPr>
            </w:pPr>
          </w:p>
          <w:p w:rsidR="003D5F06" w:rsidRDefault="003D5F06" w:rsidP="001B663F">
            <w:pPr>
              <w:rPr>
                <w:rFonts w:ascii="Arial" w:hAnsi="Arial" w:cs="Arial"/>
                <w:color w:val="444444"/>
                <w:shd w:val="clear" w:color="auto" w:fill="F4F4F4"/>
              </w:rPr>
            </w:pPr>
          </w:p>
          <w:p w:rsidR="003D5F06" w:rsidRDefault="003D5F06" w:rsidP="001B663F">
            <w:pPr>
              <w:rPr>
                <w:rFonts w:ascii="Arial" w:hAnsi="Arial" w:cs="Arial"/>
                <w:color w:val="444444"/>
                <w:shd w:val="clear" w:color="auto" w:fill="F4F4F4"/>
              </w:rPr>
            </w:pPr>
          </w:p>
          <w:p w:rsidR="003D5F06" w:rsidRDefault="003D5F06" w:rsidP="001B663F">
            <w:pPr>
              <w:rPr>
                <w:rFonts w:ascii="Arial" w:hAnsi="Arial" w:cs="Arial"/>
                <w:color w:val="444444"/>
                <w:shd w:val="clear" w:color="auto" w:fill="F4F4F4"/>
              </w:rPr>
            </w:pPr>
          </w:p>
          <w:p w:rsidR="003D5F06" w:rsidRDefault="003D5F06" w:rsidP="001B663F">
            <w:pPr>
              <w:rPr>
                <w:rFonts w:ascii="Arial" w:hAnsi="Arial" w:cs="Arial"/>
                <w:color w:val="444444"/>
                <w:shd w:val="clear" w:color="auto" w:fill="F4F4F4"/>
              </w:rPr>
            </w:pPr>
          </w:p>
          <w:p w:rsidR="003D5F06" w:rsidRDefault="003D5F06" w:rsidP="001B663F">
            <w:pPr>
              <w:rPr>
                <w:rFonts w:ascii="Arial" w:hAnsi="Arial" w:cs="Arial"/>
                <w:color w:val="444444"/>
                <w:shd w:val="clear" w:color="auto" w:fill="F4F4F4"/>
              </w:rPr>
            </w:pPr>
          </w:p>
          <w:p w:rsidR="003D5F06" w:rsidRDefault="003D5F06" w:rsidP="001B663F">
            <w:pPr>
              <w:rPr>
                <w:rFonts w:ascii="Arial" w:hAnsi="Arial" w:cs="Arial"/>
                <w:color w:val="444444"/>
                <w:shd w:val="clear" w:color="auto" w:fill="F4F4F4"/>
              </w:rPr>
            </w:pPr>
          </w:p>
          <w:p w:rsidR="00162838" w:rsidRPr="003D5F06" w:rsidRDefault="003D5F06" w:rsidP="001B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F06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Учить детей подбирать рифмы, изменяя слово с помощью суффиксов</w:t>
            </w:r>
          </w:p>
          <w:p w:rsidR="00162838" w:rsidRDefault="00162838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62838" w:rsidRDefault="00162838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C7A41" w:rsidRDefault="003D5F06" w:rsidP="001B663F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3D5F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Упражнять детей в классификации, соотнесение существительных мужского, женского, среднего рода; подбирать карточки слова, подходящие по смыслу; обогащение словаря путем подбора слов; обучение детей согласованию существительных с </w:t>
            </w:r>
            <w:r w:rsidRPr="003D5F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местоимениями он, она, оно</w:t>
            </w:r>
          </w:p>
          <w:p w:rsidR="000C7A41" w:rsidRPr="000C7A41" w:rsidRDefault="000C7A41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B663F" w:rsidRPr="001B663F" w:rsidTr="00E92088">
        <w:tc>
          <w:tcPr>
            <w:tcW w:w="2943" w:type="dxa"/>
          </w:tcPr>
          <w:p w:rsidR="001B663F" w:rsidRDefault="000C7A41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Заключительная часть.</w:t>
            </w:r>
          </w:p>
          <w:p w:rsidR="000C7A41" w:rsidRPr="001B663F" w:rsidRDefault="000C7A41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Рефлексия.</w:t>
            </w: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663F" w:rsidRPr="001B663F" w:rsidRDefault="000C7A41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Поощрение детей.</w:t>
            </w: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1" w:type="dxa"/>
          </w:tcPr>
          <w:p w:rsidR="001B663F" w:rsidRPr="000C7A41" w:rsidRDefault="000C7A41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мин</w:t>
            </w:r>
          </w:p>
        </w:tc>
        <w:tc>
          <w:tcPr>
            <w:tcW w:w="5670" w:type="dxa"/>
          </w:tcPr>
          <w:p w:rsidR="003D5F06" w:rsidRPr="00572C3C" w:rsidRDefault="003D5F06" w:rsidP="003D5F06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572C3C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Воспитатель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: </w:t>
            </w:r>
            <w:r w:rsidRPr="00572C3C">
              <w:rPr>
                <w:rFonts w:ascii="Times New Roman" w:hAnsi="Times New Roman" w:cs="Times New Roman"/>
                <w:color w:val="000000"/>
                <w:sz w:val="28"/>
              </w:rPr>
              <w:t>Какое задание больше всего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понравилось</w:t>
            </w:r>
            <w:r w:rsidRPr="00572C3C">
              <w:rPr>
                <w:rFonts w:ascii="Times New Roman" w:hAnsi="Times New Roman" w:cs="Times New Roman"/>
                <w:color w:val="000000"/>
                <w:sz w:val="28"/>
              </w:rPr>
              <w:t>?</w:t>
            </w:r>
          </w:p>
          <w:p w:rsidR="003D5F06" w:rsidRPr="00572C3C" w:rsidRDefault="003D5F06" w:rsidP="003D5F06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572C3C">
              <w:rPr>
                <w:rFonts w:ascii="Times New Roman" w:hAnsi="Times New Roman" w:cs="Times New Roman"/>
                <w:color w:val="000000"/>
                <w:sz w:val="28"/>
              </w:rPr>
              <w:t xml:space="preserve"> Что было особенно трудно?</w:t>
            </w:r>
            <w:r w:rsidRPr="00572C3C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 </w:t>
            </w:r>
          </w:p>
          <w:p w:rsidR="003D5F06" w:rsidRPr="00572C3C" w:rsidRDefault="003D5F06" w:rsidP="003D5F06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572C3C">
              <w:rPr>
                <w:rFonts w:ascii="Times New Roman" w:hAnsi="Times New Roman" w:cs="Times New Roman"/>
                <w:color w:val="000000"/>
                <w:sz w:val="28"/>
              </w:rPr>
              <w:t>Жители города говорят вам «Спасибо» и передают сладкий привет (корзинка с конфетами).</w:t>
            </w:r>
          </w:p>
          <w:p w:rsidR="001B663F" w:rsidRPr="000C7A41" w:rsidRDefault="001B663F" w:rsidP="003D5F0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1B663F" w:rsidRPr="000C7A41" w:rsidRDefault="00B56329" w:rsidP="001B663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Эмоциональное отношение к результату.</w:t>
            </w: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1B663F" w:rsidRPr="001B663F" w:rsidRDefault="001B663F" w:rsidP="001B663F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</w:tr>
    </w:tbl>
    <w:p w:rsidR="00BF5023" w:rsidRDefault="00BF5023" w:rsidP="00FD6DD4"/>
    <w:sectPr w:rsidR="00BF5023" w:rsidSect="00F379CC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E41A7"/>
    <w:multiLevelType w:val="hybridMultilevel"/>
    <w:tmpl w:val="72A6D0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8960792"/>
    <w:multiLevelType w:val="hybridMultilevel"/>
    <w:tmpl w:val="98D83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149F7"/>
    <w:multiLevelType w:val="hybridMultilevel"/>
    <w:tmpl w:val="8178716A"/>
    <w:lvl w:ilvl="0" w:tplc="A426B1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2742493"/>
    <w:multiLevelType w:val="multilevel"/>
    <w:tmpl w:val="9AB6D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E1389D"/>
    <w:multiLevelType w:val="hybridMultilevel"/>
    <w:tmpl w:val="5DC6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D6410"/>
    <w:multiLevelType w:val="hybridMultilevel"/>
    <w:tmpl w:val="245C5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76C69"/>
    <w:multiLevelType w:val="hybridMultilevel"/>
    <w:tmpl w:val="EFC290BA"/>
    <w:lvl w:ilvl="0" w:tplc="B0A8B3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241BE"/>
    <w:multiLevelType w:val="hybridMultilevel"/>
    <w:tmpl w:val="BB9AA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00A02"/>
    <w:multiLevelType w:val="hybridMultilevel"/>
    <w:tmpl w:val="4C084134"/>
    <w:lvl w:ilvl="0" w:tplc="AEEE5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0E22"/>
    <w:rsid w:val="000043DD"/>
    <w:rsid w:val="00022D67"/>
    <w:rsid w:val="00085E07"/>
    <w:rsid w:val="000A276F"/>
    <w:rsid w:val="000A7062"/>
    <w:rsid w:val="000C7A41"/>
    <w:rsid w:val="00106A98"/>
    <w:rsid w:val="00145013"/>
    <w:rsid w:val="00162838"/>
    <w:rsid w:val="001B663F"/>
    <w:rsid w:val="00210E22"/>
    <w:rsid w:val="002742DB"/>
    <w:rsid w:val="002A448B"/>
    <w:rsid w:val="00302F77"/>
    <w:rsid w:val="00361F73"/>
    <w:rsid w:val="0036214D"/>
    <w:rsid w:val="003D5F06"/>
    <w:rsid w:val="00485E0B"/>
    <w:rsid w:val="004C3FE1"/>
    <w:rsid w:val="004F3058"/>
    <w:rsid w:val="005408BA"/>
    <w:rsid w:val="00561FB1"/>
    <w:rsid w:val="00581469"/>
    <w:rsid w:val="005948DF"/>
    <w:rsid w:val="007000F3"/>
    <w:rsid w:val="0077262F"/>
    <w:rsid w:val="007C2D16"/>
    <w:rsid w:val="00842CAE"/>
    <w:rsid w:val="008D245D"/>
    <w:rsid w:val="008F50D4"/>
    <w:rsid w:val="009173A4"/>
    <w:rsid w:val="009677D1"/>
    <w:rsid w:val="00A00CA4"/>
    <w:rsid w:val="00A946F7"/>
    <w:rsid w:val="00AC4735"/>
    <w:rsid w:val="00B04E0B"/>
    <w:rsid w:val="00B05FF2"/>
    <w:rsid w:val="00B3577F"/>
    <w:rsid w:val="00B42AFA"/>
    <w:rsid w:val="00B56329"/>
    <w:rsid w:val="00BF5023"/>
    <w:rsid w:val="00CF2876"/>
    <w:rsid w:val="00DB3148"/>
    <w:rsid w:val="00E6630F"/>
    <w:rsid w:val="00E94175"/>
    <w:rsid w:val="00ED3F33"/>
    <w:rsid w:val="00F379CC"/>
    <w:rsid w:val="00F64FA1"/>
    <w:rsid w:val="00FD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E22"/>
    <w:pPr>
      <w:ind w:left="720"/>
      <w:contextualSpacing/>
    </w:pPr>
  </w:style>
  <w:style w:type="table" w:styleId="a4">
    <w:name w:val="Table Grid"/>
    <w:basedOn w:val="a1"/>
    <w:uiPriority w:val="59"/>
    <w:rsid w:val="001B663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6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6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2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кнель</dc:creator>
  <cp:keywords/>
  <dc:description/>
  <cp:lastModifiedBy>Home</cp:lastModifiedBy>
  <cp:revision>16</cp:revision>
  <cp:lastPrinted>2020-03-11T08:31:00Z</cp:lastPrinted>
  <dcterms:created xsi:type="dcterms:W3CDTF">2018-10-21T04:15:00Z</dcterms:created>
  <dcterms:modified xsi:type="dcterms:W3CDTF">2020-10-28T10:12:00Z</dcterms:modified>
</cp:coreProperties>
</file>