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22C" w:rsidRPr="004C222C" w:rsidRDefault="004C222C" w:rsidP="004C222C">
      <w:pPr>
        <w:rPr>
          <w:b/>
        </w:rPr>
      </w:pPr>
      <w:r w:rsidRPr="004C222C">
        <w:rPr>
          <w:b/>
        </w:rPr>
        <w:t xml:space="preserve">Внеклассное мероприятие «День матери»  </w:t>
      </w:r>
    </w:p>
    <w:p w:rsidR="004C222C" w:rsidRPr="004C222C" w:rsidRDefault="004C222C" w:rsidP="004C222C">
      <w:pPr>
        <w:rPr>
          <w:b/>
        </w:rPr>
      </w:pPr>
      <w:r w:rsidRPr="004C222C">
        <w:rPr>
          <w:b/>
          <w:bCs/>
        </w:rPr>
        <w:t>Цель:</w:t>
      </w:r>
      <w:r w:rsidRPr="004C222C">
        <w:t xml:space="preserve"> </w:t>
      </w:r>
      <w:r w:rsidRPr="004C222C">
        <w:rPr>
          <w:b/>
          <w:bCs/>
        </w:rPr>
        <w:t>воспитание чувства любви, нежности, уважения и чуткости к матери</w:t>
      </w:r>
      <w:r w:rsidRPr="004C222C">
        <w:t>. </w:t>
      </w:r>
      <w:r w:rsidRPr="004C222C">
        <w:rPr>
          <w:b/>
        </w:rPr>
        <w:t xml:space="preserve">  </w:t>
      </w:r>
    </w:p>
    <w:p w:rsidR="004C222C" w:rsidRPr="004C222C" w:rsidRDefault="004C222C" w:rsidP="004C222C">
      <w:r w:rsidRPr="004C222C">
        <w:t>Задачи:</w:t>
      </w:r>
    </w:p>
    <w:p w:rsidR="004C222C" w:rsidRPr="004C222C" w:rsidRDefault="004C222C" w:rsidP="004C222C">
      <w:pPr>
        <w:numPr>
          <w:ilvl w:val="0"/>
          <w:numId w:val="1"/>
        </w:numPr>
      </w:pPr>
      <w:r w:rsidRPr="004C222C">
        <w:rPr>
          <w:b/>
          <w:bCs/>
        </w:rPr>
        <w:t>Образовательные</w:t>
      </w:r>
      <w:r w:rsidRPr="004C222C">
        <w:t>. Закрепить знания детей о Дне матери, совершенствовать умения выразительно исполнять песни, музыкальные номера, стихотворения.</w:t>
      </w:r>
    </w:p>
    <w:p w:rsidR="004C222C" w:rsidRPr="004C222C" w:rsidRDefault="004C222C" w:rsidP="004C222C">
      <w:pPr>
        <w:numPr>
          <w:ilvl w:val="0"/>
          <w:numId w:val="1"/>
        </w:numPr>
      </w:pPr>
      <w:r w:rsidRPr="004C222C">
        <w:rPr>
          <w:b/>
          <w:bCs/>
        </w:rPr>
        <w:t>Развивающие</w:t>
      </w:r>
      <w:r w:rsidRPr="004C222C">
        <w:t>. Способствовать развитию коммуникативных способностей детей, проявлять творческую активность, содействовать развитию эмоциональной сферы, артистизма детей и устойчивому интересу к празднику.</w:t>
      </w:r>
    </w:p>
    <w:p w:rsidR="004C222C" w:rsidRPr="004C222C" w:rsidRDefault="004C222C" w:rsidP="004C222C">
      <w:pPr>
        <w:numPr>
          <w:ilvl w:val="0"/>
          <w:numId w:val="1"/>
        </w:numPr>
      </w:pPr>
      <w:r w:rsidRPr="004C222C">
        <w:rPr>
          <w:b/>
          <w:bCs/>
        </w:rPr>
        <w:t>Воспитательные</w:t>
      </w:r>
      <w:r w:rsidRPr="004C222C">
        <w:t>. Способствовать созданию положительных эмоциональных переживаний детей, содействовать умениям детей быть заботливыми, нежными, ласковыми по отношению к близким.</w:t>
      </w:r>
    </w:p>
    <w:p w:rsidR="004C222C" w:rsidRPr="004C222C" w:rsidRDefault="004C222C" w:rsidP="004C222C">
      <w:pPr>
        <w:numPr>
          <w:ilvl w:val="0"/>
          <w:numId w:val="1"/>
        </w:numPr>
        <w:rPr>
          <w:b/>
        </w:rPr>
      </w:pPr>
      <w:r w:rsidRPr="004C222C">
        <w:rPr>
          <w:bCs/>
        </w:rPr>
        <w:t>Создать условия для формирования</w:t>
      </w:r>
      <w:r w:rsidRPr="004C222C">
        <w:rPr>
          <w:b/>
        </w:rPr>
        <w:t> </w:t>
      </w:r>
      <w:r w:rsidRPr="004C222C">
        <w:rPr>
          <w:bCs/>
        </w:rPr>
        <w:t>взаимопомощи, взаимовыручки, взаимопонимания между матерью и ребёнком</w:t>
      </w:r>
      <w:r w:rsidRPr="004C222C">
        <w:rPr>
          <w:b/>
        </w:rPr>
        <w:t>.</w:t>
      </w:r>
    </w:p>
    <w:p w:rsidR="004C222C" w:rsidRPr="004C222C" w:rsidRDefault="004C222C" w:rsidP="004C222C">
      <w:r w:rsidRPr="004C222C">
        <w:rPr>
          <w:b/>
        </w:rPr>
        <w:t xml:space="preserve">Ведущий: </w:t>
      </w:r>
      <w:r w:rsidRPr="004C222C">
        <w:t xml:space="preserve">Дорогие мамы и бабушки! Мы рады приветствовать Вас на празднике, посвящённом Международному дню матери!        </w:t>
      </w:r>
    </w:p>
    <w:p w:rsidR="004C222C" w:rsidRPr="004C222C" w:rsidRDefault="004C222C" w:rsidP="004C222C">
      <w:r w:rsidRPr="004C222C">
        <w:rPr>
          <w:b/>
        </w:rPr>
        <w:t xml:space="preserve">        Учени</w:t>
      </w:r>
      <w:r w:rsidRPr="004C222C">
        <w:rPr>
          <w:b/>
          <w:u w:val="single"/>
        </w:rPr>
        <w:t>к</w:t>
      </w:r>
      <w:r w:rsidRPr="004C222C">
        <w:rPr>
          <w:b/>
        </w:rPr>
        <w:t>:</w:t>
      </w:r>
      <w:r w:rsidRPr="004C222C">
        <w:t xml:space="preserve">   </w:t>
      </w:r>
    </w:p>
    <w:p w:rsidR="004C222C" w:rsidRPr="004C222C" w:rsidRDefault="004C222C" w:rsidP="004C222C">
      <w:r w:rsidRPr="004C222C">
        <w:t xml:space="preserve">             Ноябрь шагает по дворам</w:t>
      </w:r>
    </w:p>
    <w:p w:rsidR="004C222C" w:rsidRPr="004C222C" w:rsidRDefault="004C222C" w:rsidP="004C222C">
      <w:r w:rsidRPr="004C222C">
        <w:t xml:space="preserve">             В лучах прохлады, света.</w:t>
      </w:r>
    </w:p>
    <w:p w:rsidR="004C222C" w:rsidRPr="004C222C" w:rsidRDefault="004C222C" w:rsidP="004C222C">
      <w:r w:rsidRPr="004C222C">
        <w:t xml:space="preserve">             Сегодня праздник наших мам,</w:t>
      </w:r>
    </w:p>
    <w:p w:rsidR="004C222C" w:rsidRPr="004C222C" w:rsidRDefault="004C222C" w:rsidP="004C222C">
      <w:r w:rsidRPr="004C222C">
        <w:t xml:space="preserve">             И нам приятно это!</w:t>
      </w:r>
    </w:p>
    <w:p w:rsidR="004C222C" w:rsidRPr="004C222C" w:rsidRDefault="004C222C" w:rsidP="004C222C">
      <w:pPr>
        <w:rPr>
          <w:b/>
        </w:rPr>
      </w:pPr>
      <w:r w:rsidRPr="004C222C">
        <w:rPr>
          <w:b/>
        </w:rPr>
        <w:t>Ученица:</w:t>
      </w:r>
      <w:r w:rsidRPr="004C222C">
        <w:rPr>
          <w:b/>
        </w:rPr>
        <w:tab/>
      </w:r>
    </w:p>
    <w:p w:rsidR="004C222C" w:rsidRPr="004C222C" w:rsidRDefault="004C222C" w:rsidP="004C222C">
      <w:r w:rsidRPr="004C222C">
        <w:t>Разрешите вас поздравить</w:t>
      </w:r>
      <w:r w:rsidRPr="004C222C">
        <w:br/>
        <w:t>Радость вам в душе оставить.</w:t>
      </w:r>
      <w:r w:rsidRPr="004C222C">
        <w:br/>
        <w:t>Подарить улыбку, пожелать вам счастья</w:t>
      </w:r>
      <w:r w:rsidRPr="004C222C">
        <w:br/>
        <w:t>Прочь невзгоды и ненастья.</w:t>
      </w:r>
      <w:r w:rsidRPr="004C222C">
        <w:br/>
        <w:t>Пусть исчезнет грусти тень</w:t>
      </w:r>
      <w:r w:rsidRPr="004C222C">
        <w:br/>
        <w:t>В этот праздничный ваш день.</w:t>
      </w:r>
    </w:p>
    <w:p w:rsidR="004C222C" w:rsidRPr="004C222C" w:rsidRDefault="004C222C" w:rsidP="004C222C">
      <w:r w:rsidRPr="004C222C">
        <w:rPr>
          <w:b/>
        </w:rPr>
        <w:t>Учени</w:t>
      </w:r>
      <w:r w:rsidRPr="004C222C">
        <w:rPr>
          <w:b/>
          <w:u w:val="single"/>
        </w:rPr>
        <w:t>к</w:t>
      </w:r>
      <w:r w:rsidRPr="004C222C">
        <w:rPr>
          <w:b/>
        </w:rPr>
        <w:t>:</w:t>
      </w:r>
    </w:p>
    <w:p w:rsidR="004C222C" w:rsidRPr="004C222C" w:rsidRDefault="004C222C" w:rsidP="004C222C">
      <w:r w:rsidRPr="004C222C">
        <w:t>Много мам на белом свете.</w:t>
      </w:r>
      <w:r w:rsidRPr="004C222C">
        <w:br/>
        <w:t>Всей душой их любят дети.</w:t>
      </w:r>
      <w:r w:rsidRPr="004C222C">
        <w:br/>
        <w:t>Только мама есть одна,</w:t>
      </w:r>
      <w:r w:rsidRPr="004C222C">
        <w:br/>
        <w:t>Всех дороже мне она.</w:t>
      </w:r>
      <w:r w:rsidRPr="004C222C">
        <w:br/>
        <w:t>Кто она? Отвечу я:</w:t>
      </w:r>
      <w:r w:rsidRPr="004C222C">
        <w:br/>
        <w:t xml:space="preserve">Это мамочка моя! </w:t>
      </w:r>
    </w:p>
    <w:p w:rsidR="004C222C" w:rsidRPr="004C222C" w:rsidRDefault="004C222C" w:rsidP="004C222C"/>
    <w:p w:rsidR="004C222C" w:rsidRPr="004C222C" w:rsidRDefault="004C222C" w:rsidP="004C222C">
      <w:pPr>
        <w:rPr>
          <w:i/>
        </w:rPr>
      </w:pPr>
      <w:r w:rsidRPr="004C222C">
        <w:rPr>
          <w:b/>
        </w:rPr>
        <w:t>Ведущий</w:t>
      </w:r>
      <w:r w:rsidRPr="004C222C">
        <w:t xml:space="preserve">    Самое прекрасное слово на земле – мама. </w:t>
      </w:r>
      <w:r w:rsidRPr="004C222C">
        <w:br/>
        <w:t xml:space="preserve">Это первое слово, которое произносит человек, </w:t>
      </w:r>
      <w:r w:rsidRPr="004C222C">
        <w:br/>
        <w:t>и звучит оно на всех языках одинаково нежно</w:t>
      </w:r>
      <w:r w:rsidRPr="004C222C">
        <w:br/>
      </w:r>
    </w:p>
    <w:p w:rsidR="004C222C" w:rsidRPr="004C222C" w:rsidRDefault="004C222C" w:rsidP="004C222C">
      <w:pPr>
        <w:rPr>
          <w:i/>
        </w:rPr>
      </w:pPr>
      <w:r w:rsidRPr="004C222C">
        <w:rPr>
          <w:i/>
          <w:iCs/>
        </w:rPr>
        <w:lastRenderedPageBreak/>
        <w:t>Дети исполняют</w:t>
      </w:r>
      <w:r w:rsidRPr="004C222C">
        <w:rPr>
          <w:i/>
        </w:rPr>
        <w:t xml:space="preserve"> песню </w:t>
      </w:r>
      <w:proofErr w:type="gramStart"/>
      <w:r w:rsidRPr="004C222C">
        <w:rPr>
          <w:i/>
        </w:rPr>
        <w:t xml:space="preserve">« </w:t>
      </w:r>
      <w:r w:rsidRPr="004C222C">
        <w:rPr>
          <w:b/>
          <w:i/>
        </w:rPr>
        <w:t>Мамочка</w:t>
      </w:r>
      <w:proofErr w:type="gramEnd"/>
      <w:r w:rsidRPr="004C222C">
        <w:rPr>
          <w:b/>
          <w:i/>
        </w:rPr>
        <w:t xml:space="preserve"> милая, я тебя люблю</w:t>
      </w:r>
      <w:r w:rsidRPr="004C222C">
        <w:rPr>
          <w:i/>
        </w:rPr>
        <w:t>»</w:t>
      </w:r>
    </w:p>
    <w:p w:rsidR="004C222C" w:rsidRPr="004C222C" w:rsidRDefault="004C222C" w:rsidP="004C222C">
      <w:pPr>
        <w:rPr>
          <w:b/>
        </w:rPr>
      </w:pPr>
    </w:p>
    <w:p w:rsidR="004C222C" w:rsidRPr="004C222C" w:rsidRDefault="004C222C" w:rsidP="004C222C">
      <w:r w:rsidRPr="004C222C">
        <w:rPr>
          <w:b/>
        </w:rPr>
        <w:t>Ведущий</w:t>
      </w:r>
      <w:r w:rsidRPr="004C222C">
        <w:t xml:space="preserve"> </w:t>
      </w:r>
    </w:p>
    <w:p w:rsidR="004C222C" w:rsidRPr="004C222C" w:rsidRDefault="004C222C" w:rsidP="004C222C">
      <w:r w:rsidRPr="004C222C">
        <w:t xml:space="preserve"> Самое прекрасное слово на земле- мама. Это первое слово, которое произносит человек, и звучит оно на всех языках одинаково нежно.</w:t>
      </w:r>
    </w:p>
    <w:p w:rsidR="004C222C" w:rsidRPr="004C222C" w:rsidRDefault="004C222C" w:rsidP="004C222C">
      <w:r w:rsidRPr="004C222C">
        <w:t xml:space="preserve">    Вы, конечно, не помните самую первую встречу с мамой. Как она обрадовалась, когда увидела вас! Как счастливо светились ее глаза! На вашей ручке был привязан номерок из пленки. На нем были написаны фамилия, число, месяц, год и время вашего рождения, ваш вес.</w:t>
      </w:r>
      <w:r w:rsidRPr="004C222C">
        <w:br/>
        <w:t xml:space="preserve">Кому из вас мама показывала этот номерок – вашу самую первую «медаль»? Тогда ваша мамочка первый раз взглянула на свое </w:t>
      </w:r>
      <w:proofErr w:type="spellStart"/>
      <w:r w:rsidRPr="004C222C">
        <w:t>го</w:t>
      </w:r>
      <w:proofErr w:type="spellEnd"/>
      <w:r w:rsidRPr="004C222C">
        <w:t xml:space="preserve"> малыша – и поняла, что ее ребенок – самый лучший, самый красивый и самый любимый. Сейчас вы подросли, но мама любит вас все так же крепко и нежно. Мамы будут любить вас ровно столько, сколько будут жить на свете – помните об этом всегда! И сколько бы вам не было лет – 5 или 50, вам всегда будет нужна мама ее ласка, ее взгляд. И чем больше ваша любовь к маме, тем радостнее и светлее жизнь!</w:t>
      </w:r>
    </w:p>
    <w:p w:rsidR="004C222C" w:rsidRPr="004C222C" w:rsidRDefault="004C222C" w:rsidP="004C222C"/>
    <w:p w:rsidR="004C222C" w:rsidRPr="004C222C" w:rsidRDefault="004C222C" w:rsidP="004C222C">
      <w:pPr>
        <w:rPr>
          <w:b/>
        </w:rPr>
      </w:pPr>
      <w:r w:rsidRPr="004C222C">
        <w:rPr>
          <w:b/>
        </w:rPr>
        <w:t>Ученик:</w:t>
      </w:r>
    </w:p>
    <w:p w:rsidR="004C222C" w:rsidRPr="004C222C" w:rsidRDefault="004C222C" w:rsidP="004C222C">
      <w:r w:rsidRPr="004C222C">
        <w:t>Мама, как волшебница:</w:t>
      </w:r>
    </w:p>
    <w:p w:rsidR="004C222C" w:rsidRPr="004C222C" w:rsidRDefault="004C222C" w:rsidP="004C222C">
      <w:r w:rsidRPr="004C222C">
        <w:t>Если улыбается –</w:t>
      </w:r>
    </w:p>
    <w:p w:rsidR="004C222C" w:rsidRPr="004C222C" w:rsidRDefault="004C222C" w:rsidP="004C222C">
      <w:r w:rsidRPr="004C222C">
        <w:t>Каждое желание у меня сбывается.</w:t>
      </w:r>
    </w:p>
    <w:p w:rsidR="004C222C" w:rsidRPr="004C222C" w:rsidRDefault="004C222C" w:rsidP="004C222C">
      <w:r w:rsidRPr="004C222C">
        <w:t>Поцелует мама – плохое забывается.</w:t>
      </w:r>
    </w:p>
    <w:p w:rsidR="004C222C" w:rsidRPr="004C222C" w:rsidRDefault="004C222C" w:rsidP="004C222C">
      <w:r w:rsidRPr="004C222C">
        <w:t>Новый день, весёлый день</w:t>
      </w:r>
    </w:p>
    <w:p w:rsidR="004C222C" w:rsidRPr="004C222C" w:rsidRDefault="004C222C" w:rsidP="004C222C">
      <w:r w:rsidRPr="004C222C">
        <w:t xml:space="preserve">Сразу начинается. </w:t>
      </w:r>
    </w:p>
    <w:p w:rsidR="004C222C" w:rsidRPr="004C222C" w:rsidRDefault="004C222C" w:rsidP="004C222C">
      <w:r w:rsidRPr="004C222C">
        <w:rPr>
          <w:b/>
        </w:rPr>
        <w:t>Ученица:</w:t>
      </w:r>
    </w:p>
    <w:p w:rsidR="004C222C" w:rsidRPr="004C222C" w:rsidRDefault="004C222C" w:rsidP="004C222C">
      <w:r w:rsidRPr="004C222C">
        <w:t>Мама долго хлопотала</w:t>
      </w:r>
    </w:p>
    <w:p w:rsidR="004C222C" w:rsidRPr="004C222C" w:rsidRDefault="004C222C" w:rsidP="004C222C">
      <w:r w:rsidRPr="004C222C">
        <w:t>Все дела, дела, дела…</w:t>
      </w:r>
    </w:p>
    <w:p w:rsidR="004C222C" w:rsidRPr="004C222C" w:rsidRDefault="004C222C" w:rsidP="004C222C">
      <w:r w:rsidRPr="004C222C">
        <w:t>Мама за день так устала,</w:t>
      </w:r>
    </w:p>
    <w:p w:rsidR="004C222C" w:rsidRPr="004C222C" w:rsidRDefault="004C222C" w:rsidP="004C222C">
      <w:r w:rsidRPr="004C222C">
        <w:t>На диване прилегла.</w:t>
      </w:r>
    </w:p>
    <w:p w:rsidR="004C222C" w:rsidRPr="004C222C" w:rsidRDefault="004C222C" w:rsidP="004C222C">
      <w:r w:rsidRPr="004C222C">
        <w:t>Я ее не буду трогать,</w:t>
      </w:r>
    </w:p>
    <w:p w:rsidR="004C222C" w:rsidRPr="004C222C" w:rsidRDefault="004C222C" w:rsidP="004C222C">
      <w:r w:rsidRPr="004C222C">
        <w:t xml:space="preserve">Только </w:t>
      </w:r>
      <w:proofErr w:type="gramStart"/>
      <w:r w:rsidRPr="004C222C">
        <w:t>возле постою</w:t>
      </w:r>
      <w:proofErr w:type="gramEnd"/>
      <w:r w:rsidRPr="004C222C">
        <w:t>.</w:t>
      </w:r>
    </w:p>
    <w:p w:rsidR="004C222C" w:rsidRPr="004C222C" w:rsidRDefault="004C222C" w:rsidP="004C222C">
      <w:r w:rsidRPr="004C222C">
        <w:t>Пусть поспит она немного</w:t>
      </w:r>
    </w:p>
    <w:p w:rsidR="004C222C" w:rsidRPr="004C222C" w:rsidRDefault="004C222C" w:rsidP="004C222C">
      <w:r w:rsidRPr="004C222C">
        <w:t>Я ей песенку спою.</w:t>
      </w:r>
    </w:p>
    <w:p w:rsidR="004C222C" w:rsidRPr="004C222C" w:rsidRDefault="004C222C" w:rsidP="004C222C">
      <w:pPr>
        <w:rPr>
          <w:i/>
        </w:rPr>
      </w:pPr>
    </w:p>
    <w:p w:rsidR="004C222C" w:rsidRPr="004C222C" w:rsidRDefault="004C222C" w:rsidP="004C222C">
      <w:pPr>
        <w:rPr>
          <w:b/>
          <w:i/>
        </w:rPr>
      </w:pPr>
      <w:r w:rsidRPr="004C222C">
        <w:rPr>
          <w:i/>
        </w:rPr>
        <w:t>Песня «</w:t>
      </w:r>
      <w:r w:rsidRPr="004C222C">
        <w:rPr>
          <w:b/>
          <w:i/>
        </w:rPr>
        <w:t>Самая хорошая»</w:t>
      </w:r>
    </w:p>
    <w:p w:rsidR="004C222C" w:rsidRPr="004C222C" w:rsidRDefault="004C222C" w:rsidP="004C222C">
      <w:r w:rsidRPr="004C222C">
        <w:rPr>
          <w:b/>
          <w:i/>
          <w:iCs/>
        </w:rPr>
        <w:t>Ведущий:</w:t>
      </w:r>
      <w:r w:rsidRPr="004C222C">
        <w:rPr>
          <w:i/>
          <w:iCs/>
        </w:rPr>
        <w:t xml:space="preserve"> </w:t>
      </w:r>
      <w:r w:rsidRPr="004C222C">
        <w:t xml:space="preserve">Много ночей не спали ваши мамы, беспокоились о вас, хотели, чтобы вы были здоровыми, умными, добрыми. Их руки постоянно трудятся для того, чтобы вам было хорошо и </w:t>
      </w:r>
      <w:proofErr w:type="spellStart"/>
      <w:r w:rsidRPr="004C222C">
        <w:t>ую</w:t>
      </w:r>
      <w:proofErr w:type="spellEnd"/>
      <w:r w:rsidRPr="004C222C">
        <w:t xml:space="preserve"> </w:t>
      </w:r>
      <w:proofErr w:type="gramStart"/>
      <w:r w:rsidRPr="004C222C">
        <w:t>Говорят</w:t>
      </w:r>
      <w:proofErr w:type="gramEnd"/>
      <w:r w:rsidRPr="004C222C">
        <w:t xml:space="preserve"> у мамы</w:t>
      </w:r>
    </w:p>
    <w:p w:rsidR="004C222C" w:rsidRPr="004C222C" w:rsidRDefault="004C222C" w:rsidP="004C222C">
      <w:r w:rsidRPr="004C222C">
        <w:lastRenderedPageBreak/>
        <w:t>Руки не простые,</w:t>
      </w:r>
    </w:p>
    <w:p w:rsidR="004C222C" w:rsidRPr="004C222C" w:rsidRDefault="004C222C" w:rsidP="004C222C">
      <w:r w:rsidRPr="004C222C">
        <w:t>Говорят, у мамы</w:t>
      </w:r>
    </w:p>
    <w:p w:rsidR="004C222C" w:rsidRPr="004C222C" w:rsidRDefault="004C222C" w:rsidP="004C222C">
      <w:r w:rsidRPr="004C222C">
        <w:t>Руки золотые!</w:t>
      </w:r>
    </w:p>
    <w:p w:rsidR="004C222C" w:rsidRPr="004C222C" w:rsidRDefault="004C222C" w:rsidP="004C222C">
      <w:r w:rsidRPr="004C222C">
        <w:t>Я гляжу внимательно.</w:t>
      </w:r>
    </w:p>
    <w:p w:rsidR="004C222C" w:rsidRPr="004C222C" w:rsidRDefault="004C222C" w:rsidP="004C222C">
      <w:r w:rsidRPr="004C222C">
        <w:t>Подношу поближе.</w:t>
      </w:r>
    </w:p>
    <w:p w:rsidR="004C222C" w:rsidRPr="004C222C" w:rsidRDefault="004C222C" w:rsidP="004C222C">
      <w:r w:rsidRPr="004C222C">
        <w:t xml:space="preserve">Трогаю и глажу – </w:t>
      </w:r>
    </w:p>
    <w:p w:rsidR="004C222C" w:rsidRPr="004C222C" w:rsidRDefault="004C222C" w:rsidP="004C222C">
      <w:r w:rsidRPr="004C222C">
        <w:t>Золота не вижу.</w:t>
      </w:r>
    </w:p>
    <w:p w:rsidR="004C222C" w:rsidRPr="004C222C" w:rsidRDefault="004C222C" w:rsidP="004C222C">
      <w:r w:rsidRPr="004C222C">
        <w:t>Почему же люди,</w:t>
      </w:r>
    </w:p>
    <w:p w:rsidR="004C222C" w:rsidRPr="004C222C" w:rsidRDefault="004C222C" w:rsidP="004C222C">
      <w:r w:rsidRPr="004C222C">
        <w:t>Наши заводские,</w:t>
      </w:r>
    </w:p>
    <w:p w:rsidR="004C222C" w:rsidRPr="004C222C" w:rsidRDefault="004C222C" w:rsidP="004C222C">
      <w:r w:rsidRPr="004C222C">
        <w:t>Говорят – у мамы</w:t>
      </w:r>
    </w:p>
    <w:p w:rsidR="004C222C" w:rsidRPr="004C222C" w:rsidRDefault="004C222C" w:rsidP="004C222C">
      <w:r w:rsidRPr="004C222C">
        <w:t>Руки золотые?</w:t>
      </w:r>
    </w:p>
    <w:p w:rsidR="004C222C" w:rsidRPr="004C222C" w:rsidRDefault="004C222C" w:rsidP="004C222C">
      <w:r w:rsidRPr="004C222C">
        <w:t>Спорить я не буду.</w:t>
      </w:r>
    </w:p>
    <w:p w:rsidR="004C222C" w:rsidRPr="004C222C" w:rsidRDefault="004C222C" w:rsidP="004C222C">
      <w:r w:rsidRPr="004C222C">
        <w:t>Им видней –</w:t>
      </w:r>
    </w:p>
    <w:p w:rsidR="004C222C" w:rsidRPr="004C222C" w:rsidRDefault="004C222C" w:rsidP="004C222C">
      <w:r w:rsidRPr="004C222C">
        <w:t xml:space="preserve">Ведь они работают </w:t>
      </w:r>
    </w:p>
    <w:p w:rsidR="004C222C" w:rsidRPr="004C222C" w:rsidRDefault="004C222C" w:rsidP="004C222C">
      <w:r w:rsidRPr="004C222C">
        <w:t>С мамою моей.</w:t>
      </w:r>
    </w:p>
    <w:p w:rsidR="004C222C" w:rsidRPr="004C222C" w:rsidRDefault="004C222C" w:rsidP="004C222C">
      <w:r w:rsidRPr="004C222C">
        <w:rPr>
          <w:b/>
        </w:rPr>
        <w:t>Ведущий</w:t>
      </w:r>
      <w:r w:rsidRPr="004C222C">
        <w:t xml:space="preserve">: Ранним утром поднимаются наши мамы. Надо и домашние дела переделать, и на работу не опоздать, </w:t>
      </w:r>
      <w:proofErr w:type="gramStart"/>
      <w:r w:rsidRPr="004C222C">
        <w:t>У</w:t>
      </w:r>
      <w:proofErr w:type="gramEnd"/>
      <w:r w:rsidRPr="004C222C">
        <w:t xml:space="preserve"> них золотые руки, а еще у них самое верное и чуткое сердце. Заболеете – мамы вас вылечат, загрустите – утешат, а если станет страшно, обязательно спасут.</w:t>
      </w:r>
    </w:p>
    <w:p w:rsidR="004C222C" w:rsidRPr="004C222C" w:rsidRDefault="004C222C" w:rsidP="004C222C"/>
    <w:p w:rsidR="004C222C" w:rsidRPr="004C222C" w:rsidRDefault="004C222C" w:rsidP="004C222C"/>
    <w:tbl>
      <w:tblPr>
        <w:tblW w:w="4522" w:type="pct"/>
        <w:jc w:val="center"/>
        <w:tblCellSpacing w:w="15" w:type="dxa"/>
        <w:tblLook w:val="0000" w:firstRow="0" w:lastRow="0" w:firstColumn="0" w:lastColumn="0" w:noHBand="0" w:noVBand="0"/>
      </w:tblPr>
      <w:tblGrid>
        <w:gridCol w:w="4229"/>
        <w:gridCol w:w="4232"/>
      </w:tblGrid>
      <w:tr w:rsidR="004C222C" w:rsidRPr="004C222C" w:rsidTr="0035493B">
        <w:trPr>
          <w:tblCellSpacing w:w="15" w:type="dxa"/>
          <w:jc w:val="center"/>
        </w:trPr>
        <w:tc>
          <w:tcPr>
            <w:tcW w:w="24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22C" w:rsidRPr="004C222C" w:rsidRDefault="004C222C" w:rsidP="004C222C">
            <w:r w:rsidRPr="004C222C">
              <w:t>Маму любят все на свете,</w:t>
            </w:r>
            <w:r w:rsidRPr="004C222C">
              <w:br/>
              <w:t>Мама – лучший друг!</w:t>
            </w:r>
            <w:r w:rsidRPr="004C222C">
              <w:br/>
              <w:t>Любят мам не только дети,</w:t>
            </w:r>
            <w:r w:rsidRPr="004C222C">
              <w:br/>
              <w:t>Любят все вокруг!</w:t>
            </w:r>
            <w:r w:rsidRPr="004C222C">
              <w:br/>
              <w:t>Если что-нибудь случится,</w:t>
            </w:r>
            <w:r w:rsidRPr="004C222C">
              <w:br/>
              <w:t xml:space="preserve">Если вдруг беда – </w:t>
            </w:r>
          </w:p>
        </w:tc>
        <w:tc>
          <w:tcPr>
            <w:tcW w:w="24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22C" w:rsidRPr="004C222C" w:rsidRDefault="004C222C" w:rsidP="004C222C">
            <w:r w:rsidRPr="004C222C">
              <w:t>Мамочка придет на помощь,</w:t>
            </w:r>
            <w:r w:rsidRPr="004C222C">
              <w:br/>
              <w:t>Выручит всегда!</w:t>
            </w:r>
            <w:r w:rsidRPr="004C222C">
              <w:br/>
              <w:t>Мамы много сил, здоровья</w:t>
            </w:r>
            <w:r w:rsidRPr="004C222C">
              <w:br/>
              <w:t>Отдают всем нам.</w:t>
            </w:r>
            <w:r w:rsidRPr="004C222C">
              <w:br/>
              <w:t>Значит, правда – нет на свете</w:t>
            </w:r>
            <w:r w:rsidRPr="004C222C">
              <w:br/>
              <w:t>Лучше наших мам</w:t>
            </w:r>
          </w:p>
        </w:tc>
      </w:tr>
    </w:tbl>
    <w:p w:rsidR="004C222C" w:rsidRPr="004C222C" w:rsidRDefault="004C222C" w:rsidP="004C222C">
      <w:pPr>
        <w:rPr>
          <w:i/>
          <w:iCs/>
        </w:rPr>
      </w:pPr>
    </w:p>
    <w:p w:rsidR="004C222C" w:rsidRPr="004C222C" w:rsidRDefault="004C222C" w:rsidP="004C222C">
      <w:r w:rsidRPr="004C222C">
        <w:rPr>
          <w:i/>
          <w:iCs/>
        </w:rPr>
        <w:t>Песня «Моя мама лучшая на свете»</w:t>
      </w:r>
    </w:p>
    <w:p w:rsidR="004C222C" w:rsidRPr="004C222C" w:rsidRDefault="004C222C" w:rsidP="004C222C"/>
    <w:p w:rsidR="004C222C" w:rsidRPr="004C222C" w:rsidRDefault="004C222C" w:rsidP="004C222C">
      <w:r w:rsidRPr="004C222C">
        <w:rPr>
          <w:i/>
          <w:iCs/>
        </w:rPr>
        <w:t>Ведущий:</w:t>
      </w:r>
      <w:r w:rsidRPr="004C222C">
        <w:t xml:space="preserve"> Ребята, как вы помогаете своим мамам? </w:t>
      </w:r>
    </w:p>
    <w:p w:rsidR="004C222C" w:rsidRPr="004C222C" w:rsidRDefault="004C222C" w:rsidP="004C222C"/>
    <w:p w:rsidR="004C222C" w:rsidRPr="004C222C" w:rsidRDefault="004C222C" w:rsidP="004C222C">
      <w:pPr>
        <w:rPr>
          <w:iCs/>
        </w:rPr>
      </w:pPr>
      <w:r w:rsidRPr="004C222C">
        <w:rPr>
          <w:iCs/>
        </w:rPr>
        <w:t xml:space="preserve">Ученик: </w:t>
      </w:r>
    </w:p>
    <w:p w:rsidR="004C222C" w:rsidRPr="004C222C" w:rsidRDefault="004C222C" w:rsidP="004C222C">
      <w:pPr>
        <w:rPr>
          <w:iCs/>
        </w:rPr>
      </w:pPr>
      <w:r w:rsidRPr="004C222C">
        <w:rPr>
          <w:iCs/>
        </w:rPr>
        <w:t xml:space="preserve">Мамин труд я берегу </w:t>
      </w:r>
    </w:p>
    <w:p w:rsidR="004C222C" w:rsidRPr="004C222C" w:rsidRDefault="004C222C" w:rsidP="004C222C">
      <w:pPr>
        <w:rPr>
          <w:iCs/>
        </w:rPr>
      </w:pPr>
      <w:r w:rsidRPr="004C222C">
        <w:rPr>
          <w:iCs/>
        </w:rPr>
        <w:t xml:space="preserve">Помогаю, чем могу. </w:t>
      </w:r>
    </w:p>
    <w:p w:rsidR="004C222C" w:rsidRPr="004C222C" w:rsidRDefault="004C222C" w:rsidP="004C222C">
      <w:pPr>
        <w:rPr>
          <w:iCs/>
        </w:rPr>
      </w:pPr>
      <w:r w:rsidRPr="004C222C">
        <w:rPr>
          <w:iCs/>
        </w:rPr>
        <w:t xml:space="preserve">Нынче мама на обед </w:t>
      </w:r>
    </w:p>
    <w:p w:rsidR="004C222C" w:rsidRPr="004C222C" w:rsidRDefault="004C222C" w:rsidP="004C222C">
      <w:pPr>
        <w:rPr>
          <w:iCs/>
        </w:rPr>
      </w:pPr>
      <w:r w:rsidRPr="004C222C">
        <w:rPr>
          <w:iCs/>
        </w:rPr>
        <w:lastRenderedPageBreak/>
        <w:t xml:space="preserve">Наготовила котлет </w:t>
      </w:r>
      <w:r w:rsidRPr="004C222C">
        <w:rPr>
          <w:iCs/>
        </w:rPr>
        <w:tab/>
      </w:r>
    </w:p>
    <w:p w:rsidR="004C222C" w:rsidRPr="004C222C" w:rsidRDefault="004C222C" w:rsidP="004C222C">
      <w:pPr>
        <w:rPr>
          <w:iCs/>
        </w:rPr>
      </w:pPr>
      <w:r w:rsidRPr="004C222C">
        <w:rPr>
          <w:iCs/>
        </w:rPr>
        <w:t>И сказала: «Слушай,</w:t>
      </w:r>
    </w:p>
    <w:p w:rsidR="004C222C" w:rsidRPr="004C222C" w:rsidRDefault="004C222C" w:rsidP="004C222C">
      <w:pPr>
        <w:rPr>
          <w:iCs/>
        </w:rPr>
      </w:pPr>
      <w:r w:rsidRPr="004C222C">
        <w:rPr>
          <w:iCs/>
        </w:rPr>
        <w:t>Выручи, покушай!»</w:t>
      </w:r>
    </w:p>
    <w:p w:rsidR="004C222C" w:rsidRPr="004C222C" w:rsidRDefault="004C222C" w:rsidP="004C222C">
      <w:pPr>
        <w:rPr>
          <w:iCs/>
        </w:rPr>
      </w:pPr>
      <w:r w:rsidRPr="004C222C">
        <w:rPr>
          <w:iCs/>
        </w:rPr>
        <w:t>Я поел немного.</w:t>
      </w:r>
    </w:p>
    <w:p w:rsidR="004C222C" w:rsidRPr="004C222C" w:rsidRDefault="004C222C" w:rsidP="004C222C">
      <w:pPr>
        <w:rPr>
          <w:iCs/>
        </w:rPr>
      </w:pPr>
      <w:r w:rsidRPr="004C222C">
        <w:rPr>
          <w:iCs/>
        </w:rPr>
        <w:t>Разве не подмога?</w:t>
      </w:r>
    </w:p>
    <w:p w:rsidR="004C222C" w:rsidRPr="004C222C" w:rsidRDefault="004C222C" w:rsidP="004C222C">
      <w:pPr>
        <w:rPr>
          <w:iCs/>
          <w:u w:val="single"/>
        </w:rPr>
      </w:pPr>
    </w:p>
    <w:p w:rsidR="004C222C" w:rsidRPr="004C222C" w:rsidRDefault="004C222C" w:rsidP="004C222C">
      <w:pPr>
        <w:rPr>
          <w:b/>
          <w:iCs/>
        </w:rPr>
      </w:pPr>
      <w:r w:rsidRPr="004C222C">
        <w:rPr>
          <w:b/>
          <w:iCs/>
        </w:rPr>
        <w:t>Ведущий:</w:t>
      </w:r>
    </w:p>
    <w:p w:rsidR="004C222C" w:rsidRPr="004C222C" w:rsidRDefault="004C222C" w:rsidP="004C222C">
      <w:pPr>
        <w:rPr>
          <w:iCs/>
        </w:rPr>
      </w:pPr>
      <w:r w:rsidRPr="004C222C">
        <w:rPr>
          <w:iCs/>
        </w:rPr>
        <w:t xml:space="preserve">Но это, конечно, шутка. Наши дети — настоящие помощники. </w:t>
      </w:r>
    </w:p>
    <w:p w:rsidR="004C222C" w:rsidRPr="004C222C" w:rsidRDefault="004C222C" w:rsidP="004C222C">
      <w:pPr>
        <w:rPr>
          <w:iCs/>
        </w:rPr>
      </w:pPr>
      <w:r w:rsidRPr="004C222C">
        <w:rPr>
          <w:iCs/>
        </w:rPr>
        <w:t>И сейчас они это покажут. Посмотрите, как они стирают белье.</w:t>
      </w:r>
    </w:p>
    <w:p w:rsidR="004C222C" w:rsidRPr="004C222C" w:rsidRDefault="004C222C" w:rsidP="004C222C">
      <w:pPr>
        <w:rPr>
          <w:iCs/>
        </w:rPr>
      </w:pPr>
      <w:r w:rsidRPr="004C222C">
        <w:rPr>
          <w:iCs/>
        </w:rPr>
        <w:t xml:space="preserve"> </w:t>
      </w:r>
    </w:p>
    <w:p w:rsidR="004C222C" w:rsidRPr="004C222C" w:rsidRDefault="004C222C" w:rsidP="004C222C">
      <w:pPr>
        <w:rPr>
          <w:iCs/>
        </w:rPr>
      </w:pPr>
      <w:r w:rsidRPr="004C222C">
        <w:rPr>
          <w:iCs/>
        </w:rPr>
        <w:t>Игра «Стирка»</w:t>
      </w:r>
    </w:p>
    <w:p w:rsidR="004C222C" w:rsidRPr="004C222C" w:rsidRDefault="004C222C" w:rsidP="004C222C">
      <w:pPr>
        <w:rPr>
          <w:iCs/>
        </w:rPr>
      </w:pPr>
      <w:r w:rsidRPr="004C222C">
        <w:rPr>
          <w:iCs/>
        </w:rPr>
        <w:t>А теперь, ребята, поможем нашим мамам постирать бельё. (Имитация движений при стирке)</w:t>
      </w:r>
    </w:p>
    <w:p w:rsidR="004C222C" w:rsidRPr="004C222C" w:rsidRDefault="004C222C" w:rsidP="004C222C">
      <w:pPr>
        <w:rPr>
          <w:iCs/>
        </w:rPr>
      </w:pPr>
    </w:p>
    <w:p w:rsidR="004C222C" w:rsidRPr="004C222C" w:rsidRDefault="004C222C" w:rsidP="004C222C">
      <w:r w:rsidRPr="004C222C">
        <w:t>Начинаем, мыло взяли и стираем.</w:t>
      </w:r>
      <w:r w:rsidRPr="004C222C">
        <w:br/>
        <w:t>Постирали, отжимаем.</w:t>
      </w:r>
      <w:r w:rsidRPr="004C222C">
        <w:br/>
        <w:t>Ой, с белья течет вода, это право не беда.</w:t>
      </w:r>
      <w:r w:rsidRPr="004C222C">
        <w:br/>
        <w:t>Выкрутим получше, станет оно суше.</w:t>
      </w:r>
      <w:r w:rsidRPr="004C222C">
        <w:br/>
        <w:t>«Выкручиваем» белье, «развешиваем».</w:t>
      </w:r>
      <w:r w:rsidRPr="004C222C">
        <w:br/>
        <w:t>Вот и высохло белье, что же делать нам еще?</w:t>
      </w:r>
      <w:r w:rsidRPr="004C222C">
        <w:br/>
        <w:t>Мы его погладим, с этим быстро сладим.</w:t>
      </w:r>
      <w:r w:rsidRPr="004C222C">
        <w:br/>
        <w:t>«Гладим» и «сворачиваем» белье.</w:t>
      </w:r>
    </w:p>
    <w:p w:rsidR="004C222C" w:rsidRPr="004C222C" w:rsidRDefault="004C222C" w:rsidP="004C222C"/>
    <w:p w:rsidR="004C222C" w:rsidRPr="004C222C" w:rsidRDefault="004C222C" w:rsidP="004C222C">
      <w:pPr>
        <w:rPr>
          <w:b/>
          <w:iCs/>
        </w:rPr>
      </w:pPr>
      <w:r w:rsidRPr="004C222C">
        <w:rPr>
          <w:b/>
          <w:iCs/>
        </w:rPr>
        <w:t>Ведущий:</w:t>
      </w:r>
    </w:p>
    <w:p w:rsidR="004C222C" w:rsidRPr="004C222C" w:rsidRDefault="004C222C" w:rsidP="004C222C">
      <w:pPr>
        <w:rPr>
          <w:iCs/>
        </w:rPr>
      </w:pPr>
      <w:proofErr w:type="gramStart"/>
      <w:r w:rsidRPr="004C222C">
        <w:rPr>
          <w:iCs/>
        </w:rPr>
        <w:t>День матери- это</w:t>
      </w:r>
      <w:proofErr w:type="gramEnd"/>
      <w:r w:rsidRPr="004C222C">
        <w:rPr>
          <w:iCs/>
        </w:rPr>
        <w:t xml:space="preserve"> не только праздник мам, но и мам наших </w:t>
      </w:r>
      <w:proofErr w:type="spellStart"/>
      <w:r w:rsidRPr="004C222C">
        <w:rPr>
          <w:iCs/>
        </w:rPr>
        <w:t>родителейц</w:t>
      </w:r>
      <w:proofErr w:type="spellEnd"/>
      <w:r w:rsidRPr="004C222C">
        <w:rPr>
          <w:iCs/>
        </w:rPr>
        <w:t>: бабушек. Для них прозвучит следующая песня.</w:t>
      </w:r>
    </w:p>
    <w:p w:rsidR="004C222C" w:rsidRPr="004C222C" w:rsidRDefault="004C222C" w:rsidP="004C222C"/>
    <w:p w:rsidR="004C222C" w:rsidRPr="004C222C" w:rsidRDefault="004C222C" w:rsidP="004C222C">
      <w:pPr>
        <w:rPr>
          <w:i/>
        </w:rPr>
      </w:pPr>
      <w:r w:rsidRPr="004C222C">
        <w:rPr>
          <w:i/>
        </w:rPr>
        <w:t xml:space="preserve">Песня </w:t>
      </w:r>
      <w:proofErr w:type="gramStart"/>
      <w:r w:rsidRPr="004C222C">
        <w:rPr>
          <w:i/>
        </w:rPr>
        <w:t xml:space="preserve">« </w:t>
      </w:r>
      <w:proofErr w:type="spellStart"/>
      <w:r w:rsidRPr="004C222C">
        <w:t>Асанне</w:t>
      </w:r>
      <w:proofErr w:type="spellEnd"/>
      <w:proofErr w:type="gramEnd"/>
      <w:r w:rsidRPr="004C222C">
        <w:t xml:space="preserve"> е </w:t>
      </w:r>
      <w:proofErr w:type="spellStart"/>
      <w:r w:rsidRPr="004C222C">
        <w:t>кукамай</w:t>
      </w:r>
      <w:proofErr w:type="spellEnd"/>
      <w:r w:rsidRPr="004C222C">
        <w:rPr>
          <w:i/>
        </w:rPr>
        <w:t>».</w:t>
      </w:r>
    </w:p>
    <w:p w:rsidR="004C222C" w:rsidRPr="004C222C" w:rsidRDefault="004C222C" w:rsidP="004C222C">
      <w:pPr>
        <w:rPr>
          <w:iCs/>
        </w:rPr>
      </w:pPr>
      <w:r w:rsidRPr="004C222C">
        <w:rPr>
          <w:b/>
          <w:iCs/>
        </w:rPr>
        <w:t>Ведущий</w:t>
      </w:r>
      <w:r w:rsidRPr="004C222C">
        <w:rPr>
          <w:iCs/>
        </w:rPr>
        <w:t>:</w:t>
      </w:r>
    </w:p>
    <w:p w:rsidR="004C222C" w:rsidRPr="004C222C" w:rsidRDefault="004C222C" w:rsidP="004C222C">
      <w:pPr>
        <w:rPr>
          <w:iCs/>
        </w:rPr>
      </w:pPr>
      <w:r w:rsidRPr="004C222C">
        <w:rPr>
          <w:iCs/>
        </w:rPr>
        <w:t>Ребята, а что вы подарите своим мамам и бабушкам?</w:t>
      </w:r>
    </w:p>
    <w:p w:rsidR="004C222C" w:rsidRPr="004C222C" w:rsidRDefault="004C222C" w:rsidP="004C222C">
      <w:pPr>
        <w:rPr>
          <w:b/>
          <w:iCs/>
        </w:rPr>
      </w:pPr>
      <w:r w:rsidRPr="004C222C">
        <w:rPr>
          <w:b/>
          <w:iCs/>
        </w:rPr>
        <w:t>Ученик:</w:t>
      </w:r>
    </w:p>
    <w:p w:rsidR="004C222C" w:rsidRPr="004C222C" w:rsidRDefault="004C222C" w:rsidP="004C222C">
      <w:pPr>
        <w:rPr>
          <w:iCs/>
        </w:rPr>
      </w:pPr>
      <w:r w:rsidRPr="004C222C">
        <w:rPr>
          <w:iCs/>
        </w:rPr>
        <w:t>Мы подарок маме</w:t>
      </w:r>
      <w:r w:rsidRPr="004C222C">
        <w:rPr>
          <w:iCs/>
        </w:rPr>
        <w:br/>
        <w:t>Покупать не станем —</w:t>
      </w:r>
      <w:r w:rsidRPr="004C222C">
        <w:rPr>
          <w:iCs/>
        </w:rPr>
        <w:br/>
        <w:t>Сделаем сами,</w:t>
      </w:r>
      <w:r w:rsidRPr="004C222C">
        <w:rPr>
          <w:iCs/>
        </w:rPr>
        <w:br/>
        <w:t>Своими руками.</w:t>
      </w:r>
    </w:p>
    <w:p w:rsidR="004C222C" w:rsidRPr="004C222C" w:rsidRDefault="004C222C" w:rsidP="004C222C">
      <w:pPr>
        <w:rPr>
          <w:iCs/>
        </w:rPr>
      </w:pPr>
      <w:r w:rsidRPr="004C222C">
        <w:rPr>
          <w:iCs/>
        </w:rPr>
        <w:t>Можно вышить ей платок,</w:t>
      </w:r>
      <w:r w:rsidRPr="004C222C">
        <w:rPr>
          <w:iCs/>
        </w:rPr>
        <w:br/>
        <w:t>Можно вырастить цветок,</w:t>
      </w:r>
      <w:r w:rsidRPr="004C222C">
        <w:rPr>
          <w:iCs/>
        </w:rPr>
        <w:br/>
      </w:r>
      <w:r w:rsidRPr="004C222C">
        <w:rPr>
          <w:iCs/>
        </w:rPr>
        <w:lastRenderedPageBreak/>
        <w:t>Можно дом нарисовать,</w:t>
      </w:r>
      <w:r w:rsidRPr="004C222C">
        <w:rPr>
          <w:iCs/>
        </w:rPr>
        <w:br/>
        <w:t>Речку голубую...</w:t>
      </w:r>
    </w:p>
    <w:p w:rsidR="004C222C" w:rsidRPr="004C222C" w:rsidRDefault="004C222C" w:rsidP="004C222C">
      <w:pPr>
        <w:rPr>
          <w:iCs/>
        </w:rPr>
      </w:pPr>
      <w:r w:rsidRPr="004C222C">
        <w:rPr>
          <w:iCs/>
        </w:rPr>
        <w:t>А ещё расцеловать</w:t>
      </w:r>
      <w:r w:rsidRPr="004C222C">
        <w:rPr>
          <w:iCs/>
        </w:rPr>
        <w:br/>
        <w:t>Маму дорогую! </w:t>
      </w:r>
    </w:p>
    <w:p w:rsidR="004C222C" w:rsidRPr="004C222C" w:rsidRDefault="004C222C" w:rsidP="004C222C">
      <w:pPr>
        <w:rPr>
          <w:iCs/>
        </w:rPr>
      </w:pPr>
    </w:p>
    <w:p w:rsidR="004C222C" w:rsidRPr="004C222C" w:rsidRDefault="004C222C" w:rsidP="004C222C">
      <w:pPr>
        <w:rPr>
          <w:i/>
          <w:iCs/>
        </w:rPr>
      </w:pPr>
      <w:r w:rsidRPr="004C222C">
        <w:rPr>
          <w:i/>
          <w:iCs/>
        </w:rPr>
        <w:t>Песня «Мамин праздник»</w:t>
      </w:r>
    </w:p>
    <w:p w:rsidR="004C222C" w:rsidRPr="004C222C" w:rsidRDefault="004C222C" w:rsidP="004C222C">
      <w:pPr>
        <w:rPr>
          <w:iCs/>
        </w:rPr>
      </w:pPr>
      <w:r w:rsidRPr="004C222C">
        <w:rPr>
          <w:iCs/>
        </w:rPr>
        <w:t>(Дети дарят открытки, выполненные своими руками)</w:t>
      </w:r>
    </w:p>
    <w:p w:rsidR="004C222C" w:rsidRPr="004C222C" w:rsidRDefault="004C222C" w:rsidP="004C222C">
      <w:pPr>
        <w:rPr>
          <w:iCs/>
        </w:rPr>
      </w:pPr>
    </w:p>
    <w:p w:rsidR="004C222C" w:rsidRPr="004C222C" w:rsidRDefault="004C222C" w:rsidP="004C222C">
      <w:pPr>
        <w:rPr>
          <w:iCs/>
        </w:rPr>
      </w:pPr>
      <w:r w:rsidRPr="004C222C">
        <w:rPr>
          <w:b/>
          <w:iCs/>
        </w:rPr>
        <w:t>Ведущий</w:t>
      </w:r>
      <w:r w:rsidRPr="004C222C">
        <w:rPr>
          <w:iCs/>
        </w:rPr>
        <w:t xml:space="preserve">: </w:t>
      </w:r>
    </w:p>
    <w:p w:rsidR="004C222C" w:rsidRPr="004C222C" w:rsidRDefault="004C222C" w:rsidP="004C222C">
      <w:pPr>
        <w:rPr>
          <w:iCs/>
        </w:rPr>
      </w:pPr>
      <w:r w:rsidRPr="004C222C">
        <w:rPr>
          <w:iCs/>
        </w:rPr>
        <w:t>Теперь послушаем, что обещают дети своим мамам.</w:t>
      </w:r>
    </w:p>
    <w:p w:rsidR="004C222C" w:rsidRPr="004C222C" w:rsidRDefault="004C222C" w:rsidP="004C222C">
      <w:pPr>
        <w:rPr>
          <w:b/>
          <w:iCs/>
        </w:rPr>
      </w:pPr>
      <w:r w:rsidRPr="004C222C">
        <w:rPr>
          <w:b/>
          <w:iCs/>
        </w:rPr>
        <w:t>Обещания детей:</w:t>
      </w:r>
    </w:p>
    <w:p w:rsidR="004C222C" w:rsidRPr="004C222C" w:rsidRDefault="004C222C" w:rsidP="004C222C">
      <w:r w:rsidRPr="004C222C">
        <w:t>1.Обещаем, обещаем:</w:t>
      </w:r>
      <w:r w:rsidRPr="004C222C">
        <w:br/>
        <w:t>Перво-наперво пятёрки</w:t>
      </w:r>
      <w:r w:rsidRPr="004C222C">
        <w:br/>
        <w:t>На уроках получать.</w:t>
      </w:r>
      <w:r w:rsidRPr="004C222C">
        <w:br/>
        <w:t>2.Аккуратно ездить с горки</w:t>
      </w:r>
      <w:r w:rsidRPr="004C222C">
        <w:br/>
        <w:t>Брюки новые не рвать.</w:t>
      </w:r>
    </w:p>
    <w:p w:rsidR="004C222C" w:rsidRPr="004C222C" w:rsidRDefault="004C222C" w:rsidP="004C222C"/>
    <w:p w:rsidR="004C222C" w:rsidRPr="004C222C" w:rsidRDefault="004C222C" w:rsidP="004C222C">
      <w:r w:rsidRPr="004C222C">
        <w:t>3. И не драться, не ругаться.</w:t>
      </w:r>
      <w:r w:rsidRPr="004C222C">
        <w:br/>
        <w:t>4.Стёкла шайбами не бить.</w:t>
      </w:r>
      <w:r w:rsidRPr="004C222C">
        <w:br/>
        <w:t>5.На чердак не забираться.</w:t>
      </w:r>
    </w:p>
    <w:p w:rsidR="004C222C" w:rsidRPr="004C222C" w:rsidRDefault="004C222C" w:rsidP="004C222C">
      <w:r w:rsidRPr="004C222C">
        <w:t>6. Вы уж, мамы, нас поймите</w:t>
      </w:r>
      <w:r w:rsidRPr="004C222C">
        <w:br/>
        <w:t>Вы, уж, мамы, нас простите</w:t>
      </w:r>
      <w:r w:rsidRPr="004C222C">
        <w:br/>
        <w:t>Мы такой народ–мальчишки</w:t>
      </w:r>
      <w:r w:rsidRPr="004C222C">
        <w:br/>
        <w:t>Трудно перестроиться,</w:t>
      </w:r>
      <w:r w:rsidRPr="004C222C">
        <w:br/>
        <w:t>Но не надо так о нас</w:t>
      </w:r>
      <w:r w:rsidRPr="004C222C">
        <w:br/>
        <w:t>Сильно беспокоиться!</w:t>
      </w:r>
    </w:p>
    <w:p w:rsidR="004C222C" w:rsidRPr="004C222C" w:rsidRDefault="004C222C" w:rsidP="004C222C"/>
    <w:p w:rsidR="004C222C" w:rsidRPr="004C222C" w:rsidRDefault="004C222C" w:rsidP="004C222C">
      <w:r w:rsidRPr="004C222C">
        <w:t>7. Мы вас часто огорчаем,</w:t>
      </w:r>
      <w:r w:rsidRPr="004C222C">
        <w:br/>
        <w:t>Что порой не замечаем,</w:t>
      </w:r>
      <w:r w:rsidRPr="004C222C">
        <w:br/>
        <w:t>Мы вас очень, очень любим.</w:t>
      </w:r>
      <w:r w:rsidRPr="004C222C">
        <w:br/>
        <w:t>Будем добрыми расти</w:t>
      </w:r>
      <w:r w:rsidRPr="004C222C">
        <w:br/>
        <w:t>И всегда стараться будем</w:t>
      </w:r>
      <w:r w:rsidRPr="004C222C">
        <w:br/>
        <w:t>Хорошо себя вести.</w:t>
      </w:r>
    </w:p>
    <w:p w:rsidR="004C222C" w:rsidRPr="004C222C" w:rsidRDefault="004C222C" w:rsidP="004C222C">
      <w:r w:rsidRPr="004C222C">
        <w:t xml:space="preserve"> </w:t>
      </w:r>
    </w:p>
    <w:p w:rsidR="004C222C" w:rsidRPr="004C222C" w:rsidRDefault="004C222C" w:rsidP="004C222C">
      <w:pPr>
        <w:rPr>
          <w:iCs/>
        </w:rPr>
      </w:pPr>
      <w:r w:rsidRPr="004C222C">
        <w:rPr>
          <w:iCs/>
        </w:rPr>
        <w:t xml:space="preserve">8.Как найти слова достойные, </w:t>
      </w:r>
      <w:r w:rsidRPr="004C222C">
        <w:rPr>
          <w:iCs/>
        </w:rPr>
        <w:br/>
        <w:t xml:space="preserve">Как сказать без лишних фраз, </w:t>
      </w:r>
      <w:r w:rsidRPr="004C222C">
        <w:rPr>
          <w:iCs/>
        </w:rPr>
        <w:br/>
        <w:t xml:space="preserve">Что мы очень благодарны , </w:t>
      </w:r>
      <w:r w:rsidRPr="004C222C">
        <w:rPr>
          <w:iCs/>
        </w:rPr>
        <w:br/>
        <w:t>Что мы очень ценим вас!</w:t>
      </w:r>
    </w:p>
    <w:p w:rsidR="004C222C" w:rsidRPr="004C222C" w:rsidRDefault="004C222C" w:rsidP="004C222C">
      <w:pPr>
        <w:rPr>
          <w:b/>
          <w:iCs/>
        </w:rPr>
      </w:pPr>
      <w:r w:rsidRPr="004C222C">
        <w:rPr>
          <w:b/>
          <w:iCs/>
        </w:rPr>
        <w:t xml:space="preserve"> </w:t>
      </w:r>
    </w:p>
    <w:p w:rsidR="004C222C" w:rsidRPr="004C222C" w:rsidRDefault="004C222C" w:rsidP="004C222C">
      <w:pPr>
        <w:rPr>
          <w:b/>
          <w:iCs/>
        </w:rPr>
      </w:pPr>
      <w:r w:rsidRPr="004C222C">
        <w:rPr>
          <w:b/>
          <w:iCs/>
        </w:rPr>
        <w:t xml:space="preserve">Ведущий: </w:t>
      </w:r>
    </w:p>
    <w:p w:rsidR="004C222C" w:rsidRPr="004C222C" w:rsidRDefault="004C222C" w:rsidP="004C222C">
      <w:pPr>
        <w:rPr>
          <w:b/>
          <w:iCs/>
        </w:rPr>
      </w:pPr>
      <w:r w:rsidRPr="004C222C">
        <w:rPr>
          <w:b/>
          <w:iCs/>
        </w:rPr>
        <w:lastRenderedPageBreak/>
        <w:t xml:space="preserve"> А теперь нас ждут «</w:t>
      </w:r>
      <w:proofErr w:type="spellStart"/>
      <w:r w:rsidRPr="004C222C">
        <w:rPr>
          <w:b/>
          <w:iCs/>
        </w:rPr>
        <w:t>Загадалки</w:t>
      </w:r>
      <w:proofErr w:type="spellEnd"/>
      <w:r w:rsidRPr="004C222C">
        <w:rPr>
          <w:b/>
          <w:iCs/>
        </w:rPr>
        <w:t>»</w:t>
      </w:r>
    </w:p>
    <w:p w:rsidR="004C222C" w:rsidRPr="004C222C" w:rsidRDefault="004C222C" w:rsidP="004C222C">
      <w:r w:rsidRPr="004C222C">
        <w:t>Слово спряталось куда-то.</w:t>
      </w:r>
      <w:r w:rsidRPr="004C222C">
        <w:br/>
        <w:t>Слово спряталось и ждёт.</w:t>
      </w:r>
    </w:p>
    <w:p w:rsidR="004C222C" w:rsidRPr="004C222C" w:rsidRDefault="004C222C" w:rsidP="004C222C">
      <w:r w:rsidRPr="004C222C">
        <w:t>Пусть найдут меня ребята.</w:t>
      </w:r>
    </w:p>
    <w:p w:rsidR="004C222C" w:rsidRPr="004C222C" w:rsidRDefault="004C222C" w:rsidP="004C222C">
      <w:r w:rsidRPr="004C222C">
        <w:t>Ну-ка, кто меня найдёт?</w:t>
      </w:r>
    </w:p>
    <w:p w:rsidR="004C222C" w:rsidRPr="004C222C" w:rsidRDefault="004C222C" w:rsidP="004C222C"/>
    <w:p w:rsidR="004C222C" w:rsidRPr="004C222C" w:rsidRDefault="004C222C" w:rsidP="004C222C">
      <w:pPr>
        <w:rPr>
          <w:b/>
          <w:bCs/>
        </w:rPr>
      </w:pPr>
      <w:r w:rsidRPr="004C222C">
        <w:rPr>
          <w:b/>
          <w:bCs/>
        </w:rPr>
        <w:t xml:space="preserve">Наши руки были в мыле, </w:t>
      </w:r>
    </w:p>
    <w:p w:rsidR="004C222C" w:rsidRPr="004C222C" w:rsidRDefault="004C222C" w:rsidP="004C222C">
      <w:pPr>
        <w:rPr>
          <w:b/>
          <w:bCs/>
        </w:rPr>
      </w:pPr>
      <w:r w:rsidRPr="004C222C">
        <w:rPr>
          <w:b/>
          <w:bCs/>
        </w:rPr>
        <w:t xml:space="preserve">мы посуду сами мыли, </w:t>
      </w:r>
    </w:p>
    <w:p w:rsidR="004C222C" w:rsidRPr="004C222C" w:rsidRDefault="004C222C" w:rsidP="004C222C">
      <w:pPr>
        <w:rPr>
          <w:b/>
          <w:bCs/>
        </w:rPr>
      </w:pPr>
      <w:r w:rsidRPr="004C222C">
        <w:rPr>
          <w:b/>
          <w:bCs/>
        </w:rPr>
        <w:t xml:space="preserve">мы посуду мыли сами — </w:t>
      </w:r>
    </w:p>
    <w:p w:rsidR="004C222C" w:rsidRPr="004C222C" w:rsidRDefault="004C222C" w:rsidP="004C222C">
      <w:pPr>
        <w:rPr>
          <w:b/>
          <w:bCs/>
        </w:rPr>
      </w:pPr>
      <w:r w:rsidRPr="004C222C">
        <w:rPr>
          <w:b/>
          <w:bCs/>
        </w:rPr>
        <w:t>помогали нашей… (маме)</w:t>
      </w:r>
    </w:p>
    <w:p w:rsidR="004C222C" w:rsidRPr="004C222C" w:rsidRDefault="004C222C" w:rsidP="004C222C">
      <w:pPr>
        <w:rPr>
          <w:b/>
          <w:bCs/>
        </w:rPr>
      </w:pPr>
    </w:p>
    <w:p w:rsidR="004C222C" w:rsidRPr="004C222C" w:rsidRDefault="004C222C" w:rsidP="004C222C">
      <w:r w:rsidRPr="004C222C">
        <w:rPr>
          <w:b/>
          <w:bCs/>
        </w:rPr>
        <w:t>Мы</w:t>
      </w:r>
      <w:r w:rsidRPr="004C222C">
        <w:t> </w:t>
      </w:r>
      <w:r w:rsidRPr="004C222C">
        <w:rPr>
          <w:b/>
          <w:bCs/>
        </w:rPr>
        <w:t>цветы</w:t>
      </w:r>
      <w:r w:rsidRPr="004C222C">
        <w:t> </w:t>
      </w:r>
      <w:r w:rsidRPr="004C222C">
        <w:rPr>
          <w:b/>
          <w:bCs/>
        </w:rPr>
        <w:t>в</w:t>
      </w:r>
      <w:r w:rsidRPr="004C222C">
        <w:t> </w:t>
      </w:r>
      <w:r w:rsidRPr="004C222C">
        <w:rPr>
          <w:b/>
          <w:bCs/>
        </w:rPr>
        <w:t>саду</w:t>
      </w:r>
      <w:r w:rsidRPr="004C222C">
        <w:t xml:space="preserve"> сажаем, </w:t>
      </w:r>
    </w:p>
    <w:p w:rsidR="004C222C" w:rsidRPr="004C222C" w:rsidRDefault="004C222C" w:rsidP="004C222C">
      <w:r w:rsidRPr="004C222C">
        <w:t xml:space="preserve">Их из лейки поливаем. </w:t>
      </w:r>
    </w:p>
    <w:p w:rsidR="004C222C" w:rsidRPr="004C222C" w:rsidRDefault="004C222C" w:rsidP="004C222C">
      <w:r w:rsidRPr="004C222C">
        <w:t xml:space="preserve">Астры, лилии, тюльпаны </w:t>
      </w:r>
    </w:p>
    <w:p w:rsidR="004C222C" w:rsidRPr="004C222C" w:rsidRDefault="004C222C" w:rsidP="004C222C">
      <w:pPr>
        <w:rPr>
          <w:b/>
          <w:iCs/>
        </w:rPr>
      </w:pPr>
      <w:r w:rsidRPr="004C222C">
        <w:t>Пусть растут для нашей (мамы).</w:t>
      </w:r>
    </w:p>
    <w:p w:rsidR="004C222C" w:rsidRPr="004C222C" w:rsidRDefault="004C222C" w:rsidP="004C222C">
      <w:pPr>
        <w:rPr>
          <w:b/>
          <w:iCs/>
        </w:rPr>
      </w:pPr>
    </w:p>
    <w:p w:rsidR="004C222C" w:rsidRPr="004C222C" w:rsidRDefault="004C222C" w:rsidP="004C222C">
      <w:pPr>
        <w:rPr>
          <w:b/>
          <w:iCs/>
        </w:rPr>
      </w:pPr>
      <w:r w:rsidRPr="004C222C">
        <w:rPr>
          <w:b/>
          <w:iCs/>
        </w:rPr>
        <w:t>Ведущий:</w:t>
      </w:r>
    </w:p>
    <w:p w:rsidR="004C222C" w:rsidRPr="004C222C" w:rsidRDefault="004C222C" w:rsidP="004C222C">
      <w:pPr>
        <w:rPr>
          <w:b/>
          <w:iCs/>
        </w:rPr>
      </w:pPr>
      <w:r w:rsidRPr="004C222C">
        <w:rPr>
          <w:b/>
          <w:iCs/>
        </w:rPr>
        <w:t>А</w:t>
      </w:r>
      <w:r w:rsidRPr="004C222C">
        <w:t xml:space="preserve"> сейчас мы поиграем, да гостей мы позабавим!</w:t>
      </w:r>
    </w:p>
    <w:p w:rsidR="004C222C" w:rsidRPr="004C222C" w:rsidRDefault="004C222C" w:rsidP="004C222C">
      <w:r w:rsidRPr="004C222C">
        <w:t>1 игра: «</w:t>
      </w:r>
      <w:r w:rsidRPr="004C222C">
        <w:rPr>
          <w:b/>
        </w:rPr>
        <w:t>Комплимент</w:t>
      </w:r>
      <w:r w:rsidRPr="004C222C">
        <w:t>»</w:t>
      </w:r>
    </w:p>
    <w:p w:rsidR="004C222C" w:rsidRPr="004C222C" w:rsidRDefault="004C222C" w:rsidP="004C222C">
      <w:r w:rsidRPr="004C222C">
        <w:t>Дети стоят напротив своих матерей. По очереди они идут к своим мама и на каждый шаг говорят ласковые слова.</w:t>
      </w:r>
    </w:p>
    <w:p w:rsidR="004C222C" w:rsidRPr="004C222C" w:rsidRDefault="004C222C" w:rsidP="004C222C">
      <w:r w:rsidRPr="004C222C">
        <w:br/>
        <w:t>2 игра: «</w:t>
      </w:r>
      <w:r w:rsidRPr="004C222C">
        <w:rPr>
          <w:b/>
        </w:rPr>
        <w:t>Чей круг скорее соберется</w:t>
      </w:r>
      <w:r w:rsidRPr="004C222C">
        <w:t>?</w:t>
      </w:r>
    </w:p>
    <w:p w:rsidR="004C222C" w:rsidRPr="004C222C" w:rsidRDefault="004C222C" w:rsidP="004C222C">
      <w:r w:rsidRPr="004C222C">
        <w:t>Участвуют две мамы. Вокруг первой – девочки, около второй – мальчики. Под веселую музыку все бегают врассыпную, по окончании музыки надо встать каждому к своей маме. Затем игра повторяется, с участием других мам.</w:t>
      </w:r>
    </w:p>
    <w:p w:rsidR="004C222C" w:rsidRPr="004C222C" w:rsidRDefault="004C222C" w:rsidP="004C222C">
      <w:pPr>
        <w:rPr>
          <w:b/>
        </w:rPr>
      </w:pPr>
      <w:r w:rsidRPr="004C222C">
        <w:t>3 игра</w:t>
      </w:r>
      <w:r w:rsidRPr="004C222C">
        <w:br/>
        <w:t xml:space="preserve"> </w:t>
      </w:r>
      <w:r w:rsidRPr="004C222C">
        <w:rPr>
          <w:b/>
        </w:rPr>
        <w:t>Конкурс портретов</w:t>
      </w:r>
    </w:p>
    <w:p w:rsidR="004C222C" w:rsidRPr="004C222C" w:rsidRDefault="004C222C" w:rsidP="004C222C">
      <w:r w:rsidRPr="004C222C">
        <w:rPr>
          <w:i/>
          <w:iCs/>
        </w:rPr>
        <w:t>Ученики держат заранее нарисованные портреты своих мам, а мамы должны себя узнать.</w:t>
      </w:r>
    </w:p>
    <w:p w:rsidR="004C222C" w:rsidRPr="004C222C" w:rsidRDefault="004C222C" w:rsidP="004C222C">
      <w:r w:rsidRPr="004C222C">
        <w:rPr>
          <w:i/>
          <w:iCs/>
        </w:rPr>
        <w:t xml:space="preserve"> (Звучит музыкальная заставка)</w:t>
      </w:r>
    </w:p>
    <w:p w:rsidR="004C222C" w:rsidRPr="004C222C" w:rsidRDefault="004C222C" w:rsidP="004C222C">
      <w:r w:rsidRPr="004C222C">
        <w:t>4 игра «</w:t>
      </w:r>
      <w:r w:rsidRPr="004C222C">
        <w:rPr>
          <w:b/>
        </w:rPr>
        <w:t>Угадай предмет</w:t>
      </w:r>
      <w:r w:rsidRPr="004C222C">
        <w:t xml:space="preserve">». Мама, которая угадает, что в коробке, забирает его. Мама дается возможность задавать наводящие вопросы. </w:t>
      </w:r>
    </w:p>
    <w:p w:rsidR="004C222C" w:rsidRPr="004C222C" w:rsidRDefault="004C222C" w:rsidP="004C222C">
      <w:pPr>
        <w:rPr>
          <w:iCs/>
        </w:rPr>
      </w:pPr>
      <w:bookmarkStart w:id="0" w:name="_GoBack"/>
      <w:bookmarkEnd w:id="0"/>
    </w:p>
    <w:p w:rsidR="004C222C" w:rsidRPr="004C222C" w:rsidRDefault="004C222C" w:rsidP="004C222C">
      <w:pPr>
        <w:rPr>
          <w:b/>
          <w:iCs/>
        </w:rPr>
      </w:pPr>
      <w:r w:rsidRPr="004C222C">
        <w:rPr>
          <w:iCs/>
        </w:rPr>
        <w:t>5 игра</w:t>
      </w:r>
      <w:r w:rsidRPr="004C222C">
        <w:rPr>
          <w:b/>
          <w:iCs/>
        </w:rPr>
        <w:t xml:space="preserve"> «Единственная</w:t>
      </w:r>
      <w:proofErr w:type="gramStart"/>
      <w:r w:rsidRPr="004C222C">
        <w:rPr>
          <w:b/>
          <w:iCs/>
        </w:rPr>
        <w:t>» .</w:t>
      </w:r>
      <w:proofErr w:type="gramEnd"/>
      <w:r w:rsidRPr="004C222C">
        <w:rPr>
          <w:b/>
          <w:iCs/>
        </w:rPr>
        <w:t xml:space="preserve"> </w:t>
      </w:r>
    </w:p>
    <w:p w:rsidR="004C222C" w:rsidRPr="004C222C" w:rsidRDefault="004C222C" w:rsidP="004C222C">
      <w:pPr>
        <w:rPr>
          <w:i/>
          <w:iCs/>
        </w:rPr>
      </w:pPr>
    </w:p>
    <w:p w:rsidR="004C222C" w:rsidRPr="004C222C" w:rsidRDefault="004C222C" w:rsidP="004C222C">
      <w:r w:rsidRPr="004C222C">
        <w:rPr>
          <w:b/>
          <w:iCs/>
        </w:rPr>
        <w:lastRenderedPageBreak/>
        <w:t>Ведущий:</w:t>
      </w:r>
      <w:r w:rsidRPr="004C222C">
        <w:t xml:space="preserve"> </w:t>
      </w:r>
      <w:r w:rsidRPr="004C222C">
        <w:br/>
        <w:t xml:space="preserve">Праздник наш уже кончается, </w:t>
      </w:r>
      <w:r w:rsidRPr="004C222C">
        <w:br/>
        <w:t xml:space="preserve">Что же нам еще сказать? </w:t>
      </w:r>
      <w:r w:rsidRPr="004C222C">
        <w:br/>
        <w:t xml:space="preserve">Разрешите на прощанье – </w:t>
      </w:r>
      <w:r w:rsidRPr="004C222C">
        <w:br/>
        <w:t>Всем здоровья пожелать!</w:t>
      </w:r>
    </w:p>
    <w:p w:rsidR="004C222C" w:rsidRPr="004C222C" w:rsidRDefault="004C222C" w:rsidP="004C222C"/>
    <w:p w:rsidR="00B5084A" w:rsidRPr="004C222C" w:rsidRDefault="00B5084A" w:rsidP="004C222C"/>
    <w:sectPr w:rsidR="00B5084A" w:rsidRPr="004C222C" w:rsidSect="00B5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03612"/>
    <w:multiLevelType w:val="multilevel"/>
    <w:tmpl w:val="1A30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2C"/>
    <w:rsid w:val="004C222C"/>
    <w:rsid w:val="00B50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1A260-8A01-4B26-A4EC-474F2640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8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22C"/>
    <w:rPr>
      <w:rFonts w:ascii="Times New Roman" w:hAnsi="Times New Roman" w:cs="Times New Roman"/>
      <w:sz w:val="24"/>
      <w:szCs w:val="24"/>
    </w:rPr>
  </w:style>
  <w:style w:type="character" w:styleId="a4">
    <w:name w:val="Emphasis"/>
    <w:qFormat/>
    <w:rsid w:val="004C222C"/>
    <w:rPr>
      <w:i/>
      <w:iCs/>
    </w:rPr>
  </w:style>
  <w:style w:type="character" w:styleId="a5">
    <w:name w:val="Strong"/>
    <w:uiPriority w:val="22"/>
    <w:qFormat/>
    <w:rsid w:val="004C2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1029</Words>
  <Characters>5869</Characters>
  <Application>Microsoft Office Word</Application>
  <DocSecurity>0</DocSecurity>
  <Lines>48</Lines>
  <Paragraphs>13</Paragraphs>
  <ScaleCrop>false</ScaleCrop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</cp:revision>
  <dcterms:created xsi:type="dcterms:W3CDTF">2025-08-05T18:18:00Z</dcterms:created>
  <dcterms:modified xsi:type="dcterms:W3CDTF">2025-08-05T18:19:00Z</dcterms:modified>
</cp:coreProperties>
</file>