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8C481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Занятие по логическому мышлению в подготовительной группе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</w:p>
    <w:p w14:paraId="50C99560">
      <w:pPr>
        <w:ind w:firstLine="2100" w:firstLineChars="7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«В гостях у Федоры Егоровны»</w:t>
      </w:r>
    </w:p>
    <w:p w14:paraId="453B777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Программное содержание: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5999E7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Упражнять детей в подборе родового понятия к  видовому. </w:t>
      </w:r>
    </w:p>
    <w:p w14:paraId="0388FDCC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Освоение действий по построению и использованию графической модели классификационных отношений.</w:t>
      </w:r>
    </w:p>
    <w:p w14:paraId="18BC8AE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Освоение действий по использованию наглядной модели. </w:t>
      </w:r>
    </w:p>
    <w:p w14:paraId="2FD548F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Освоение действий самостоятельного построения модели в форме классификационного древа под прямой диктант.</w:t>
      </w:r>
    </w:p>
    <w:p w14:paraId="6FF478D1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Демонстрационный материал: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Презентация «Посуда», схемы «Логическое древо» - 3шт.,    «Кукла  - Федора»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,рисунок елки по клеткам </w:t>
      </w:r>
    </w:p>
    <w:p w14:paraId="2AAA508D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Раздаточный материал</w:t>
      </w:r>
      <w:r>
        <w:rPr>
          <w:rFonts w:hint="default" w:ascii="Times New Roman" w:hAnsi="Times New Roman" w:cs="Times New Roman"/>
          <w:sz w:val="28"/>
          <w:szCs w:val="28"/>
        </w:rPr>
        <w:t>: На каждого  ребенка карточки с предметами, лист А-3  - 2 шт., простой карандаш, ластик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,листы в клетку.</w:t>
      </w:r>
    </w:p>
    <w:p w14:paraId="25FDE5E0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Ребята,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давайте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с вами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поиграем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hint="default" w:ascii="Times New Roman" w:hAnsi="Times New Roman" w:cs="Times New Roman"/>
          <w:sz w:val="28"/>
          <w:szCs w:val="28"/>
        </w:rPr>
        <w:t xml:space="preserve"> игр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 xml:space="preserve">:  «Назови, одним словом». Возьмите на столах по карточке и становитесь в круг. Каждый, называет картинки на карточке и слово, которое их объединяет. </w:t>
      </w:r>
      <w:r>
        <w:rPr>
          <w:rFonts w:hint="default" w:ascii="Times New Roman" w:hAnsi="Times New Roman" w:cs="Times New Roman"/>
          <w:i/>
          <w:sz w:val="28"/>
          <w:szCs w:val="28"/>
        </w:rPr>
        <w:t>(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lang w:val="ru-RU"/>
        </w:rPr>
        <w:t>Молодцы</w:t>
      </w:r>
      <w:r>
        <w:rPr>
          <w:rFonts w:hint="default" w:ascii="Times New Roman" w:hAnsi="Times New Roman" w:cs="Times New Roman"/>
          <w:sz w:val="28"/>
          <w:szCs w:val="28"/>
        </w:rPr>
        <w:t xml:space="preserve"> ребята,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 вам прочитаю</w:t>
      </w:r>
      <w:r>
        <w:rPr>
          <w:rFonts w:hint="default" w:ascii="Times New Roman" w:hAnsi="Times New Roman" w:cs="Times New Roman"/>
          <w:sz w:val="28"/>
          <w:szCs w:val="28"/>
        </w:rPr>
        <w:t xml:space="preserve"> отрывок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,а вы скажите к кому мы пойдем в гости .</w:t>
      </w:r>
    </w:p>
    <w:p w14:paraId="26D9388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 кастрюля на бегу </w:t>
      </w:r>
    </w:p>
    <w:p w14:paraId="5FE0B26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Закричала я бегу, бегу, бегу,</w:t>
      </w:r>
    </w:p>
    <w:p w14:paraId="65CD5DD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Вот и чайник за кофейником бежит </w:t>
      </w:r>
    </w:p>
    <w:p w14:paraId="2C34499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Тараторит, тараторит, дребежит.</w:t>
      </w:r>
    </w:p>
    <w:p w14:paraId="7FF81D2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 ними блюдца, блюдца</w:t>
      </w:r>
    </w:p>
    <w:p w14:paraId="5A99584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Дзынь  ля, ля. Дзынь ля, ля</w:t>
      </w:r>
    </w:p>
    <w:p w14:paraId="1296411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Вдоль по улице несутся </w:t>
      </w:r>
    </w:p>
    <w:p w14:paraId="22D80D7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стаканы натыкаются </w:t>
      </w:r>
    </w:p>
    <w:p w14:paraId="3B7750E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стаканы разбиваются.</w:t>
      </w:r>
    </w:p>
    <w:p w14:paraId="0BE86D2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бежит сковорода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 куда, куда, куда.</w:t>
      </w:r>
    </w:p>
    <w:p w14:paraId="403A2D5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 за нею вилки, рюмки и бутылки</w:t>
      </w:r>
    </w:p>
    <w:p w14:paraId="5470D73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Чашки да ложки скачут по дорожке.</w:t>
      </w:r>
    </w:p>
    <w:p w14:paraId="43028DA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Дети: к Федоре</w:t>
      </w:r>
    </w:p>
    <w:p w14:paraId="24F6ABF5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Федора: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Уж не буду я посуду обижать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5336514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Буду, буду,  я посуду  и любить и уважать.</w:t>
      </w:r>
    </w:p>
    <w:p w14:paraId="278243D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Ребята, из какой сказки отрывок?</w:t>
      </w:r>
      <w:r>
        <w:rPr>
          <w:rFonts w:hint="default" w:ascii="Times New Roman" w:hAnsi="Times New Roman" w:cs="Times New Roman"/>
          <w:i/>
          <w:sz w:val="28"/>
          <w:szCs w:val="28"/>
        </w:rPr>
        <w:t>(Ответ детей).</w:t>
      </w:r>
      <w:r>
        <w:rPr>
          <w:rFonts w:hint="default" w:ascii="Times New Roman" w:hAnsi="Times New Roman" w:cs="Times New Roman"/>
          <w:sz w:val="28"/>
          <w:szCs w:val="28"/>
        </w:rPr>
        <w:t xml:space="preserve"> «Федорино горе». К.И. Чуковского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Федора Егоровна  пришла сегодня к нам с просьбой помочь ей разобрать посуду. Поможем ребята?  </w:t>
      </w:r>
      <w:r>
        <w:rPr>
          <w:rFonts w:hint="default" w:ascii="Times New Roman" w:hAnsi="Times New Roman" w:cs="Times New Roman"/>
          <w:i/>
          <w:sz w:val="28"/>
          <w:szCs w:val="28"/>
        </w:rPr>
        <w:t>(Ответ детей).</w:t>
      </w:r>
      <w:r>
        <w:rPr>
          <w:rFonts w:hint="default" w:ascii="Times New Roman" w:hAnsi="Times New Roman" w:cs="Times New Roman"/>
          <w:sz w:val="28"/>
          <w:szCs w:val="28"/>
        </w:rPr>
        <w:t xml:space="preserve">  Да.  </w:t>
      </w:r>
    </w:p>
    <w:p w14:paraId="6DC276C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Давайте сначала рассмотрим посуду и назовем ее. </w:t>
      </w:r>
      <w:r>
        <w:rPr>
          <w:rFonts w:hint="default" w:ascii="Times New Roman" w:hAnsi="Times New Roman" w:cs="Times New Roman"/>
          <w:i/>
          <w:sz w:val="28"/>
          <w:szCs w:val="28"/>
        </w:rPr>
        <w:t>(Воспитатель включает доску с картинками, дети называют все предметы).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1112D27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А теперь я вас попрошу разобрать посуду на группы. 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(Дети называют каждую из групп). </w:t>
      </w:r>
      <w:r>
        <w:rPr>
          <w:rFonts w:hint="default" w:ascii="Times New Roman" w:hAnsi="Times New Roman" w:cs="Times New Roman"/>
          <w:sz w:val="28"/>
          <w:szCs w:val="28"/>
        </w:rPr>
        <w:t xml:space="preserve">Столовая, чайная, кухонная. </w:t>
      </w:r>
    </w:p>
    <w:p w14:paraId="38FA884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 Сколько получилось групп?  </w:t>
      </w:r>
      <w:r>
        <w:rPr>
          <w:rFonts w:hint="default" w:ascii="Times New Roman" w:hAnsi="Times New Roman" w:cs="Times New Roman"/>
          <w:i/>
          <w:sz w:val="28"/>
          <w:szCs w:val="28"/>
        </w:rPr>
        <w:t>(Ответ детей.)</w:t>
      </w:r>
      <w:r>
        <w:rPr>
          <w:rFonts w:hint="default" w:ascii="Times New Roman" w:hAnsi="Times New Roman" w:cs="Times New Roman"/>
          <w:sz w:val="28"/>
          <w:szCs w:val="28"/>
        </w:rPr>
        <w:t xml:space="preserve"> Три.</w:t>
      </w:r>
    </w:p>
    <w:p w14:paraId="419BB04C">
      <w:pPr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Нарисуйте, пожалуйста,  Федоре  Егоровне рисунок, чтобы ей было легче расставить свою посуду по полочкам. 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(Дети рисуют схему «Логическое древо»).  </w:t>
      </w:r>
    </w:p>
    <w:p w14:paraId="054CBD1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Ребята, а скажите чего больше, посуды или столовой посуды? </w:t>
      </w:r>
      <w:r>
        <w:rPr>
          <w:rFonts w:hint="default" w:ascii="Times New Roman" w:hAnsi="Times New Roman" w:cs="Times New Roman"/>
          <w:i/>
          <w:sz w:val="28"/>
          <w:szCs w:val="28"/>
        </w:rPr>
        <w:t>(Ответ детей).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Посуды. </w:t>
      </w:r>
    </w:p>
    <w:p w14:paraId="56567F7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Почему? </w:t>
      </w:r>
      <w:r>
        <w:rPr>
          <w:rFonts w:hint="default" w:ascii="Times New Roman" w:hAnsi="Times New Roman" w:cs="Times New Roman"/>
          <w:i/>
          <w:sz w:val="28"/>
          <w:szCs w:val="28"/>
        </w:rPr>
        <w:t>(Ответ детей).</w:t>
      </w:r>
      <w:r>
        <w:rPr>
          <w:rFonts w:hint="default" w:ascii="Times New Roman" w:hAnsi="Times New Roman" w:cs="Times New Roman"/>
          <w:sz w:val="28"/>
          <w:szCs w:val="28"/>
        </w:rPr>
        <w:t xml:space="preserve"> Потому, что к посуде относится и чайная,  столовая и кухонная посуда. А к столовой посуде,  только столовая.</w:t>
      </w:r>
    </w:p>
    <w:p w14:paraId="411423D4">
      <w:pPr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Я тоже нарисовала рисунок, давайте сравним его с вашими рисунками, таким получился ваш? </w:t>
      </w:r>
      <w:r>
        <w:rPr>
          <w:rFonts w:hint="default" w:ascii="Times New Roman" w:hAnsi="Times New Roman" w:cs="Times New Roman"/>
          <w:i/>
          <w:sz w:val="28"/>
          <w:szCs w:val="28"/>
        </w:rPr>
        <w:t>(Воспитатель открывает  схем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 на доске, и дети озвучивают каждую схему). </w:t>
      </w:r>
    </w:p>
    <w:p w14:paraId="29AA9103">
      <w:pPr>
        <w:pStyle w:val="6"/>
        <w:numPr>
          <w:ilvl w:val="0"/>
          <w:numId w:val="0"/>
        </w:numPr>
        <w:spacing w:after="0" w:line="240" w:lineRule="auto"/>
        <w:ind w:leftChars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Какие вы молодцы!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Давайте, немного отдахнем. </w:t>
      </w: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</w:p>
    <w:p w14:paraId="3D12A631">
      <w:pPr>
        <w:pStyle w:val="6"/>
        <w:numPr>
          <w:ilvl w:val="0"/>
          <w:numId w:val="0"/>
        </w:numPr>
        <w:spacing w:after="0" w:line="240" w:lineRule="auto"/>
        <w:ind w:leftChars="0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649692E2">
      <w:pPr>
        <w:pStyle w:val="6"/>
        <w:numPr>
          <w:ilvl w:val="0"/>
          <w:numId w:val="0"/>
        </w:numPr>
        <w:spacing w:after="0" w:line="240" w:lineRule="auto"/>
        <w:ind w:leftChars="0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Д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инамическая пауза - физминутка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1C525110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 деревянном шкафчике      (ладонями сделать рамку)</w:t>
      </w:r>
    </w:p>
    <w:p w14:paraId="318C251C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Стоял на полке чайничек –  (руки на пояс, повороты туловища в стороны)</w:t>
      </w:r>
    </w:p>
    <w:p w14:paraId="0143683D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Блестящие бока.</w:t>
      </w:r>
    </w:p>
    <w:p w14:paraId="0C3A44A6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Мы чайничек достали          (встать на цыпочки),</w:t>
      </w:r>
    </w:p>
    <w:p w14:paraId="41B2B50E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И всех друзей позвали         (вращение кистями).</w:t>
      </w:r>
    </w:p>
    <w:p w14:paraId="4A7EE43F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 чайнике вода кипит –       (движение пальцев рук)</w:t>
      </w:r>
    </w:p>
    <w:p w14:paraId="602FE749">
      <w:pPr>
        <w:spacing w:after="0" w:line="240" w:lineRule="auto"/>
        <w:rPr>
          <w:rFonts w:hint="default" w:ascii="Times New Roman" w:hAnsi="Times New Roman" w:cs="Times New Roman"/>
          <w:b/>
          <w:bCs/>
          <w:i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Будем чай пить                            (поглаживание живота).</w:t>
      </w:r>
    </w:p>
    <w:p w14:paraId="6404655C">
      <w:pPr>
        <w:jc w:val="both"/>
        <w:rPr>
          <w:rFonts w:hint="default" w:ascii="Times New Roman" w:hAnsi="Times New Roman" w:cs="Times New Roman"/>
          <w:b/>
          <w:bCs/>
          <w:i/>
          <w:sz w:val="28"/>
          <w:szCs w:val="28"/>
        </w:rPr>
      </w:pPr>
    </w:p>
    <w:p w14:paraId="31A72C4B">
      <w:pPr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>Мне очень хочется, чтобы вы по наводящим вопросам отгадали,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что растёт возле дома Федоры Егоровны.</w:t>
      </w:r>
      <w:r>
        <w:rPr>
          <w:rFonts w:hint="default" w:ascii="Times New Roman" w:hAnsi="Times New Roman" w:cs="Times New Roman"/>
          <w:sz w:val="28"/>
          <w:szCs w:val="28"/>
        </w:rPr>
        <w:t xml:space="preserve"> Вы, согласны?  </w:t>
      </w:r>
      <w:r>
        <w:rPr>
          <w:rFonts w:hint="default" w:ascii="Times New Roman" w:hAnsi="Times New Roman" w:cs="Times New Roman"/>
          <w:i/>
          <w:sz w:val="28"/>
          <w:szCs w:val="28"/>
        </w:rPr>
        <w:t>(Ответ детей)</w:t>
      </w:r>
      <w:r>
        <w:rPr>
          <w:rFonts w:hint="default" w:ascii="Times New Roman" w:hAnsi="Times New Roman" w:cs="Times New Roman"/>
          <w:sz w:val="28"/>
          <w:szCs w:val="28"/>
        </w:rPr>
        <w:t xml:space="preserve">  Да.  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(Дети задают вопросы воспитателю). </w:t>
      </w:r>
    </w:p>
    <w:p w14:paraId="7AFAE8A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hint="default" w:ascii="Times New Roman" w:hAnsi="Times New Roman" w:cs="Times New Roman"/>
          <w:sz w:val="28"/>
          <w:szCs w:val="28"/>
        </w:rPr>
        <w:t xml:space="preserve"> Это живое?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 Да.</w:t>
      </w:r>
    </w:p>
    <w:p w14:paraId="5069B8B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hint="default" w:ascii="Times New Roman" w:hAnsi="Times New Roman" w:cs="Times New Roman"/>
          <w:sz w:val="28"/>
          <w:szCs w:val="28"/>
        </w:rPr>
        <w:t xml:space="preserve"> Это растение?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Да.</w:t>
      </w:r>
    </w:p>
    <w:p w14:paraId="703874A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hint="default" w:ascii="Times New Roman" w:hAnsi="Times New Roman" w:cs="Times New Roman"/>
          <w:sz w:val="28"/>
          <w:szCs w:val="28"/>
        </w:rPr>
        <w:t>:  Это цветы?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 Нет.</w:t>
      </w:r>
    </w:p>
    <w:p w14:paraId="5576821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Дети:  </w:t>
      </w:r>
      <w:r>
        <w:rPr>
          <w:rFonts w:hint="default" w:ascii="Times New Roman" w:hAnsi="Times New Roman" w:cs="Times New Roman"/>
          <w:sz w:val="28"/>
          <w:szCs w:val="28"/>
        </w:rPr>
        <w:t>Это травы?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Нет.</w:t>
      </w:r>
    </w:p>
    <w:p w14:paraId="33E3F74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hint="default" w:ascii="Times New Roman" w:hAnsi="Times New Roman" w:cs="Times New Roman"/>
          <w:sz w:val="28"/>
          <w:szCs w:val="28"/>
        </w:rPr>
        <w:t xml:space="preserve">  Это деревья?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Да.</w:t>
      </w:r>
    </w:p>
    <w:p w14:paraId="426A217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hint="default" w:ascii="Times New Roman" w:hAnsi="Times New Roman" w:cs="Times New Roman"/>
          <w:sz w:val="28"/>
          <w:szCs w:val="28"/>
        </w:rPr>
        <w:t xml:space="preserve"> Это лиственные деревья?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Нет.</w:t>
      </w:r>
    </w:p>
    <w:p w14:paraId="709781F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hint="default" w:ascii="Times New Roman" w:hAnsi="Times New Roman" w:cs="Times New Roman"/>
          <w:sz w:val="28"/>
          <w:szCs w:val="28"/>
        </w:rPr>
        <w:t xml:space="preserve"> Это хвойные деревья? </w:t>
      </w:r>
    </w:p>
    <w:p w14:paraId="0EC132F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а какое это дерево мы отгадаем нарисовав его по клеточкам.</w:t>
      </w:r>
      <w:r>
        <w:rPr>
          <w:rFonts w:hint="default" w:ascii="Times New Roman" w:hAnsi="Times New Roman" w:cs="Times New Roman"/>
          <w:sz w:val="28"/>
          <w:szCs w:val="28"/>
        </w:rPr>
        <w:t xml:space="preserve">Садитесь на свои места и приготовьтесь к диктанту.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Вы, готовы? </w:t>
      </w:r>
    </w:p>
    <w:p w14:paraId="3E6B6E8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«Ёлочка». Начальная точка – 2 клетки вниз, 5 клеток вправо. *1 клетка вправо, *1 клетка вниз, *1 клетка вправо, *1 клетка вниз, *1 клетка вправо, *1 клетка вниз, *2 клетки влево, *1 клетка вниз, **1 клетка вправо, *1 клетка вниз, *1 клетка вправо, *1 клетка вниз, *1 клетка вправо, *1 клетка вниз, *3 клетки влево, *1 клетка вниз, *1 клетка влево, *1 клетка вверх, *3 клетки влево, *1 клетка вверх, *1 клетка вправо, *1 клетка вверх, *1 клетка вправо, *1 клетка вверх, *1 клетка вправо, *1 клетка вверх, *2 клетки влево, *1 клетка вверх, *1 клетка вправо, *1 клетка вверх, *1 клетка вправо, *1 клетка вверх.</w:t>
      </w:r>
    </w:p>
    <w:p w14:paraId="72379731"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</w:t>
      </w: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 xml:space="preserve">Воспитатель открывает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>рисунок</w:t>
      </w: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 xml:space="preserve"> на доске, на которой под шторкой спрятана елочка).</w:t>
      </w:r>
    </w:p>
    <w:p w14:paraId="7294C6E1">
      <w:pPr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 Молодцы ребята, вы очень быстро справились с заданиями,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давайте подарим Федоре Егоровне елочку на Новый год!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D1"/>
    <w:rsid w:val="00021203"/>
    <w:rsid w:val="000611F3"/>
    <w:rsid w:val="00093FAE"/>
    <w:rsid w:val="000C1E35"/>
    <w:rsid w:val="000D6573"/>
    <w:rsid w:val="000E2127"/>
    <w:rsid w:val="00127BC2"/>
    <w:rsid w:val="001547AC"/>
    <w:rsid w:val="00167648"/>
    <w:rsid w:val="001A429A"/>
    <w:rsid w:val="001F7599"/>
    <w:rsid w:val="00207D25"/>
    <w:rsid w:val="0022377A"/>
    <w:rsid w:val="00232FE5"/>
    <w:rsid w:val="00235B4D"/>
    <w:rsid w:val="00273B57"/>
    <w:rsid w:val="002819D1"/>
    <w:rsid w:val="002B12CE"/>
    <w:rsid w:val="002E5DFB"/>
    <w:rsid w:val="00357163"/>
    <w:rsid w:val="00395A92"/>
    <w:rsid w:val="003D6444"/>
    <w:rsid w:val="003E407F"/>
    <w:rsid w:val="00480F33"/>
    <w:rsid w:val="0048602F"/>
    <w:rsid w:val="004A1F7F"/>
    <w:rsid w:val="004A4907"/>
    <w:rsid w:val="0051676B"/>
    <w:rsid w:val="00520F35"/>
    <w:rsid w:val="00524FDC"/>
    <w:rsid w:val="00557205"/>
    <w:rsid w:val="00582582"/>
    <w:rsid w:val="00585FB1"/>
    <w:rsid w:val="00586252"/>
    <w:rsid w:val="0059101E"/>
    <w:rsid w:val="005E6409"/>
    <w:rsid w:val="006047D9"/>
    <w:rsid w:val="006120FD"/>
    <w:rsid w:val="006275EC"/>
    <w:rsid w:val="00652408"/>
    <w:rsid w:val="00661E3E"/>
    <w:rsid w:val="00667BE1"/>
    <w:rsid w:val="00675EBE"/>
    <w:rsid w:val="006A795A"/>
    <w:rsid w:val="006B69BC"/>
    <w:rsid w:val="006D66FE"/>
    <w:rsid w:val="00722E40"/>
    <w:rsid w:val="0078119F"/>
    <w:rsid w:val="00796B4C"/>
    <w:rsid w:val="007D3C2B"/>
    <w:rsid w:val="007F77C4"/>
    <w:rsid w:val="00823E4C"/>
    <w:rsid w:val="008B009B"/>
    <w:rsid w:val="008B6E95"/>
    <w:rsid w:val="008E5938"/>
    <w:rsid w:val="0096206B"/>
    <w:rsid w:val="009E4B97"/>
    <w:rsid w:val="009E5F04"/>
    <w:rsid w:val="00A16358"/>
    <w:rsid w:val="00A27A82"/>
    <w:rsid w:val="00B04F68"/>
    <w:rsid w:val="00B23852"/>
    <w:rsid w:val="00B46B33"/>
    <w:rsid w:val="00B665C3"/>
    <w:rsid w:val="00B71013"/>
    <w:rsid w:val="00BE44FD"/>
    <w:rsid w:val="00BF5381"/>
    <w:rsid w:val="00C16D43"/>
    <w:rsid w:val="00C361CA"/>
    <w:rsid w:val="00C42A60"/>
    <w:rsid w:val="00D37363"/>
    <w:rsid w:val="00D5695D"/>
    <w:rsid w:val="00E322F7"/>
    <w:rsid w:val="00E5140E"/>
    <w:rsid w:val="00E7065E"/>
    <w:rsid w:val="00E849BC"/>
    <w:rsid w:val="00E875A0"/>
    <w:rsid w:val="00E94B9B"/>
    <w:rsid w:val="00EB02A9"/>
    <w:rsid w:val="00EC5DEA"/>
    <w:rsid w:val="00ED06FC"/>
    <w:rsid w:val="00ED079C"/>
    <w:rsid w:val="00EF217D"/>
    <w:rsid w:val="00F151B7"/>
    <w:rsid w:val="00F34818"/>
    <w:rsid w:val="00F77C4D"/>
    <w:rsid w:val="00FC0D31"/>
    <w:rsid w:val="00FE1C28"/>
    <w:rsid w:val="0C3A43BD"/>
    <w:rsid w:val="1BF530EC"/>
    <w:rsid w:val="2D657C06"/>
    <w:rsid w:val="639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78445-5C92-49A5-B7BA-E6A05B8A61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709</Words>
  <Characters>4043</Characters>
  <Lines>33</Lines>
  <Paragraphs>9</Paragraphs>
  <TotalTime>37</TotalTime>
  <ScaleCrop>false</ScaleCrop>
  <LinksUpToDate>false</LinksUpToDate>
  <CharactersWithSpaces>4743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2015-02-24T18:10:00Z</dcterms:created>
  <dc:creator>Sony Vaio VPCEB1M1R</dc:creator>
  <cp:lastModifiedBy>pk1</cp:lastModifiedBy>
  <dcterms:modified xsi:type="dcterms:W3CDTF">2025-01-18T11:55:34Z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A58B5CB26E9649D6A5CCF6C3C4926CE9_13</vt:lpwstr>
  </property>
</Properties>
</file>