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15" w:rsidRDefault="00ED0815" w:rsidP="00ED0815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ED0815">
        <w:rPr>
          <w:rFonts w:ascii="Arial" w:hAnsi="Arial" w:cs="Arial"/>
          <w:color w:val="333333"/>
          <w:sz w:val="32"/>
          <w:szCs w:val="32"/>
        </w:rPr>
        <w:t xml:space="preserve">Как научить ребенка различать правую и левую руку </w:t>
      </w:r>
    </w:p>
    <w:p w:rsidR="00ED0815" w:rsidRPr="00ED0815" w:rsidRDefault="00ED0815" w:rsidP="00ED0815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ED0815">
        <w:rPr>
          <w:rFonts w:ascii="Arial" w:hAnsi="Arial" w:cs="Arial"/>
          <w:color w:val="333333"/>
          <w:sz w:val="32"/>
          <w:szCs w:val="32"/>
        </w:rPr>
        <w:t>(правую и левую сторону)</w:t>
      </w:r>
    </w:p>
    <w:p w:rsidR="00ED0815" w:rsidRDefault="00ED0815" w:rsidP="00ED081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поется в известной песне Деда Мороза: </w:t>
      </w:r>
    </w:p>
    <w:p w:rsidR="00ED0815" w:rsidRDefault="00ED0815" w:rsidP="00ED081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"На белой льдине живут пингвины,</w:t>
      </w:r>
    </w:p>
    <w:p w:rsidR="00ED0815" w:rsidRDefault="00ED0815" w:rsidP="00ED081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Живут пингвины на белой льдине. </w:t>
      </w:r>
    </w:p>
    <w:p w:rsidR="00ED0815" w:rsidRDefault="00ED0815" w:rsidP="00ED081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Они играют, они смеются и не скучают никогда! Да!</w:t>
      </w:r>
    </w:p>
    <w:p w:rsidR="00ED0815" w:rsidRDefault="00ED0815" w:rsidP="00ED081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Правая рука, левая рука, правая нога, левая нога,</w:t>
      </w:r>
    </w:p>
    <w:p w:rsidR="00ED0815" w:rsidRDefault="00ED0815" w:rsidP="00ED0815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Правое плечо, левое плечо, голова!"</w:t>
      </w:r>
    </w:p>
    <w:p w:rsidR="00ED0815" w:rsidRDefault="00ED0815" w:rsidP="00ED081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 очень просто. Напевая слова </w:t>
      </w:r>
      <w:proofErr w:type="gramStart"/>
      <w:r>
        <w:rPr>
          <w:rFonts w:ascii="Arial" w:hAnsi="Arial" w:cs="Arial"/>
          <w:color w:val="333333"/>
        </w:rPr>
        <w:t>песенки</w:t>
      </w:r>
      <w:proofErr w:type="gramEnd"/>
      <w:r>
        <w:rPr>
          <w:rFonts w:ascii="Arial" w:hAnsi="Arial" w:cs="Arial"/>
          <w:color w:val="333333"/>
        </w:rPr>
        <w:t xml:space="preserve"> вы поможете своему ребенку запомнить правую и левую руку (ногу). Собираясь с ребенком на улицу, проговаривайте этапы одевания: "Одеваем ботинок на правую ногу, затем на левую ногу", "Одеваем варежку на левую руку, затем на правую". В повседневной жизни, играя с ребенком, вы также акцентируйте внимание: "Машина повернула направо и подъехала к магазину" или "Машина повернула налево и заехала в гараж". Задавайте ребенку вопросы, включайте его мыслительную деятельность: "Куда сейчас повернула твоя машина? Направо или налево?" Гуляя с ребенком по улице, обращайте внимание на окружающие предметы: "Справа от дома растет </w:t>
      </w:r>
      <w:bookmarkStart w:id="0" w:name="_GoBack"/>
      <w:bookmarkEnd w:id="0"/>
      <w:r>
        <w:rPr>
          <w:rFonts w:ascii="Arial" w:hAnsi="Arial" w:cs="Arial"/>
          <w:color w:val="333333"/>
        </w:rPr>
        <w:t>вишня, а слева -тополь". Важно проговаривать направление движения: "Сейчас мы с тобой повернем направо и зайдем в магазин" или "Чтобы зайти в парк нужно повернуть налево". Эти несложные действия помогут ребенку лучше ориентироваться в пространстве. И, конечно, не забывайте про веселые детские стихи и песенки, которые можно использовать в качестве полезных упражнений! Удачи!</w:t>
      </w:r>
    </w:p>
    <w:p w:rsidR="00420725" w:rsidRPr="00F1006A" w:rsidRDefault="00D71C2B">
      <w:pPr>
        <w:rPr>
          <w:rFonts w:ascii="Arial" w:hAnsi="Arial" w:cs="Arial"/>
          <w:sz w:val="24"/>
          <w:szCs w:val="24"/>
        </w:rPr>
      </w:pPr>
      <w:r w:rsidRPr="00F1006A">
        <w:rPr>
          <w:rFonts w:ascii="Arial" w:hAnsi="Arial" w:cs="Arial"/>
          <w:sz w:val="24"/>
          <w:szCs w:val="24"/>
        </w:rPr>
        <w:t>Автор Анисимова Т.В.</w:t>
      </w:r>
    </w:p>
    <w:sectPr w:rsidR="00420725" w:rsidRPr="00F1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15"/>
    <w:rsid w:val="00420725"/>
    <w:rsid w:val="00D71C2B"/>
    <w:rsid w:val="00ED0815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AF3C-7D3C-414D-A3BA-25B109B7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Ментовская</dc:creator>
  <cp:keywords/>
  <dc:description/>
  <cp:lastModifiedBy>Екатерина Ментовская</cp:lastModifiedBy>
  <cp:revision>4</cp:revision>
  <dcterms:created xsi:type="dcterms:W3CDTF">2023-12-05T14:14:00Z</dcterms:created>
  <dcterms:modified xsi:type="dcterms:W3CDTF">2023-12-05T14:21:00Z</dcterms:modified>
</cp:coreProperties>
</file>