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0B" w:rsidRDefault="008A260B" w:rsidP="00DE573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-149861</wp:posOffset>
                </wp:positionV>
                <wp:extent cx="5334000" cy="7715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60B" w:rsidRPr="00FD7DCF" w:rsidRDefault="008A260B" w:rsidP="004C6A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7D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Изготовление народной куклы « Оберег»</w:t>
                            </w:r>
                          </w:p>
                          <w:p w:rsidR="004C6AB1" w:rsidRDefault="004C6AB1" w:rsidP="004C6A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D7D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Консультация для родителей.</w:t>
                            </w:r>
                          </w:p>
                          <w:p w:rsidR="00E54CFE" w:rsidRPr="00E54CFE" w:rsidRDefault="00E54CFE" w:rsidP="00E54CFE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Подготовила: Дронова Людмила Ивановна</w:t>
                            </w:r>
                          </w:p>
                          <w:p w:rsidR="00E54CFE" w:rsidRPr="00FD7DCF" w:rsidRDefault="00E54CFE" w:rsidP="004C6A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C6AB1" w:rsidRDefault="004C6AB1" w:rsidP="008A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C6AB1" w:rsidRPr="008A260B" w:rsidRDefault="004C6AB1" w:rsidP="008A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18.45pt;margin-top:-11.8pt;width:420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" fillcolor="white [3201]" strokecolor="#f79646 [3209]" strokeweight="2pt">
                <v:textbox>
                  <w:txbxContent>
                    <w:p w:rsidR="008A260B" w:rsidRPr="00FD7DCF" w:rsidRDefault="008A260B" w:rsidP="004C6A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7D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Изготовление народной куклы « Оберег»</w:t>
                      </w:r>
                    </w:p>
                    <w:p w:rsidR="004C6AB1" w:rsidRDefault="004C6AB1" w:rsidP="004C6A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D7D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Консультация для родителей.</w:t>
                      </w:r>
                    </w:p>
                    <w:p w:rsidR="00E54CFE" w:rsidRPr="00E54CFE" w:rsidRDefault="00E54CFE" w:rsidP="00E54CFE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Подготовила: Дронова Людмила Ивановна</w:t>
                      </w:r>
                    </w:p>
                    <w:p w:rsidR="00E54CFE" w:rsidRPr="00FD7DCF" w:rsidRDefault="00E54CFE" w:rsidP="004C6A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4C6AB1" w:rsidRDefault="004C6AB1" w:rsidP="008A260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C6AB1" w:rsidRPr="008A260B" w:rsidRDefault="004C6AB1" w:rsidP="008A260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6AB1" w:rsidRDefault="004C6AB1" w:rsidP="008A260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4C6AB1" w:rsidRDefault="004C6AB1" w:rsidP="008A260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737" w:rsidRPr="00D33A16" w:rsidRDefault="008401CB" w:rsidP="008A260B">
      <w:pPr>
        <w:spacing w:after="0"/>
        <w:jc w:val="center"/>
        <w:rPr>
          <w:b/>
          <w:i/>
          <w:noProof/>
          <w:lang w:eastAsia="ru-RU"/>
        </w:rPr>
      </w:pPr>
      <w:r w:rsidRPr="00D33A1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589EAA" wp14:editId="0FCB89CC">
            <wp:simplePos x="0" y="0"/>
            <wp:positionH relativeFrom="column">
              <wp:posOffset>4015740</wp:posOffset>
            </wp:positionH>
            <wp:positionV relativeFrom="paragraph">
              <wp:posOffset>3810</wp:posOffset>
            </wp:positionV>
            <wp:extent cx="1781175" cy="2114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21" cy="212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37" w:rsidRPr="00D33A16"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7206C4" wp14:editId="477A54C2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840230" cy="2019300"/>
            <wp:effectExtent l="0" t="0" r="7620" b="0"/>
            <wp:wrapNone/>
            <wp:docPr id="2" name="Рисунок 2" descr="https://madeheart.com/media/productphoto/121/66657422/_1_1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deheart.com/media/productphoto/121/66657422/_1_1_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37" w:rsidRPr="00D33A16">
        <w:rPr>
          <w:b/>
          <w:i/>
          <w:noProof/>
          <w:lang w:eastAsia="ru-RU"/>
        </w:rPr>
        <w:t xml:space="preserve">   </w:t>
      </w:r>
      <w:r w:rsidR="00DE5737" w:rsidRPr="00D33A16">
        <w:rPr>
          <w:rFonts w:ascii="Times New Roman" w:hAnsi="Times New Roman" w:cs="Times New Roman"/>
          <w:b/>
          <w:i/>
          <w:sz w:val="28"/>
          <w:szCs w:val="28"/>
        </w:rPr>
        <w:t>Русская тряпичная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куколка простая.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Славила Россию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игрушка удалая.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Бодрая, веселая,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 xml:space="preserve">немного </w:t>
      </w:r>
      <w:proofErr w:type="gramStart"/>
      <w:r w:rsidRPr="00D33A16">
        <w:rPr>
          <w:rFonts w:ascii="Times New Roman" w:hAnsi="Times New Roman" w:cs="Times New Roman"/>
          <w:b/>
          <w:i/>
          <w:sz w:val="28"/>
          <w:szCs w:val="28"/>
        </w:rPr>
        <w:t>озорная</w:t>
      </w:r>
      <w:proofErr w:type="gramEnd"/>
      <w:r w:rsidRPr="00D33A1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А по нраву</w:t>
      </w:r>
    </w:p>
    <w:p w:rsidR="00DE5737" w:rsidRPr="00D33A16" w:rsidRDefault="00DE5737" w:rsidP="00DE57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>русская, значит</w:t>
      </w:r>
    </w:p>
    <w:p w:rsidR="00DE5737" w:rsidRPr="00D33A16" w:rsidRDefault="00DE5737" w:rsidP="00DE57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33A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нам </w:t>
      </w:r>
      <w:proofErr w:type="gramStart"/>
      <w:r w:rsidRPr="00D33A16">
        <w:rPr>
          <w:rFonts w:ascii="Times New Roman" w:hAnsi="Times New Roman" w:cs="Times New Roman"/>
          <w:b/>
          <w:i/>
          <w:sz w:val="28"/>
          <w:szCs w:val="28"/>
        </w:rPr>
        <w:t>родная</w:t>
      </w:r>
      <w:proofErr w:type="gramEnd"/>
      <w:r w:rsidRPr="00D33A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3414A" w:rsidRDefault="0013414A" w:rsidP="00DE57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14A">
        <w:rPr>
          <w:rFonts w:ascii="Times New Roman" w:hAnsi="Times New Roman" w:cs="Times New Roman"/>
          <w:sz w:val="28"/>
          <w:szCs w:val="28"/>
        </w:rPr>
        <w:t>Народная тряпичная кукла – как традиц</w:t>
      </w:r>
      <w:r>
        <w:rPr>
          <w:rFonts w:ascii="Times New Roman" w:hAnsi="Times New Roman" w:cs="Times New Roman"/>
          <w:sz w:val="28"/>
          <w:szCs w:val="28"/>
        </w:rPr>
        <w:t>ионный элемент воспитания детей.</w:t>
      </w:r>
    </w:p>
    <w:p w:rsidR="00DE5737" w:rsidRDefault="00BD29BC" w:rsidP="00DE57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9BC">
        <w:rPr>
          <w:rFonts w:ascii="Times New Roman" w:hAnsi="Times New Roman" w:cs="Times New Roman"/>
          <w:sz w:val="28"/>
          <w:szCs w:val="28"/>
        </w:rPr>
        <w:t>Куклы – обереги. У тряпичных кукол лицо не изображалось. Это связано с древними представлениями о кукле как магическом предмете. Безликая кукла исполняла роль оберега. За две недели до рождения ребенка будущая мать помещала такую куклу – оберег в колыбель. Куклу – оберег вешали над кроватью. Верили, что она отгоняет дурные сны. В подарок на именины делали ангелочка. Игровые куклы предназначались для детских забав. Они были сшивными и свернутыми. Свернутые куклы делались без иголки и нитки.</w:t>
      </w:r>
    </w:p>
    <w:p w:rsidR="006F6CD1" w:rsidRPr="00FD7DCF" w:rsidRDefault="006F6CD1" w:rsidP="006F6C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7DCF">
        <w:rPr>
          <w:rFonts w:ascii="Times New Roman" w:hAnsi="Times New Roman" w:cs="Times New Roman"/>
          <w:b/>
          <w:sz w:val="32"/>
          <w:szCs w:val="32"/>
        </w:rPr>
        <w:t>Как самим сделать куклу?</w:t>
      </w:r>
    </w:p>
    <w:p w:rsidR="0013414A" w:rsidRDefault="006F6CD1" w:rsidP="00DE57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рисунок. Сделать свою игрушку можно из травы, соломы, мочала.</w:t>
      </w:r>
    </w:p>
    <w:p w:rsidR="006F6CD1" w:rsidRDefault="006F6CD1" w:rsidP="00DE57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природные материалы можно заменить нитками.</w:t>
      </w:r>
    </w:p>
    <w:p w:rsidR="00DE5737" w:rsidRDefault="006F6CD1" w:rsidP="006F6C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1270</wp:posOffset>
            </wp:positionV>
            <wp:extent cx="28575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56" y="21534"/>
                <wp:lineTo x="2145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7"/>
                    <a:stretch/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CF" w:rsidRPr="00FD7DCF" w:rsidRDefault="00FD7DCF" w:rsidP="00FD7D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CF">
        <w:rPr>
          <w:rFonts w:ascii="Times New Roman" w:hAnsi="Times New Roman" w:cs="Times New Roman"/>
          <w:i/>
          <w:sz w:val="28"/>
          <w:szCs w:val="28"/>
        </w:rPr>
        <w:t>Коль хотите научиться</w:t>
      </w:r>
    </w:p>
    <w:p w:rsidR="00FD7DCF" w:rsidRPr="00FD7DCF" w:rsidRDefault="00FD7DCF" w:rsidP="00FD7D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CF">
        <w:rPr>
          <w:rFonts w:ascii="Times New Roman" w:hAnsi="Times New Roman" w:cs="Times New Roman"/>
          <w:i/>
          <w:sz w:val="28"/>
          <w:szCs w:val="28"/>
        </w:rPr>
        <w:t>Эту куклу мастерить,</w:t>
      </w:r>
    </w:p>
    <w:p w:rsidR="00FD7DCF" w:rsidRPr="00FD7DCF" w:rsidRDefault="00FD7DCF" w:rsidP="00FD7D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CF">
        <w:rPr>
          <w:rFonts w:ascii="Times New Roman" w:hAnsi="Times New Roman" w:cs="Times New Roman"/>
          <w:i/>
          <w:sz w:val="28"/>
          <w:szCs w:val="28"/>
        </w:rPr>
        <w:t>Вам придется не лениться</w:t>
      </w:r>
    </w:p>
    <w:p w:rsidR="006F6CD1" w:rsidRPr="00FD7DCF" w:rsidRDefault="00FD7DCF" w:rsidP="00FD7D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CF">
        <w:rPr>
          <w:rFonts w:ascii="Times New Roman" w:hAnsi="Times New Roman" w:cs="Times New Roman"/>
          <w:i/>
          <w:sz w:val="28"/>
          <w:szCs w:val="28"/>
        </w:rPr>
        <w:t>И старанье приложить!</w:t>
      </w: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DCF" w:rsidRDefault="00FD7DCF" w:rsidP="00FD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CFE" w:rsidRPr="00FD7DCF" w:rsidRDefault="00FD7DCF" w:rsidP="00E54CF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7DCF">
        <w:rPr>
          <w:rFonts w:ascii="Times New Roman" w:hAnsi="Times New Roman" w:cs="Times New Roman"/>
          <w:b/>
          <w:sz w:val="32"/>
          <w:szCs w:val="32"/>
        </w:rPr>
        <w:t>Успехов в творчестве!</w:t>
      </w:r>
    </w:p>
    <w:sectPr w:rsidR="00E54CFE" w:rsidRPr="00FD7DCF" w:rsidSect="008A260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BE"/>
    <w:rsid w:val="0013414A"/>
    <w:rsid w:val="00382FBE"/>
    <w:rsid w:val="004C6AB1"/>
    <w:rsid w:val="006F6CD1"/>
    <w:rsid w:val="007B3833"/>
    <w:rsid w:val="008401CB"/>
    <w:rsid w:val="008A260B"/>
    <w:rsid w:val="00AE34B7"/>
    <w:rsid w:val="00BD29BC"/>
    <w:rsid w:val="00D33A16"/>
    <w:rsid w:val="00DE5737"/>
    <w:rsid w:val="00E54CFE"/>
    <w:rsid w:val="00FD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4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4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dronov.1995@mail.ru</dc:creator>
  <cp:keywords/>
  <dc:description/>
  <cp:lastModifiedBy>dronov.1995@mail.ru</cp:lastModifiedBy>
  <cp:revision>15</cp:revision>
  <dcterms:created xsi:type="dcterms:W3CDTF">2023-04-10T09:51:00Z</dcterms:created>
  <dcterms:modified xsi:type="dcterms:W3CDTF">2023-04-18T10:52:00Z</dcterms:modified>
</cp:coreProperties>
</file>