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03" w:rsidRDefault="007B2203" w:rsidP="007B2203">
      <w:pPr>
        <w:jc w:val="center"/>
      </w:pPr>
      <w:r>
        <w:t>Вид проекта: информационно - творческий</w:t>
      </w:r>
    </w:p>
    <w:p w:rsidR="007B2203" w:rsidRDefault="007B2203" w:rsidP="007B2203">
      <w:pPr>
        <w:jc w:val="center"/>
      </w:pPr>
      <w:r>
        <w:t>Срок реализации: одна неделя (6.02  - 10.02 )</w:t>
      </w:r>
    </w:p>
    <w:p w:rsidR="007B2203" w:rsidRDefault="007B2203" w:rsidP="007B2203">
      <w:pPr>
        <w:jc w:val="center"/>
      </w:pPr>
      <w:r>
        <w:t>Возраст детей: 6-7лет</w:t>
      </w:r>
    </w:p>
    <w:p w:rsidR="007B2203" w:rsidRDefault="007B2203" w:rsidP="007B2203">
      <w:pPr>
        <w:jc w:val="center"/>
      </w:pPr>
    </w:p>
    <w:p w:rsidR="00667C87" w:rsidRDefault="007B2203" w:rsidP="007B2203">
      <w:pPr>
        <w:jc w:val="center"/>
        <w:rPr>
          <w:lang w:val="en-US"/>
        </w:rPr>
      </w:pPr>
      <w:r>
        <w:t>Итоговое мероприятие Выпуск листовок, буклетов: «Покормите птиц зимой!», «Помоги птицам»</w:t>
      </w:r>
    </w:p>
    <w:p w:rsidR="007B2203" w:rsidRPr="007B2203" w:rsidRDefault="007B2203" w:rsidP="007B2203">
      <w:r w:rsidRPr="007B2203">
        <w:t>Пояснительная записка</w:t>
      </w:r>
    </w:p>
    <w:p w:rsidR="007B2203" w:rsidRPr="007B2203" w:rsidRDefault="007B2203" w:rsidP="007B2203">
      <w:r w:rsidRPr="007B2203">
        <w:t>Интенсивное обновление, модернизация всех компонентов образовательного процесса подняли планку профессиональных требований. Сегодня в дошкольных учреждениях востребован педагог – новатор, педагог – исследователь, поэтому педагоги включились в активную поисковую, инновационную деятельность. В основе метода проектов лежит развитие познавательных навыков детей, педагогов, родителей, умение их ориентироваться в информационном пространстве, организовывать процесс познания, который должен завершиться реальным результатом. Этот результат можно увидеть, осмыслить, применить в реальной практической жизни. Экологическое воспитание в образовании является одной из актуальных проблем современности. Глобальный кризис окружающей среды привел к тому, что экологические проблемы стали центром внимания и дошкольных работников. Бережное отношение должно быть нормой поведения людей любого возраста. Ребенку необходимо с ранних лет внушать, что любить природу – значит творить добро. Достичь этого можно в том случае, если знакомить ребенка с ее тайнами, показывать интересное в жизни животных.</w:t>
      </w:r>
    </w:p>
    <w:p w:rsidR="007B2203" w:rsidRPr="007B2203" w:rsidRDefault="007B2203" w:rsidP="007B2203">
      <w:r w:rsidRPr="007B2203">
        <w:t>Мы решили реализовать проект «Зимующие птицы»! Это позволит расширить и углубить знания детей о 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 В совместной работе с родителями мы должны повышать экологическое сознание ребёнка, стимулируя его интерес к помощи пернатым друзьям, тем самым побуждая чувства ребёнка. В ходе воспитательно-образовательного процесса выявилось, что у детей недостаточно развиты знания о птицах родного края. Дети зачастую путают зимующих и перелётных птиц. Также у детей недостаточно развито чувство заботы о птицах. Очень важно, чтобы ребёнок мог оценить поведение человека в природе, высказать своё суждение по этой проблеме.</w:t>
      </w:r>
    </w:p>
    <w:p w:rsidR="007B2203" w:rsidRPr="007B2203" w:rsidRDefault="007B2203" w:rsidP="007B2203"/>
    <w:p w:rsidR="007B2203" w:rsidRPr="007B2203" w:rsidRDefault="007B2203" w:rsidP="007B2203">
      <w:r w:rsidRPr="007B2203">
        <w:t>Проблема проекта:</w:t>
      </w:r>
    </w:p>
    <w:p w:rsidR="007B2203" w:rsidRPr="007B2203" w:rsidRDefault="007B2203" w:rsidP="007B2203">
      <w:r w:rsidRPr="007B2203">
        <w:t>Дети в недостаточной степени имеют представление об образе жизни, повадках, питании зимующих птиц. Нет экологических знаний о зимующих птицах, не сформированы навыки оказания помощи птицам зимой.</w:t>
      </w:r>
    </w:p>
    <w:p w:rsidR="007B2203" w:rsidRPr="007B2203" w:rsidRDefault="007B2203" w:rsidP="007B2203"/>
    <w:p w:rsidR="007B2203" w:rsidRPr="007B2203" w:rsidRDefault="007B2203" w:rsidP="007B2203">
      <w:r w:rsidRPr="007B2203">
        <w:t>Причины проекта:</w:t>
      </w:r>
    </w:p>
    <w:p w:rsidR="007B2203" w:rsidRPr="007B2203" w:rsidRDefault="007B2203" w:rsidP="007B2203">
      <w:r w:rsidRPr="007B2203">
        <w:t>Недостаточно высокий уровень использования разнообразных форм работы с детьми по ознакомлению с зимующими птицами. Отсутствие интереса родителей к воспитанию у детей бережного гуманного отношения к живому миру.</w:t>
      </w:r>
    </w:p>
    <w:p w:rsidR="007B2203" w:rsidRPr="007B2203" w:rsidRDefault="007B2203" w:rsidP="007B2203"/>
    <w:p w:rsidR="007B2203" w:rsidRPr="007B2203" w:rsidRDefault="007B2203" w:rsidP="007B2203">
      <w:r w:rsidRPr="007B2203">
        <w:t>Актуальность проекта:</w:t>
      </w:r>
    </w:p>
    <w:p w:rsidR="007B2203" w:rsidRPr="007B2203" w:rsidRDefault="007B2203" w:rsidP="007B2203">
      <w:r w:rsidRPr="007B2203"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7B2203" w:rsidRPr="007B2203" w:rsidRDefault="007B2203" w:rsidP="007B2203">
      <w:r w:rsidRPr="007B2203">
        <w:t>Ведь именно птицы,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7B2203" w:rsidRPr="007B2203" w:rsidRDefault="007B2203" w:rsidP="007B2203"/>
    <w:p w:rsidR="007B2203" w:rsidRPr="007B2203" w:rsidRDefault="007B2203" w:rsidP="007B2203">
      <w:r w:rsidRPr="007B2203">
        <w:t>Цель проекта:</w:t>
      </w:r>
    </w:p>
    <w:p w:rsidR="007B2203" w:rsidRPr="007B2203" w:rsidRDefault="007B2203" w:rsidP="007B2203">
      <w:r w:rsidRPr="007B2203">
        <w:t>Сформировать целостное представление о зимующих птицах, их характерных отличительных признаках. Создавать условия для развития творческих и познавательных способностей детей в процессе реализации проекта.</w:t>
      </w:r>
    </w:p>
    <w:p w:rsidR="007B2203" w:rsidRPr="007B2203" w:rsidRDefault="007B2203" w:rsidP="007B2203"/>
    <w:p w:rsidR="007B2203" w:rsidRPr="007B2203" w:rsidRDefault="007B2203" w:rsidP="007B2203">
      <w:r w:rsidRPr="007B2203">
        <w:t>Задачи проекта:</w:t>
      </w:r>
    </w:p>
    <w:p w:rsidR="007B2203" w:rsidRPr="007B2203" w:rsidRDefault="007B2203" w:rsidP="007B2203">
      <w:r w:rsidRPr="007B2203">
        <w:t>Образовательные:</w:t>
      </w:r>
    </w:p>
    <w:p w:rsidR="007B2203" w:rsidRPr="007B2203" w:rsidRDefault="007B2203" w:rsidP="007B2203">
      <w:r w:rsidRPr="007B2203">
        <w:t>1. Дать представление детям о зимующих птицах, их видами и особенностями.</w:t>
      </w:r>
    </w:p>
    <w:p w:rsidR="007B2203" w:rsidRPr="007B2203" w:rsidRDefault="007B2203" w:rsidP="007B2203">
      <w:r w:rsidRPr="007B2203">
        <w:t>2. Научить заботиться о птицах, помогать им в холодное зимнее время.</w:t>
      </w:r>
    </w:p>
    <w:p w:rsidR="007B2203" w:rsidRPr="007B2203" w:rsidRDefault="007B2203" w:rsidP="007B2203">
      <w:r w:rsidRPr="007B2203">
        <w:t>3. Обогащать представление детей о зимующих птицах, об особенностях существования птиц в сообществе (в лесу, парке, городе, о взаимодействии человека и природы).</w:t>
      </w:r>
    </w:p>
    <w:p w:rsidR="007B2203" w:rsidRPr="007B2203" w:rsidRDefault="007B2203" w:rsidP="007B2203">
      <w:r w:rsidRPr="007B2203">
        <w:t>Развивающие:</w:t>
      </w:r>
    </w:p>
    <w:p w:rsidR="007B2203" w:rsidRPr="007B2203" w:rsidRDefault="007B2203" w:rsidP="007B2203">
      <w:r w:rsidRPr="007B2203">
        <w:t>1. Расширять, обогащать и активизировать словарь детей, (зимующие птицы, сорока, синица, снегирь, воробей, ворона, клест, красногрудый, желтогрудый, длиннохвостая).</w:t>
      </w:r>
    </w:p>
    <w:p w:rsidR="007B2203" w:rsidRPr="007B2203" w:rsidRDefault="007B2203" w:rsidP="007B2203">
      <w:r w:rsidRPr="007B2203">
        <w:t>2. Развивать связную речь через составление описательных рассказов о зимующих птицах.</w:t>
      </w:r>
    </w:p>
    <w:p w:rsidR="007B2203" w:rsidRPr="007B2203" w:rsidRDefault="007B2203" w:rsidP="007B2203">
      <w:r w:rsidRPr="007B2203">
        <w:t>3. Повысить уровень знаний детей о птицах родного края, а также формировать экологическую культуру.</w:t>
      </w:r>
    </w:p>
    <w:p w:rsidR="007B2203" w:rsidRPr="007B2203" w:rsidRDefault="007B2203" w:rsidP="007B2203">
      <w:r w:rsidRPr="007B2203">
        <w:t>Воспитательные:</w:t>
      </w:r>
    </w:p>
    <w:p w:rsidR="007B2203" w:rsidRPr="007B2203" w:rsidRDefault="007B2203" w:rsidP="007B2203">
      <w:r w:rsidRPr="007B2203">
        <w:t>1. Вызвать интерес детей к явлениям природы, формировать заботливое отношение к зимующим птицам и окружающей природе.</w:t>
      </w:r>
    </w:p>
    <w:p w:rsidR="007B2203" w:rsidRPr="007B2203" w:rsidRDefault="007B2203" w:rsidP="007B2203">
      <w:r w:rsidRPr="007B2203">
        <w:t>2. Воспитывать умение внимательно слушать сверстников и педагогов.</w:t>
      </w:r>
    </w:p>
    <w:p w:rsidR="007B2203" w:rsidRPr="007B2203" w:rsidRDefault="007B2203" w:rsidP="007B2203"/>
    <w:p w:rsidR="007B2203" w:rsidRPr="007B2203" w:rsidRDefault="007B2203" w:rsidP="007B2203">
      <w:r w:rsidRPr="007B2203">
        <w:t>Методы проекта:</w:t>
      </w:r>
    </w:p>
    <w:p w:rsidR="007B2203" w:rsidRPr="007B2203" w:rsidRDefault="007B2203" w:rsidP="007B2203">
      <w:r w:rsidRPr="007B2203">
        <w:t>Практические:</w:t>
      </w:r>
    </w:p>
    <w:p w:rsidR="007B2203" w:rsidRPr="007B2203" w:rsidRDefault="007B2203" w:rsidP="007B2203">
      <w:r w:rsidRPr="007B2203">
        <w:t>Создание развивающей среды, наблюдение, оформление уголка для познавательного развития детей, Творческая деятельность родителей с детьми (создание книжек – раскрасок), изготовление кормушек, выставки детских работ «Как мы кормили птиц», продуктивная деятельность педагога с детьми, консультации для родителей.</w:t>
      </w:r>
    </w:p>
    <w:p w:rsidR="007B2203" w:rsidRPr="007B2203" w:rsidRDefault="007B2203" w:rsidP="007B2203">
      <w:r w:rsidRPr="007B2203">
        <w:t>Словесные:</w:t>
      </w:r>
    </w:p>
    <w:p w:rsidR="007B2203" w:rsidRPr="007B2203" w:rsidRDefault="007B2203" w:rsidP="007B2203">
      <w:r w:rsidRPr="007B2203">
        <w:t>Беседы, чтение художественной литературы, наблюдения, заучивание : стихотворений, пословиц, поговорок, загадок, дидактические и подвижные игры, сюжетно-ролевые игры.</w:t>
      </w:r>
    </w:p>
    <w:p w:rsidR="007B2203" w:rsidRPr="007B2203" w:rsidRDefault="007B2203" w:rsidP="007B2203">
      <w:r w:rsidRPr="007B2203">
        <w:t>Наглядные:</w:t>
      </w:r>
    </w:p>
    <w:p w:rsidR="007B2203" w:rsidRPr="007B2203" w:rsidRDefault="007B2203" w:rsidP="007B2203">
      <w:r w:rsidRPr="007B2203">
        <w:t>Ознакомление с художественной литературой, рассматривание иллюстраций, конкурс.</w:t>
      </w:r>
    </w:p>
    <w:p w:rsidR="007B2203" w:rsidRPr="007B2203" w:rsidRDefault="007B2203" w:rsidP="007B2203"/>
    <w:p w:rsidR="007B2203" w:rsidRPr="007B2203" w:rsidRDefault="007B2203" w:rsidP="007B2203">
      <w:r w:rsidRPr="007B2203">
        <w:t>Формы работы:</w:t>
      </w:r>
    </w:p>
    <w:p w:rsidR="007B2203" w:rsidRPr="007B2203" w:rsidRDefault="007B2203" w:rsidP="007B2203">
      <w:r w:rsidRPr="007B2203">
        <w:t>- групповая;</w:t>
      </w:r>
    </w:p>
    <w:p w:rsidR="007B2203" w:rsidRPr="007B2203" w:rsidRDefault="007B2203" w:rsidP="007B2203">
      <w:r w:rsidRPr="007B2203">
        <w:t>- подгрупповая;</w:t>
      </w:r>
    </w:p>
    <w:p w:rsidR="007B2203" w:rsidRPr="007B2203" w:rsidRDefault="007B2203" w:rsidP="007B2203">
      <w:r w:rsidRPr="007B2203">
        <w:t>- индивидуальная;</w:t>
      </w:r>
    </w:p>
    <w:p w:rsidR="007B2203" w:rsidRPr="007B2203" w:rsidRDefault="007B2203" w:rsidP="007B2203"/>
    <w:p w:rsidR="007B2203" w:rsidRPr="007B2203" w:rsidRDefault="007B2203" w:rsidP="007B2203">
      <w:r w:rsidRPr="007B2203">
        <w:t>Ожидаемый результат:</w:t>
      </w:r>
    </w:p>
    <w:p w:rsidR="007B2203" w:rsidRPr="007B2203" w:rsidRDefault="007B2203" w:rsidP="007B2203"/>
    <w:p w:rsidR="007B2203" w:rsidRPr="007B2203" w:rsidRDefault="007B2203" w:rsidP="007B2203">
      <w:r w:rsidRPr="007B2203">
        <w:t>Зимующие птицы</w:t>
      </w:r>
    </w:p>
    <w:p w:rsidR="007B2203" w:rsidRPr="007B2203" w:rsidRDefault="007B2203" w:rsidP="007B2203">
      <w:r w:rsidRPr="007B2203">
        <w:t>2. Кормушки для птиц (изготовление)</w:t>
      </w:r>
    </w:p>
    <w:p w:rsidR="007B2203" w:rsidRPr="007B2203" w:rsidRDefault="007B2203" w:rsidP="007B2203">
      <w:r w:rsidRPr="007B2203">
        <w:t>3. Наши наблюдения за птицами зимой</w:t>
      </w:r>
    </w:p>
    <w:p w:rsidR="007B2203" w:rsidRPr="007B2203" w:rsidRDefault="007B2203" w:rsidP="007B2203">
      <w:r w:rsidRPr="007B2203">
        <w:t>4. Подкормка птиц</w:t>
      </w:r>
    </w:p>
    <w:p w:rsidR="007B2203" w:rsidRPr="007B2203" w:rsidRDefault="007B2203" w:rsidP="007B2203">
      <w:r w:rsidRPr="007B2203">
        <w:t>В результате реализации проекта «зимующие птицы» у детей пополнятся знания о зимующих птицах, об их жизнедеятельности в зимний период, дошкольники смогут составлять описательные рассказы о зимующих птицах, используя опорную схему. Ребята научатся вести наблюдения за зимующими птицами в природе, производить анализ увиденного. Овладеют умениями различать птиц по внешнему виду, оперениям, повадкам. Воспитать умение работать в коллективе сверстников, умение выслушивать друг друга, приходить на выручку. Приобщать к совместной деятельности родителей. Дети совместно с родителями изготовят книжки раскраски, примут участие выставке кормушек, вместе с воспитателем оформят выставку детских работ «Как мы кормили птиц» и оформят коллективную газету «Зимующие птицы» (оригами и наклеивание мозаикой)</w:t>
      </w:r>
    </w:p>
    <w:p w:rsidR="007B2203" w:rsidRPr="007B2203" w:rsidRDefault="007B2203" w:rsidP="007B2203"/>
    <w:p w:rsidR="007B2203" w:rsidRPr="007B2203" w:rsidRDefault="007B2203" w:rsidP="007B2203">
      <w:r w:rsidRPr="007B2203">
        <w:t>1. План – график мероприятий</w:t>
      </w:r>
    </w:p>
    <w:p w:rsidR="007B2203" w:rsidRPr="007B2203" w:rsidRDefault="007B2203" w:rsidP="007B2203">
      <w:r w:rsidRPr="007B2203">
        <w:t>Этапы проекта</w:t>
      </w:r>
    </w:p>
    <w:p w:rsidR="007B2203" w:rsidRPr="007B2203" w:rsidRDefault="007B2203" w:rsidP="007B2203">
      <w:r w:rsidRPr="007B2203">
        <w:t>1 этап – предварительный</w:t>
      </w:r>
    </w:p>
    <w:p w:rsidR="007B2203" w:rsidRPr="007B2203" w:rsidRDefault="007B2203" w:rsidP="007B2203">
      <w:r w:rsidRPr="007B2203">
        <w:t>•Мониторинг уровня знаний детей о зимующих птицах.</w:t>
      </w:r>
    </w:p>
    <w:p w:rsidR="007B2203" w:rsidRPr="007B2203" w:rsidRDefault="007B2203" w:rsidP="007B2203">
      <w:r w:rsidRPr="007B2203">
        <w:t>•Анкетирование родителей.</w:t>
      </w:r>
    </w:p>
    <w:p w:rsidR="007B2203" w:rsidRPr="007B2203" w:rsidRDefault="007B2203" w:rsidP="007B2203">
      <w:r w:rsidRPr="007B2203">
        <w:t>• Определение темы проекта, целей, задач.</w:t>
      </w:r>
    </w:p>
    <w:p w:rsidR="007B2203" w:rsidRPr="007B2203" w:rsidRDefault="007B2203" w:rsidP="007B2203">
      <w:r w:rsidRPr="007B2203">
        <w:t>• Подбор необходимой методической литературы по теме</w:t>
      </w:r>
    </w:p>
    <w:p w:rsidR="007B2203" w:rsidRPr="007B2203" w:rsidRDefault="007B2203" w:rsidP="007B2203">
      <w:r w:rsidRPr="007B2203">
        <w:t>•подбор художественной литературы, картинок, энциклопедий, фотографий, предметов, связанных с птицами по данной теме.</w:t>
      </w:r>
    </w:p>
    <w:p w:rsidR="007B2203" w:rsidRPr="007B2203" w:rsidRDefault="007B2203" w:rsidP="007B2203">
      <w:r w:rsidRPr="007B2203">
        <w:t>•Подборка музыкальных композиций и произведений с пением птиц, песен о птицах;</w:t>
      </w:r>
    </w:p>
    <w:p w:rsidR="007B2203" w:rsidRPr="007B2203" w:rsidRDefault="007B2203" w:rsidP="007B2203">
      <w:r w:rsidRPr="007B2203">
        <w:t>•Подготовка цикла бесед, рассказов, видеоматериала и презентаций о зимующих птицах;</w:t>
      </w:r>
    </w:p>
    <w:p w:rsidR="007B2203" w:rsidRPr="007B2203" w:rsidRDefault="007B2203" w:rsidP="007B2203">
      <w:r w:rsidRPr="007B2203">
        <w:t>•Рекомендации-памятки для родителей о том, как правильно вызвать интерес и желание у ребенка помогать птицам;</w:t>
      </w:r>
    </w:p>
    <w:p w:rsidR="007B2203" w:rsidRPr="007B2203" w:rsidRDefault="007B2203" w:rsidP="007B2203">
      <w:r w:rsidRPr="007B2203">
        <w:t>•Привлечение родителей к помощи в поиске необходимой детям информации (сообщения о птицах)</w:t>
      </w:r>
    </w:p>
    <w:p w:rsidR="007B2203" w:rsidRPr="007B2203" w:rsidRDefault="007B2203" w:rsidP="007B2203"/>
    <w:p w:rsidR="007B2203" w:rsidRPr="007B2203" w:rsidRDefault="007B2203" w:rsidP="007B2203">
      <w:r w:rsidRPr="007B2203">
        <w:t>2 этап – основной (практический)</w:t>
      </w:r>
    </w:p>
    <w:p w:rsidR="007B2203" w:rsidRPr="007B2203" w:rsidRDefault="007B2203" w:rsidP="007B2203">
      <w:r w:rsidRPr="007B2203">
        <w:t>1) внедрение в воспитательно-образовательный процесс методов и приёмов на расширение знаний детей о зимующих птицах;</w:t>
      </w:r>
    </w:p>
    <w:p w:rsidR="007B2203" w:rsidRPr="007B2203" w:rsidRDefault="007B2203" w:rsidP="007B2203">
      <w:r w:rsidRPr="007B2203">
        <w:t>2) продуктивная деятельность детей - Изготовление кормушек для птиц</w:t>
      </w:r>
    </w:p>
    <w:p w:rsidR="007B2203" w:rsidRPr="007B2203" w:rsidRDefault="007B2203" w:rsidP="007B2203"/>
    <w:p w:rsidR="007B2203" w:rsidRPr="007B2203" w:rsidRDefault="007B2203" w:rsidP="007B2203">
      <w:r w:rsidRPr="007B2203">
        <w:t>Мероприятия и задачи.</w:t>
      </w:r>
    </w:p>
    <w:p w:rsidR="007B2203" w:rsidRPr="007B2203" w:rsidRDefault="007B2203" w:rsidP="007B2203"/>
    <w:p w:rsidR="007B2203" w:rsidRPr="007B2203" w:rsidRDefault="007B2203" w:rsidP="007B2203">
      <w:r w:rsidRPr="007B2203">
        <w:t>Формирование целостной картины мира «Знакомые незнакомцы», чтение Б. Брехт «Зимний разговор через форточку»</w:t>
      </w:r>
    </w:p>
    <w:p w:rsidR="007B2203" w:rsidRPr="007B2203" w:rsidRDefault="007B2203" w:rsidP="007B2203">
      <w:r w:rsidRPr="007B2203">
        <w:t>Чтение В. Бианки «Синичкин календарь», «Кто к кормушке прилетел?», «Молодая ворона»,</w:t>
      </w:r>
    </w:p>
    <w:p w:rsidR="007B2203" w:rsidRPr="007B2203" w:rsidRDefault="007B2203" w:rsidP="007B2203">
      <w:r w:rsidRPr="007B2203">
        <w:t>М. Н. Богданова «Домашний воробей»</w:t>
      </w:r>
    </w:p>
    <w:p w:rsidR="007B2203" w:rsidRPr="007B2203" w:rsidRDefault="007B2203" w:rsidP="007B2203">
      <w:r w:rsidRPr="007B2203">
        <w:t>домишки».</w:t>
      </w:r>
    </w:p>
    <w:p w:rsidR="007B2203" w:rsidRPr="007B2203" w:rsidRDefault="007B2203" w:rsidP="007B2203">
      <w:r w:rsidRPr="007B2203">
        <w:t>К. Ушинского «Голубь»</w:t>
      </w:r>
    </w:p>
    <w:p w:rsidR="007B2203" w:rsidRPr="007B2203" w:rsidRDefault="007B2203" w:rsidP="007B2203">
      <w:r w:rsidRPr="007B2203">
        <w:t>Л. Воронкова «Птичьи кормушки», В. Сухомлинский «Как синичка меня будит», стих О. Григорьевой «Синица», «Покормите птиц» А. Яшин.</w:t>
      </w:r>
    </w:p>
    <w:p w:rsidR="007B2203" w:rsidRPr="007B2203" w:rsidRDefault="007B2203" w:rsidP="007B2203">
      <w:r w:rsidRPr="007B2203">
        <w:t>Задачи: Воспитывать заботливое отношение к птицам. Закрепить знания о приспособленности птиц к зимнему периоду. Учить устанавливать причинно-следственные связи между природными явлениями и жизнью птиц.</w:t>
      </w:r>
    </w:p>
    <w:p w:rsidR="007B2203" w:rsidRPr="007B2203" w:rsidRDefault="007B2203" w:rsidP="007B2203">
      <w:r w:rsidRPr="007B2203">
        <w:t>Знакомить детей с новыми литературными произведениями, продолжать формировать умение поддерживать беседу по содержанию прочитанного, воспитывать у детей любовь к окружающему, желание помочь птицам.</w:t>
      </w:r>
    </w:p>
    <w:p w:rsidR="007B2203" w:rsidRPr="007B2203" w:rsidRDefault="007B2203" w:rsidP="007B2203"/>
    <w:p w:rsidR="007B2203" w:rsidRPr="007B2203" w:rsidRDefault="007B2203" w:rsidP="007B2203">
      <w:r w:rsidRPr="007B2203">
        <w:t>Беседа «Что ты знаешь о птицах?»</w:t>
      </w:r>
    </w:p>
    <w:p w:rsidR="007B2203" w:rsidRPr="007B2203" w:rsidRDefault="007B2203" w:rsidP="007B2203">
      <w:r w:rsidRPr="007B2203">
        <w:t>Беседа «Как птицы готовятся к зиме, чем питаются» -</w:t>
      </w:r>
    </w:p>
    <w:p w:rsidR="007B2203" w:rsidRPr="007B2203" w:rsidRDefault="007B2203" w:rsidP="007B2203">
      <w:r w:rsidRPr="007B2203">
        <w:t>Беседа «Птичья столовая»</w:t>
      </w:r>
    </w:p>
    <w:p w:rsidR="007B2203" w:rsidRPr="007B2203" w:rsidRDefault="007B2203" w:rsidP="007B2203">
      <w:r w:rsidRPr="007B2203">
        <w:t>Беседа «Что бывает зимой». Беседа «Какие птицы с нами зимуют?», Беседа «Каких птиц называют «северными попугайчиками?»</w:t>
      </w:r>
    </w:p>
    <w:p w:rsidR="007B2203" w:rsidRPr="007B2203" w:rsidRDefault="007B2203" w:rsidP="007B2203">
      <w:r w:rsidRPr="007B2203">
        <w:t>Учить называть части тела птиц, закрепить как ухаживать за птицами зимой.</w:t>
      </w:r>
    </w:p>
    <w:p w:rsidR="007B2203" w:rsidRPr="007B2203" w:rsidRDefault="007B2203" w:rsidP="007B2203">
      <w:r w:rsidRPr="007B2203">
        <w:t xml:space="preserve">Поговорить с детьми о важности их работы по подкормке птиц; учить чувствовать себя причастным ко всему живому.          </w:t>
      </w:r>
    </w:p>
    <w:p w:rsidR="007B2203" w:rsidRPr="007B2203" w:rsidRDefault="007B2203" w:rsidP="007B2203">
      <w:r w:rsidRPr="007B2203">
        <w:t xml:space="preserve"> Задачи: Воспитывать бережное отношение к птицам, ответственность; поощрять стремление приносить пользу, помогать птицам зимой. учить детей поддерживать беседу.</w:t>
      </w:r>
    </w:p>
    <w:p w:rsidR="007B2203" w:rsidRPr="007B2203" w:rsidRDefault="007B2203" w:rsidP="007B2203"/>
    <w:p w:rsidR="007B2203" w:rsidRPr="007B2203" w:rsidRDefault="007B2203" w:rsidP="007B2203">
      <w:r w:rsidRPr="007B2203">
        <w:t>Наблюдение:</w:t>
      </w:r>
    </w:p>
    <w:p w:rsidR="007B2203" w:rsidRPr="007B2203" w:rsidRDefault="007B2203" w:rsidP="007B2203">
      <w:r w:rsidRPr="007B2203">
        <w:t>- за воробьями. Чтение С.Есенин «Поёт зима – аукает»</w:t>
      </w:r>
    </w:p>
    <w:p w:rsidR="007B2203" w:rsidRPr="007B2203" w:rsidRDefault="007B2203" w:rsidP="007B2203">
      <w:r w:rsidRPr="007B2203">
        <w:t>- за зимующими птицами</w:t>
      </w:r>
    </w:p>
    <w:p w:rsidR="007B2203" w:rsidRPr="007B2203" w:rsidRDefault="007B2203" w:rsidP="007B2203">
      <w:r w:rsidRPr="007B2203">
        <w:t>- рассматривание птичьих следов .</w:t>
      </w:r>
    </w:p>
    <w:p w:rsidR="007B2203" w:rsidRPr="007B2203" w:rsidRDefault="007B2203" w:rsidP="007B2203">
      <w:r w:rsidRPr="007B2203">
        <w:t>- за голубями</w:t>
      </w:r>
    </w:p>
    <w:p w:rsidR="007B2203" w:rsidRPr="007B2203" w:rsidRDefault="007B2203" w:rsidP="007B2203">
      <w:r w:rsidRPr="007B2203">
        <w:t>Задачи: Уточнить представления детей о повадках воробьёв, отметить, в какое время года они прилетают к кормушке, какой корм предпочитают, как долго находятся на кормушке. Предложить детям проверить правильность народной приметы «Если воробей нахохлился – к морозу, перышки приглажены – к теплу». Обсудить с детьми, почему в морозы воробей сидит, нахохлившись.</w:t>
      </w:r>
    </w:p>
    <w:p w:rsidR="007B2203" w:rsidRPr="007B2203" w:rsidRDefault="007B2203" w:rsidP="007B2203">
      <w:r w:rsidRPr="007B2203">
        <w:t>- углубление знаний о жизни птиц зимой, закрепить какие птицы называются зимующими, формировать умение и желание помогать им.</w:t>
      </w:r>
    </w:p>
    <w:p w:rsidR="007B2203" w:rsidRPr="007B2203" w:rsidRDefault="007B2203" w:rsidP="007B2203">
      <w:r w:rsidRPr="007B2203">
        <w:t>- научить различать птичьи следы (в сопоставлении с рисунками)</w:t>
      </w:r>
    </w:p>
    <w:p w:rsidR="007B2203" w:rsidRPr="007B2203" w:rsidRDefault="007B2203" w:rsidP="007B2203"/>
    <w:p w:rsidR="007B2203" w:rsidRPr="007B2203" w:rsidRDefault="007B2203" w:rsidP="007B2203">
      <w:r w:rsidRPr="007B2203">
        <w:t>Трудовая деятельность: подкармливание птиц, чистка кормушек</w:t>
      </w:r>
    </w:p>
    <w:p w:rsidR="007B2203" w:rsidRPr="007B2203" w:rsidRDefault="007B2203" w:rsidP="007B2203">
      <w:r w:rsidRPr="007B2203">
        <w:t>Предложить желающим взять на себя ответственность за очистку и наполнение кормушки, учить подбирать корм с учётом того, какие птицы прилетают на участок. Предложить пояснить, почему особенно важно подкармливать птиц после сильного снегопада и гололёда. Поощрять стремление заботиться о птицах.</w:t>
      </w:r>
    </w:p>
    <w:p w:rsidR="007B2203" w:rsidRPr="007B2203" w:rsidRDefault="007B2203" w:rsidP="007B2203"/>
    <w:p w:rsidR="007B2203" w:rsidRPr="007B2203" w:rsidRDefault="007B2203" w:rsidP="007B2203">
      <w:r w:rsidRPr="007B2203">
        <w:t>Конструирование: «птиц» (оригами)</w:t>
      </w:r>
    </w:p>
    <w:p w:rsidR="007B2203" w:rsidRPr="007B2203" w:rsidRDefault="007B2203" w:rsidP="007B2203">
      <w:r w:rsidRPr="007B2203">
        <w:t>Задачи: Воспитывать у детей бережное отношение к птицам. Закреплять знания детей о птицах, прилетающих на участок. Вызвать желание сделать голубя в технике – оригами. Закреплять умение детей работать с бумагой, складывать лист в разных направлениях.</w:t>
      </w:r>
    </w:p>
    <w:p w:rsidR="007B2203" w:rsidRPr="007B2203" w:rsidRDefault="007B2203" w:rsidP="007B2203"/>
    <w:p w:rsidR="007B2203" w:rsidRPr="007B2203" w:rsidRDefault="007B2203" w:rsidP="007B2203">
      <w:r w:rsidRPr="007B2203">
        <w:t>Рисование «Как мы кормили птиц»</w:t>
      </w:r>
    </w:p>
    <w:p w:rsidR="007B2203" w:rsidRPr="007B2203" w:rsidRDefault="007B2203" w:rsidP="007B2203">
      <w:r w:rsidRPr="007B2203">
        <w:t>Задачи: Воспитывать у детей заботливое отношение к птицам. Закреплять знания о приспособленности птиц к зимним условиям. Развивать самостоятельность в выборе изобразительных средств (цветные карандаши, краски, восковые карандаши). Развивать композиционные умения.</w:t>
      </w:r>
    </w:p>
    <w:p w:rsidR="007B2203" w:rsidRPr="007B2203" w:rsidRDefault="007B2203" w:rsidP="007B2203"/>
    <w:p w:rsidR="007B2203" w:rsidRPr="007B2203" w:rsidRDefault="007B2203" w:rsidP="007B2203">
      <w:r w:rsidRPr="007B2203">
        <w:t>Настольные игры: «Зимующие птицы», «Собери картинку», лото «Птицы»</w:t>
      </w:r>
    </w:p>
    <w:p w:rsidR="007B2203" w:rsidRPr="007B2203" w:rsidRDefault="007B2203" w:rsidP="007B2203">
      <w:r w:rsidRPr="007B2203">
        <w:t>Задачи: Закреплять представление о зимующих птицах, их внешнем виде.</w:t>
      </w:r>
    </w:p>
    <w:p w:rsidR="007B2203" w:rsidRPr="007B2203" w:rsidRDefault="007B2203" w:rsidP="007B2203"/>
    <w:p w:rsidR="007B2203" w:rsidRPr="007B2203" w:rsidRDefault="007B2203" w:rsidP="007B2203">
      <w:r w:rsidRPr="007B2203">
        <w:t>Подвижные игры: «Воробьи и кошка», «Перелёт птиц», «Птички в гнёздышках»</w:t>
      </w:r>
    </w:p>
    <w:p w:rsidR="007B2203" w:rsidRPr="007B2203" w:rsidRDefault="007B2203" w:rsidP="007B2203">
      <w:r w:rsidRPr="007B2203">
        <w:t>«Зимующие и перелетные птицы</w:t>
      </w:r>
    </w:p>
    <w:p w:rsidR="007B2203" w:rsidRPr="007B2203" w:rsidRDefault="007B2203" w:rsidP="007B2203">
      <w:r w:rsidRPr="007B2203">
        <w:t>"Воробушки и автомобиль":</w:t>
      </w:r>
    </w:p>
    <w:p w:rsidR="007B2203" w:rsidRPr="007B2203" w:rsidRDefault="007B2203" w:rsidP="007B2203">
      <w:r w:rsidRPr="007B2203">
        <w:t>Задачи: Формировать представление о птицах и их повадках. Упражнять в прыжках на двух ногах. Развивать координацию движений, умение ориентироваться на площадке. Закрепить умение классифицировать птиц по признаку «зимующие-перелетные».</w:t>
      </w:r>
    </w:p>
    <w:p w:rsidR="007B2203" w:rsidRPr="007B2203" w:rsidRDefault="007B2203" w:rsidP="007B2203">
      <w:r w:rsidRPr="007B2203">
        <w:t>развивать умение выполнять движения по сигналу, упражнять в беге в разных направлениях и прыжках.</w:t>
      </w:r>
    </w:p>
    <w:p w:rsidR="007B2203" w:rsidRPr="007B2203" w:rsidRDefault="007B2203" w:rsidP="007B2203"/>
    <w:p w:rsidR="007B2203" w:rsidRPr="007B2203" w:rsidRDefault="007B2203" w:rsidP="007B2203">
      <w:r w:rsidRPr="007B2203">
        <w:t>Дидактическая игра «Что хорошо, что плохо?«Птички на кормушках», «Каких птиц зимой не увидишь»</w:t>
      </w:r>
    </w:p>
    <w:p w:rsidR="007B2203" w:rsidRPr="007B2203" w:rsidRDefault="007B2203" w:rsidP="007B2203">
      <w:r w:rsidRPr="007B2203">
        <w:t>«Четвёртый лишний». "Чей хвостик?"; "Угадай, как кого зовут?"; "Чьи следы на снегу?".</w:t>
      </w:r>
    </w:p>
    <w:p w:rsidR="007B2203" w:rsidRPr="007B2203" w:rsidRDefault="007B2203" w:rsidP="007B2203">
      <w:r w:rsidRPr="007B2203">
        <w:t>«Назови ласково»:</w:t>
      </w:r>
    </w:p>
    <w:p w:rsidR="007B2203" w:rsidRPr="007B2203" w:rsidRDefault="007B2203" w:rsidP="007B2203">
      <w:r w:rsidRPr="007B2203">
        <w:t>«Угадай птицу по описанию"</w:t>
      </w:r>
    </w:p>
    <w:p w:rsidR="007B2203" w:rsidRPr="007B2203" w:rsidRDefault="007B2203" w:rsidP="007B2203">
      <w:r w:rsidRPr="007B2203">
        <w:t>Задачи: Воспитывать у детей бережное отношение к птицам, желание заботиться и них, помогать им.</w:t>
      </w:r>
    </w:p>
    <w:p w:rsidR="007B2203" w:rsidRPr="007B2203" w:rsidRDefault="007B2203" w:rsidP="007B2203">
      <w:r w:rsidRPr="007B2203">
        <w:t>Уточнить знания детей о зимующих птицах (чем они питаются).</w:t>
      </w:r>
    </w:p>
    <w:p w:rsidR="007B2203" w:rsidRPr="007B2203" w:rsidRDefault="007B2203" w:rsidP="007B2203">
      <w:r w:rsidRPr="007B2203">
        <w:t>учить узнать и отличать зимующих птиц от перелетных.воспитывать умение размышлять, делать выводы, рассуждать.</w:t>
      </w:r>
    </w:p>
    <w:p w:rsidR="007B2203" w:rsidRPr="007B2203" w:rsidRDefault="007B2203" w:rsidP="007B2203">
      <w:r w:rsidRPr="007B2203">
        <w:t>упражнять детей в словообразовании, образовывать уменьшительно-ласкательные формы существительных (воробей- воробушек, воробьишко)</w:t>
      </w:r>
    </w:p>
    <w:p w:rsidR="007B2203" w:rsidRPr="007B2203" w:rsidRDefault="007B2203" w:rsidP="007B2203">
      <w:r w:rsidRPr="007B2203">
        <w:t>загадывание загадок от имени птиц, с использованием метода эмпатии.</w:t>
      </w:r>
    </w:p>
    <w:p w:rsidR="007B2203" w:rsidRPr="007B2203" w:rsidRDefault="007B2203" w:rsidP="007B2203"/>
    <w:p w:rsidR="007B2203" w:rsidRPr="007B2203" w:rsidRDefault="007B2203" w:rsidP="007B2203">
      <w:r w:rsidRPr="007B2203">
        <w:t>Музыкальная деятельность</w:t>
      </w:r>
    </w:p>
    <w:p w:rsidR="007B2203" w:rsidRPr="007B2203" w:rsidRDefault="007B2203" w:rsidP="007B2203">
      <w:r w:rsidRPr="007B2203">
        <w:t>Слушание голосов птиц (аудиозапись) - узнавание знакомых голосов птиц.</w:t>
      </w:r>
    </w:p>
    <w:p w:rsidR="007B2203" w:rsidRPr="007B2203" w:rsidRDefault="007B2203" w:rsidP="007B2203">
      <w:r w:rsidRPr="007B2203">
        <w:t>Прослушивание музыкальных произведений Э.Денисов «Пение птиц», Ю.Новиков «Зимние гости»,</w:t>
      </w:r>
    </w:p>
    <w:p w:rsidR="007B2203" w:rsidRPr="007B2203" w:rsidRDefault="007B2203" w:rsidP="007B2203">
      <w:r w:rsidRPr="007B2203">
        <w:t>Прослушивание песни Е.Шалимовой «Добрая песня», «Мои птицы»</w:t>
      </w:r>
    </w:p>
    <w:p w:rsidR="007B2203" w:rsidRPr="007B2203" w:rsidRDefault="007B2203" w:rsidP="007B2203">
      <w:r w:rsidRPr="007B2203">
        <w:t>Музыкально-дидактическая игра1.«На чем играю», стр. 41</w:t>
      </w:r>
    </w:p>
    <w:p w:rsidR="007B2203" w:rsidRPr="007B2203" w:rsidRDefault="007B2203" w:rsidP="007B2203">
      <w:r w:rsidRPr="007B2203">
        <w:t>2.«Слушаем внимательно», 3.«Музыкальные загадки» - развитие тембрового слуха.</w:t>
      </w:r>
    </w:p>
    <w:p w:rsidR="007B2203" w:rsidRPr="007B2203" w:rsidRDefault="007B2203" w:rsidP="007B2203">
      <w:r w:rsidRPr="007B2203">
        <w:t>4. «Узнай по голосу» - развитие фонематического слуха.</w:t>
      </w:r>
    </w:p>
    <w:p w:rsidR="007B2203" w:rsidRPr="007B2203" w:rsidRDefault="007B2203" w:rsidP="007B2203">
      <w:r w:rsidRPr="007B2203">
        <w:t>5. «Скок, скок, угадай, чей голосок»- развивать внимание, память, слуховое восприятие.</w:t>
      </w:r>
    </w:p>
    <w:p w:rsidR="007B2203" w:rsidRPr="007B2203" w:rsidRDefault="007B2203" w:rsidP="007B2203">
      <w:r w:rsidRPr="007B2203">
        <w:t>Задачи: Воспитывать в детях чувство прекрасного – любовь к природе, музыке.</w:t>
      </w:r>
    </w:p>
    <w:p w:rsidR="007B2203" w:rsidRPr="007B2203" w:rsidRDefault="007B2203" w:rsidP="007B2203">
      <w:r w:rsidRPr="007B2203">
        <w:t>Познакомить с голосами птиц и произведениями композиторов. Научить детей внимательно вслушиваться в музыкальные произведения. Чувствовать их красоту, давать им музыкальную характеристику. Воспитывать любовь и бережное отношение к птицам.</w:t>
      </w:r>
    </w:p>
    <w:p w:rsidR="007B2203" w:rsidRPr="007B2203" w:rsidRDefault="007B2203" w:rsidP="007B2203">
      <w:r w:rsidRPr="007B2203">
        <w:t>Развивать познавательные интересы детей, используя фольклор;</w:t>
      </w:r>
    </w:p>
    <w:p w:rsidR="007B2203" w:rsidRPr="007B2203" w:rsidRDefault="007B2203" w:rsidP="007B2203"/>
    <w:p w:rsidR="007B2203" w:rsidRPr="007B2203" w:rsidRDefault="007B2203" w:rsidP="007B2203">
      <w:r w:rsidRPr="007B2203">
        <w:t>3 этап – заключительный</w:t>
      </w:r>
    </w:p>
    <w:p w:rsidR="007B2203" w:rsidRPr="007B2203" w:rsidRDefault="007B2203" w:rsidP="007B2203">
      <w:r w:rsidRPr="007B2203">
        <w:t>- Выпуск листовок, буклетов: «Покормите птиц зимой!», «Помоги птицам»</w:t>
      </w:r>
    </w:p>
    <w:p w:rsidR="007B2203" w:rsidRPr="007B2203" w:rsidRDefault="007B2203" w:rsidP="007B2203">
      <w:r w:rsidRPr="007B2203">
        <w:t>- Организация выставки «Лучшая кормушка для птиц».</w:t>
      </w:r>
    </w:p>
    <w:p w:rsidR="007B2203" w:rsidRPr="007B2203" w:rsidRDefault="007B2203" w:rsidP="007B2203">
      <w:r w:rsidRPr="007B2203">
        <w:t>- Оформление коллективной газеты «Зимующие птицы»</w:t>
      </w:r>
    </w:p>
    <w:p w:rsidR="007B2203" w:rsidRPr="007B2203" w:rsidRDefault="007B2203" w:rsidP="007B2203">
      <w:r w:rsidRPr="007B2203">
        <w:t>- Оформление выставки детского рисунка «Как мы кормили птиц»</w:t>
      </w:r>
    </w:p>
    <w:p w:rsidR="007B2203" w:rsidRPr="007B2203" w:rsidRDefault="007B2203" w:rsidP="007B2203">
      <w:r w:rsidRPr="007B2203">
        <w:t>- Презентация</w:t>
      </w:r>
    </w:p>
    <w:p w:rsidR="007B2203" w:rsidRPr="007B2203" w:rsidRDefault="007B2203" w:rsidP="007B2203"/>
    <w:p w:rsidR="007B2203" w:rsidRPr="007B2203" w:rsidRDefault="007B2203" w:rsidP="007B2203">
      <w:r w:rsidRPr="007B2203">
        <w:t>В ходе проекта достигнуты определенные результаты</w:t>
      </w:r>
    </w:p>
    <w:p w:rsidR="007B2203" w:rsidRPr="007B2203" w:rsidRDefault="007B2203" w:rsidP="007B2203">
      <w:r w:rsidRPr="007B2203">
        <w:t>1. Дошкольники узнали, как птицы готовятся к зиме, чем они питаются.</w:t>
      </w:r>
    </w:p>
    <w:p w:rsidR="007B2203" w:rsidRPr="007B2203" w:rsidRDefault="007B2203" w:rsidP="007B2203">
      <w:r w:rsidRPr="007B2203">
        <w:t>2. Сформировалось у детей обобщенное представление о зимующих птицах, внешнем виде, образе жизни, о приспособленности птиц к жизни в зимнее время года.</w:t>
      </w:r>
    </w:p>
    <w:p w:rsidR="007B2203" w:rsidRPr="007B2203" w:rsidRDefault="007B2203" w:rsidP="007B2203">
      <w:r w:rsidRPr="007B2203">
        <w:t>3. Обогатился словарный запас детей по теме.</w:t>
      </w:r>
    </w:p>
    <w:p w:rsidR="007B2203" w:rsidRPr="007B2203" w:rsidRDefault="007B2203" w:rsidP="007B2203">
      <w:r w:rsidRPr="007B2203">
        <w:t>4. Научились составлять небольшие описательные рассказы о зимующих птицах с помощью алгоритма.</w:t>
      </w:r>
    </w:p>
    <w:p w:rsidR="007B2203" w:rsidRPr="007B2203" w:rsidRDefault="007B2203" w:rsidP="007B2203">
      <w:r w:rsidRPr="007B2203">
        <w:t>5. Проявилось постоянное желание детей помогать заботиться о птицах зимой.</w:t>
      </w:r>
    </w:p>
    <w:p w:rsidR="007B2203" w:rsidRPr="007B2203" w:rsidRDefault="007B2203" w:rsidP="007B2203">
      <w:r w:rsidRPr="007B2203">
        <w:t>Изучая птиц нашего края и наблюдая за птицами, помогая им, у детей расширятся знания о друзьях наших меньших, сформируется эмоциональное отношение к миру природы. Они научатся радоваться, огорчаться, удивляться природным объектам. Мир птиц станет неотъемлемой частью мира каждого человека.</w:t>
      </w:r>
    </w:p>
    <w:p w:rsidR="007B2203" w:rsidRPr="007B2203" w:rsidRDefault="007B2203" w:rsidP="007B2203">
      <w:r w:rsidRPr="007B2203">
        <w:t>Дети научаться относиться к себе как к части природы, практическим действиям по охране природы. Развиваются умственные способности детей, которые проявляются в умении анализировать, делать выводы.</w:t>
      </w:r>
    </w:p>
    <w:p w:rsidR="007B2203" w:rsidRPr="007B2203" w:rsidRDefault="007B2203" w:rsidP="007B2203">
      <w:r w:rsidRPr="007B2203">
        <w:t>Дети научатся контролировать свои поступки, научатся ухаживать за птицами.</w:t>
      </w:r>
    </w:p>
    <w:p w:rsidR="007B2203" w:rsidRPr="007B2203" w:rsidRDefault="007B2203" w:rsidP="007B2203"/>
    <w:p w:rsidR="007B2203" w:rsidRPr="007B2203" w:rsidRDefault="007B2203" w:rsidP="007B2203">
      <w:r w:rsidRPr="007B2203">
        <w:t>Работа с родителями</w:t>
      </w:r>
    </w:p>
    <w:p w:rsidR="007B2203" w:rsidRPr="007B2203" w:rsidRDefault="007B2203" w:rsidP="007B2203">
      <w:r w:rsidRPr="007B2203">
        <w:t>Рекомендации для домашнего чтения:</w:t>
      </w:r>
    </w:p>
    <w:p w:rsidR="007B2203" w:rsidRPr="007B2203" w:rsidRDefault="007B2203" w:rsidP="007B2203">
      <w:r w:rsidRPr="007B2203">
        <w:t>- «Зимние гости» Ю. Никонова,</w:t>
      </w:r>
    </w:p>
    <w:p w:rsidR="007B2203" w:rsidRPr="007B2203" w:rsidRDefault="007B2203" w:rsidP="007B2203">
      <w:r w:rsidRPr="007B2203">
        <w:t>- «Берегите птиц» Т. Евдошенко,</w:t>
      </w:r>
    </w:p>
    <w:p w:rsidR="007B2203" w:rsidRPr="007B2203" w:rsidRDefault="007B2203" w:rsidP="007B2203">
      <w:r w:rsidRPr="007B2203">
        <w:t>- «Поет зима аукает» С. А. Есенин,</w:t>
      </w:r>
    </w:p>
    <w:p w:rsidR="007B2203" w:rsidRPr="007B2203" w:rsidRDefault="007B2203" w:rsidP="007B2203">
      <w:r w:rsidRPr="007B2203">
        <w:t>- «Почему плачет синичка?» В. Сухомлинский;</w:t>
      </w:r>
    </w:p>
    <w:p w:rsidR="007B2203" w:rsidRPr="007B2203" w:rsidRDefault="007B2203" w:rsidP="007B2203">
      <w:r w:rsidRPr="007B2203">
        <w:t>- «Птичий год: зима» В. Бианки;</w:t>
      </w:r>
    </w:p>
    <w:p w:rsidR="007B2203" w:rsidRPr="007B2203" w:rsidRDefault="007B2203" w:rsidP="007B2203">
      <w:r w:rsidRPr="007B2203">
        <w:t>- Заучивание стихотворений:</w:t>
      </w:r>
    </w:p>
    <w:p w:rsidR="007B2203" w:rsidRPr="007B2203" w:rsidRDefault="007B2203" w:rsidP="007B2203">
      <w:r w:rsidRPr="007B2203">
        <w:t>«Воробей» Н. Рубцов;</w:t>
      </w:r>
    </w:p>
    <w:p w:rsidR="007B2203" w:rsidRPr="007B2203" w:rsidRDefault="007B2203" w:rsidP="007B2203">
      <w:r w:rsidRPr="007B2203">
        <w:t>«Зяблик» С. Михалков;</w:t>
      </w:r>
    </w:p>
    <w:p w:rsidR="007B2203" w:rsidRPr="007B2203" w:rsidRDefault="007B2203" w:rsidP="007B2203">
      <w:r w:rsidRPr="007B2203">
        <w:t>«Снегири» Л. Татьяничева;</w:t>
      </w:r>
    </w:p>
    <w:p w:rsidR="007B2203" w:rsidRPr="007B2203" w:rsidRDefault="007B2203" w:rsidP="007B2203">
      <w:r w:rsidRPr="007B2203">
        <w:t>Отгадывание загадок про зимующих птиц.</w:t>
      </w:r>
    </w:p>
    <w:p w:rsidR="007B2203" w:rsidRPr="007B2203" w:rsidRDefault="007B2203" w:rsidP="007B2203">
      <w:r w:rsidRPr="007B2203">
        <w:t>Рассматривание изображений птиц на картинках, фотографиях, иллюстрациях в книгах и журналах;</w:t>
      </w:r>
    </w:p>
    <w:p w:rsidR="007B2203" w:rsidRPr="007B2203" w:rsidRDefault="007B2203" w:rsidP="007B2203">
      <w:r w:rsidRPr="007B2203">
        <w:t>Рекомендации на совместные прогулки (наблюдение за птицами, обсудить внешний вид, окраску, почему не улетели; рассказать, где живут и чем питаются; вместе покормить птиц)</w:t>
      </w:r>
    </w:p>
    <w:p w:rsidR="007B2203" w:rsidRPr="007B2203" w:rsidRDefault="007B2203" w:rsidP="007B2203">
      <w:r w:rsidRPr="007B2203">
        <w:t>Подсыпая корм, развивать словарный запас ребенка (синичку угостим салом, воробья угостим крошками и т. п.)</w:t>
      </w:r>
    </w:p>
    <w:p w:rsidR="007B2203" w:rsidRPr="007B2203" w:rsidRDefault="007B2203" w:rsidP="007B2203">
      <w:r w:rsidRPr="007B2203">
        <w:t>- Привлечение родителей к помощи в поиске необходимой детям информации (сообщения о птицах)</w:t>
      </w:r>
    </w:p>
    <w:p w:rsidR="007B2203" w:rsidRPr="007B2203" w:rsidRDefault="007B2203" w:rsidP="007B2203">
      <w:r w:rsidRPr="007B2203">
        <w:t>- Конкурс - «Мастерим кормушки для птиц»</w:t>
      </w:r>
    </w:p>
    <w:p w:rsidR="007B2203" w:rsidRPr="007B2203" w:rsidRDefault="007B2203" w:rsidP="007B2203"/>
    <w:p w:rsidR="007B2203" w:rsidRPr="007B2203" w:rsidRDefault="007B2203" w:rsidP="007B2203">
      <w:r w:rsidRPr="007B2203">
        <w:t>В период проведения акции проводилась следующая работа:</w:t>
      </w:r>
    </w:p>
    <w:p w:rsidR="007B2203" w:rsidRPr="007B2203" w:rsidRDefault="007B2203" w:rsidP="007B2203">
      <w:r w:rsidRPr="007B2203">
        <w:t>Ежедневное кормление птиц;</w:t>
      </w:r>
    </w:p>
    <w:p w:rsidR="007B2203" w:rsidRPr="007B2203" w:rsidRDefault="007B2203" w:rsidP="007B2203">
      <w:r w:rsidRPr="007B2203">
        <w:t>Наблюдение за их поведением;</w:t>
      </w:r>
    </w:p>
    <w:p w:rsidR="007B2203" w:rsidRPr="007B2203" w:rsidRDefault="007B2203" w:rsidP="007B2203">
      <w:r w:rsidRPr="007B2203">
        <w:t>Использование разных кормов;</w:t>
      </w:r>
    </w:p>
    <w:p w:rsidR="007B2203" w:rsidRPr="007B2203" w:rsidRDefault="007B2203" w:rsidP="007B2203">
      <w:r w:rsidRPr="007B2203">
        <w:t>Учет количества птиц, их видов.</w:t>
      </w:r>
    </w:p>
    <w:p w:rsidR="007B2203" w:rsidRPr="007B2203" w:rsidRDefault="007B2203" w:rsidP="007B2203">
      <w:r w:rsidRPr="007B2203">
        <w:t>Освоение кормушек первыми начали синички. Сначала они подлетали с опаской к кормушкам, долго оглядывались, но постепенно освоились и перестали бояться детей. Воробьи прилетали небольшой стайкой. На кормушке они дерутся, кричат, спорят из-за корма. Если к кормушке прилетали синицы – воробьи улетали, как бы уступая им место. Сороки и вороны прилетали по одиночке, на кормушки не садились. Они собирали корм внизу, под кормушками. Прилетали стайкой голуби. Корм собирали под кормушками, иногда подходили к детям на расстояние до двух метров. Свиристели прилетали на участок в отсутствие детей, на кормушки не садились.</w:t>
      </w:r>
    </w:p>
    <w:p w:rsidR="007B2203" w:rsidRPr="007B2203" w:rsidRDefault="007B2203" w:rsidP="007B2203">
      <w:r w:rsidRPr="007B2203">
        <w:t>За время проведения акции к кормушкам прилетали:</w:t>
      </w:r>
    </w:p>
    <w:p w:rsidR="007B2203" w:rsidRPr="007B2203" w:rsidRDefault="007B2203" w:rsidP="007B2203">
      <w:r w:rsidRPr="007B2203">
        <w:t>Синицы – 15;</w:t>
      </w:r>
    </w:p>
    <w:p w:rsidR="007B2203" w:rsidRPr="007B2203" w:rsidRDefault="007B2203" w:rsidP="007B2203">
      <w:r w:rsidRPr="007B2203">
        <w:t>Воробьи – 20;</w:t>
      </w:r>
    </w:p>
    <w:p w:rsidR="007B2203" w:rsidRPr="007B2203" w:rsidRDefault="007B2203" w:rsidP="007B2203">
      <w:r w:rsidRPr="007B2203">
        <w:t>Вороны – 5;</w:t>
      </w:r>
    </w:p>
    <w:p w:rsidR="007B2203" w:rsidRPr="007B2203" w:rsidRDefault="007B2203" w:rsidP="007B2203">
      <w:r w:rsidRPr="007B2203">
        <w:t>Голуби – 10;</w:t>
      </w:r>
    </w:p>
    <w:p w:rsidR="007B2203" w:rsidRPr="007B2203" w:rsidRDefault="007B2203" w:rsidP="007B2203">
      <w:r w:rsidRPr="007B2203">
        <w:t>Сороки – 7.</w:t>
      </w:r>
    </w:p>
    <w:p w:rsidR="007B2203" w:rsidRPr="007B2203" w:rsidRDefault="007B2203" w:rsidP="007B2203">
      <w:r w:rsidRPr="007B2203">
        <w:t>В результате проведенной работы дети узнали:</w:t>
      </w:r>
    </w:p>
    <w:p w:rsidR="007B2203" w:rsidRPr="007B2203" w:rsidRDefault="007B2203" w:rsidP="007B2203">
      <w:r w:rsidRPr="007B2203">
        <w:t>Какие виды птиц остаются зимовать в наших краях, а какие прилетают к нам на зиму;</w:t>
      </w:r>
    </w:p>
    <w:p w:rsidR="007B2203" w:rsidRPr="007B2203" w:rsidRDefault="007B2203" w:rsidP="007B2203">
      <w:r w:rsidRPr="007B2203">
        <w:t>Как различить птиц по окраске;</w:t>
      </w:r>
    </w:p>
    <w:p w:rsidR="007B2203" w:rsidRPr="007B2203" w:rsidRDefault="007B2203" w:rsidP="007B2203">
      <w:r w:rsidRPr="007B2203">
        <w:t>Какие корма предпочитают птицы.</w:t>
      </w:r>
    </w:p>
    <w:p w:rsidR="007B2203" w:rsidRPr="007B2203" w:rsidRDefault="007B2203" w:rsidP="007B2203"/>
    <w:p w:rsidR="007B2203" w:rsidRPr="007B2203" w:rsidRDefault="007B2203" w:rsidP="007B2203">
      <w:r w:rsidRPr="007B2203">
        <w:t>Были сделаны следующие выводы:</w:t>
      </w:r>
    </w:p>
    <w:p w:rsidR="007B2203" w:rsidRPr="007B2203" w:rsidRDefault="007B2203" w:rsidP="007B2203">
      <w:r w:rsidRPr="007B2203">
        <w:t>Птицы становятся заметными и более активными с приходом тепла, чем ярче светит солнце, тем больше птиц на улице, тем они активнее;</w:t>
      </w:r>
    </w:p>
    <w:p w:rsidR="007B2203" w:rsidRPr="007B2203" w:rsidRDefault="007B2203" w:rsidP="007B2203">
      <w:r w:rsidRPr="007B2203">
        <w:t>В ветреные дни птицы не прилетают;</w:t>
      </w:r>
    </w:p>
    <w:p w:rsidR="007B2203" w:rsidRPr="007B2203" w:rsidRDefault="007B2203" w:rsidP="007B2203">
      <w:r w:rsidRPr="007B2203">
        <w:t>Из кормов голуби и воробьи предпочитают семечки, а синицы – сало;</w:t>
      </w:r>
    </w:p>
    <w:p w:rsidR="007B2203" w:rsidRPr="007B2203" w:rsidRDefault="007B2203" w:rsidP="007B2203">
      <w:r w:rsidRPr="007B2203">
        <w:t>Воробьи, голуби, прилетают стайками, синицы по 3 - 4, сороки, вороны – поодиночке;</w:t>
      </w:r>
    </w:p>
    <w:p w:rsidR="007B2203" w:rsidRPr="007B2203" w:rsidRDefault="007B2203" w:rsidP="007B2203">
      <w:r w:rsidRPr="007B2203">
        <w:t>Кормушку посетили 5 видов птиц;</w:t>
      </w:r>
    </w:p>
    <w:p w:rsidR="007B2203" w:rsidRPr="007B2203" w:rsidRDefault="007B2203" w:rsidP="007B2203">
      <w:r w:rsidRPr="007B2203">
        <w:t>За время действия проекта птицы привыкли получать корм, поэтому подкормку необходимо продолжить.</w:t>
      </w:r>
    </w:p>
    <w:p w:rsidR="007B2203" w:rsidRPr="007B2203" w:rsidRDefault="007B2203" w:rsidP="007B2203"/>
    <w:p w:rsidR="007B2203" w:rsidRPr="007B2203" w:rsidRDefault="007B2203" w:rsidP="007B2203">
      <w:r w:rsidRPr="007B2203">
        <w:t>Работа с детьми.</w:t>
      </w:r>
    </w:p>
    <w:p w:rsidR="007B2203" w:rsidRPr="007B2203" w:rsidRDefault="007B2203" w:rsidP="007B2203">
      <w:r w:rsidRPr="007B2203">
        <w:t>Защита сообщений детьми о птицах.</w:t>
      </w:r>
    </w:p>
    <w:p w:rsidR="007B2203" w:rsidRPr="007B2203" w:rsidRDefault="007B2203" w:rsidP="007B2203">
      <w:r w:rsidRPr="007B2203">
        <w:t>Дети совместно с родителями приготовили сообщения о птицах нашего края. Из сообщений мы узнали, чем каждая птица питается, как себя ведёт в то или иное время года, где и когда гнездится, о её оперении и т.д. Из сообщений мы узнали, что многие птицы питаются насекомыми, червяками, ягодами, остальная часть питается ягодами рябины, яблони. Следовательно, с наступлением зимы природа замирает: исчезают насекомые, червяки, поэтому птицам нечем питаться, и они улетают в тёплые края, в лучшие для них условия выживания. Остальные птицы такие, как ворона, воробей, синица, голубь, свиристель, сорока и другие птицы остаются зимовать. Они отлично переносят климат нашей местности.</w:t>
      </w:r>
    </w:p>
    <w:p w:rsidR="007B2203" w:rsidRPr="007B2203" w:rsidRDefault="007B2203" w:rsidP="007B2203"/>
    <w:p w:rsidR="007B2203" w:rsidRPr="007B2203" w:rsidRDefault="007B2203" w:rsidP="007B2203">
      <w:r w:rsidRPr="007B2203">
        <w:rPr>
          <w:lang w:val="en-US"/>
        </w:rPr>
        <w:t>II</w:t>
      </w:r>
      <w:r w:rsidRPr="007B2203">
        <w:t>. Оценка результатов</w:t>
      </w:r>
    </w:p>
    <w:p w:rsidR="007B2203" w:rsidRPr="007B2203" w:rsidRDefault="007B2203" w:rsidP="007B2203">
      <w:r w:rsidRPr="007B2203">
        <w:t>1. Знают ли о повадках зимующих птиц наиболее распространенных в нашей местности?</w:t>
      </w:r>
    </w:p>
    <w:p w:rsidR="007B2203" w:rsidRPr="007B2203" w:rsidRDefault="007B2203" w:rsidP="007B2203">
      <w:r w:rsidRPr="007B2203">
        <w:t>2. Знают ли особенности поведения, среду обитания, чем питаются, где и как находят корм?</w:t>
      </w:r>
    </w:p>
    <w:p w:rsidR="007B2203" w:rsidRPr="007B2203" w:rsidRDefault="007B2203" w:rsidP="007B2203">
      <w:r w:rsidRPr="007B2203">
        <w:t>3. Умеют ли выделить отличительные признаки птиц, которые прилетают к нам зимовать?</w:t>
      </w:r>
    </w:p>
    <w:p w:rsidR="007B2203" w:rsidRPr="007B2203" w:rsidRDefault="007B2203" w:rsidP="007B2203">
      <w:r w:rsidRPr="007B2203">
        <w:t>4. Относят ли птиц к живым существам и по каким признакам?</w:t>
      </w:r>
    </w:p>
    <w:p w:rsidR="007B2203" w:rsidRPr="007B2203" w:rsidRDefault="007B2203" w:rsidP="007B2203">
      <w:r w:rsidRPr="007B2203">
        <w:t>5. Знают ли перелетных и зимующих птиц?</w:t>
      </w:r>
    </w:p>
    <w:p w:rsidR="007B2203" w:rsidRPr="007B2203" w:rsidRDefault="007B2203" w:rsidP="007B2203">
      <w:r w:rsidRPr="007B2203">
        <w:t>Показатель не сформирован (нс)- ребенок не дает подробный ответ, не может объяснить свою точку зрения, не устанавливает связи.</w:t>
      </w:r>
    </w:p>
    <w:p w:rsidR="007B2203" w:rsidRPr="007B2203" w:rsidRDefault="007B2203" w:rsidP="007B2203">
      <w:r w:rsidRPr="007B2203">
        <w:t>Показатель в стадии сформирования (всф) – ребенок дает ответ, объясняет свою точку зрения, устанавливает связи с помощью педагога и наводящих вопросов.</w:t>
      </w:r>
    </w:p>
    <w:p w:rsidR="007B2203" w:rsidRPr="007B2203" w:rsidRDefault="007B2203" w:rsidP="007B2203">
      <w:r w:rsidRPr="007B2203">
        <w:t>Показатель сформирован (сф)- ребенок дает подробный ответ, объясняет свою точку зрения, устанавливает связи самостоятельно или с небольшой помощью педагога.</w:t>
      </w:r>
    </w:p>
    <w:p w:rsidR="007B2203" w:rsidRPr="007B2203" w:rsidRDefault="007B2203" w:rsidP="007B2203"/>
    <w:p w:rsidR="007B2203" w:rsidRPr="007B2203" w:rsidRDefault="007B2203" w:rsidP="007B2203">
      <w:r w:rsidRPr="007B2203">
        <w:t>Выводы:</w:t>
      </w:r>
    </w:p>
    <w:p w:rsidR="007B2203" w:rsidRPr="007B2203" w:rsidRDefault="007B2203" w:rsidP="007B2203">
      <w:r w:rsidRPr="007B2203">
        <w:t>1. По результатам диагностики было видно, что знания детей о птицах расширились;</w:t>
      </w:r>
    </w:p>
    <w:p w:rsidR="007B2203" w:rsidRPr="007B2203" w:rsidRDefault="007B2203" w:rsidP="007B2203">
      <w:r w:rsidRPr="007B2203">
        <w:t>2. Дети научились отличать перелётных птиц от зимующих.</w:t>
      </w:r>
    </w:p>
    <w:p w:rsidR="007B2203" w:rsidRPr="007B2203" w:rsidRDefault="007B2203" w:rsidP="007B2203">
      <w:r w:rsidRPr="007B2203">
        <w:t>3. На протяжении реализации проекта «Птицы – наши друзья» у детей развивалась связная речь.</w:t>
      </w:r>
    </w:p>
    <w:p w:rsidR="007B2203" w:rsidRPr="007B2203" w:rsidRDefault="007B2203" w:rsidP="007B2203">
      <w:pPr>
        <w:rPr>
          <w:lang w:val="en-US"/>
        </w:rPr>
      </w:pPr>
      <w:r w:rsidRPr="007B2203">
        <w:rPr>
          <w:lang w:val="en-US"/>
        </w:rPr>
        <w:t>4. Дети научились правильно подкармливать птиц.</w:t>
      </w:r>
    </w:p>
    <w:p w:rsidR="007B2203" w:rsidRPr="007B2203" w:rsidRDefault="007B2203" w:rsidP="007B2203">
      <w:pPr>
        <w:rPr>
          <w:lang w:val="en-US"/>
        </w:rPr>
      </w:pPr>
      <w:r w:rsidRPr="007B2203">
        <w:rPr>
          <w:lang w:val="en-US"/>
        </w:rPr>
        <w:t>5. У многих детей появилось заботливое отношение к птицам (дети каждый день, собираясь на прогулку, напоминали взять корм и покормить птиц).</w:t>
      </w:r>
    </w:p>
    <w:p w:rsidR="007B2203" w:rsidRPr="007B2203" w:rsidRDefault="007B2203" w:rsidP="007B2203">
      <w:pPr>
        <w:rPr>
          <w:lang w:val="en-US"/>
        </w:rPr>
      </w:pPr>
      <w:r w:rsidRPr="007B2203">
        <w:rPr>
          <w:lang w:val="en-US"/>
        </w:rPr>
        <w:t>6. Повысился познавательный интерес у детей.</w:t>
      </w:r>
    </w:p>
    <w:p w:rsidR="007B2203" w:rsidRPr="007B2203" w:rsidRDefault="007B2203" w:rsidP="007B2203">
      <w:pPr>
        <w:rPr>
          <w:lang w:val="en-US"/>
        </w:rPr>
      </w:pPr>
    </w:p>
    <w:p w:rsidR="007B2203" w:rsidRPr="007B2203" w:rsidRDefault="007B2203" w:rsidP="007B2203">
      <w:pPr>
        <w:rPr>
          <w:lang w:val="en-US"/>
        </w:rPr>
      </w:pPr>
      <w:r w:rsidRPr="007B2203">
        <w:rPr>
          <w:lang w:val="en-US"/>
        </w:rPr>
        <w:t>Список литературы</w:t>
      </w:r>
    </w:p>
    <w:p w:rsidR="007B2203" w:rsidRPr="007B2203" w:rsidRDefault="007B2203" w:rsidP="007B2203">
      <w:pPr>
        <w:rPr>
          <w:lang w:val="en-US"/>
        </w:rPr>
      </w:pPr>
      <w:r w:rsidRPr="007B2203">
        <w:rPr>
          <w:lang w:val="en-US"/>
        </w:rPr>
        <w:t>1. Бондаренко Т. М., Экологические занятия с детьми 5-6 лет: Практическое пособие для воспитателей и методистов ДОУ. – Воронеж: ЧП Лакоценин С. С., 2007.</w:t>
      </w:r>
    </w:p>
    <w:p w:rsidR="007B2203" w:rsidRPr="007B2203" w:rsidRDefault="007B2203" w:rsidP="007B2203">
      <w:pPr>
        <w:rPr>
          <w:lang w:val="en-US"/>
        </w:rPr>
      </w:pPr>
      <w:r w:rsidRPr="007B2203">
        <w:rPr>
          <w:lang w:val="en-US"/>
        </w:rPr>
        <w:t>2. Бондаренко Т. М. Комплексные занятия в подготовительной группе детского сада. Воронеж, 2007г</w:t>
      </w:r>
    </w:p>
    <w:p w:rsidR="007B2203" w:rsidRPr="007B2203" w:rsidRDefault="007B2203" w:rsidP="007B2203">
      <w:pPr>
        <w:rPr>
          <w:lang w:val="en-US"/>
        </w:rPr>
      </w:pPr>
      <w:r w:rsidRPr="007B2203">
        <w:rPr>
          <w:lang w:val="en-US"/>
        </w:rPr>
        <w:t>3. Давыдова О. И., Майер А. А., Богославец Г. А, Проекты в работе с семьёй. Методическое пособие. – М.: ТЦ Сфера, 2012. – 128 с. (Библиотека журнала «Управление ДОУ».</w:t>
      </w:r>
    </w:p>
    <w:p w:rsidR="007B2203" w:rsidRPr="007B2203" w:rsidRDefault="007B2203" w:rsidP="007B2203">
      <w:pPr>
        <w:rPr>
          <w:lang w:val="en-US"/>
        </w:rPr>
      </w:pPr>
      <w:r w:rsidRPr="007B2203">
        <w:rPr>
          <w:lang w:val="en-US"/>
        </w:rPr>
        <w:t>4. Кравченко И. В., Долгова Т. Л., Прогулки в детском саду. Старшая и подготовительная к школе группы: Методическое пособие / Под ред. Г. М. Киселёвой, л. И. Понаморёвой. – М.: ТЦ Сфера, 2008. – 208 с.</w:t>
      </w:r>
    </w:p>
    <w:p w:rsidR="007B2203" w:rsidRPr="007B2203" w:rsidRDefault="007B2203" w:rsidP="007B2203">
      <w:pPr>
        <w:rPr>
          <w:lang w:val="en-US"/>
        </w:rPr>
      </w:pPr>
      <w:r w:rsidRPr="007B2203">
        <w:rPr>
          <w:lang w:val="en-US"/>
        </w:rPr>
        <w:t>5. С. Н. Николаева. Эколог в детском саду. Москва, 2003.120с.</w:t>
      </w:r>
    </w:p>
    <w:p w:rsidR="007B2203" w:rsidRPr="007B2203" w:rsidRDefault="007B2203" w:rsidP="007B2203">
      <w:pPr>
        <w:rPr>
          <w:lang w:val="en-US"/>
        </w:rPr>
      </w:pPr>
      <w:r w:rsidRPr="007B2203">
        <w:rPr>
          <w:lang w:val="en-US"/>
        </w:rPr>
        <w:t>6. Формирование экологической культуры дошкольников: планирование, конспекты занятий /авт. – сост. Л. Г. Киреева, С. В. Бережнова. – Волгоград: Учитель, 2008.</w:t>
      </w:r>
    </w:p>
    <w:p w:rsidR="007B2203" w:rsidRPr="007B2203" w:rsidRDefault="007B2203" w:rsidP="007B2203">
      <w:r w:rsidRPr="007B2203">
        <w:t xml:space="preserve">7. Шорыгина Т. А., Птицы. Какие они? Книга для воспитателей, гувернёров и родителей. – М.: «Издательство ГНОМ и Д», 2000.                        </w:t>
      </w:r>
      <w:bookmarkStart w:id="0" w:name="_GoBack"/>
      <w:bookmarkEnd w:id="0"/>
    </w:p>
    <w:sectPr w:rsidR="007B2203" w:rsidRPr="007B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C1"/>
    <w:rsid w:val="00575DC1"/>
    <w:rsid w:val="00667C87"/>
    <w:rsid w:val="007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2838</Words>
  <Characters>16177</Characters>
  <Application>Microsoft Office Word</Application>
  <DocSecurity>0</DocSecurity>
  <Lines>134</Lines>
  <Paragraphs>37</Paragraphs>
  <ScaleCrop>false</ScaleCrop>
  <Company/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2023-02-19T14:35:00Z</dcterms:created>
  <dcterms:modified xsi:type="dcterms:W3CDTF">2023-02-19T14:36:00Z</dcterms:modified>
</cp:coreProperties>
</file>