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0F3" w:rsidRPr="00C3499A" w:rsidRDefault="009C360A" w:rsidP="00C3499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499A">
        <w:rPr>
          <w:rFonts w:ascii="Times New Roman" w:hAnsi="Times New Roman" w:cs="Times New Roman"/>
          <w:b/>
          <w:sz w:val="26"/>
          <w:szCs w:val="26"/>
        </w:rPr>
        <w:t>Муниципальное</w:t>
      </w:r>
      <w:r w:rsidR="00287591">
        <w:rPr>
          <w:rFonts w:ascii="Times New Roman" w:hAnsi="Times New Roman" w:cs="Times New Roman"/>
          <w:b/>
          <w:sz w:val="26"/>
          <w:szCs w:val="26"/>
        </w:rPr>
        <w:t xml:space="preserve"> бюджетное </w:t>
      </w:r>
      <w:r w:rsidRPr="00C3499A">
        <w:rPr>
          <w:rFonts w:ascii="Times New Roman" w:hAnsi="Times New Roman" w:cs="Times New Roman"/>
          <w:b/>
          <w:sz w:val="26"/>
          <w:szCs w:val="26"/>
        </w:rPr>
        <w:t xml:space="preserve"> дошкольное образовательное учреждение</w:t>
      </w:r>
    </w:p>
    <w:p w:rsidR="009C360A" w:rsidRPr="00C3499A" w:rsidRDefault="009C360A" w:rsidP="0028759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499A">
        <w:rPr>
          <w:rFonts w:ascii="Times New Roman" w:hAnsi="Times New Roman" w:cs="Times New Roman"/>
          <w:b/>
          <w:sz w:val="26"/>
          <w:szCs w:val="26"/>
        </w:rPr>
        <w:t xml:space="preserve">«Детский сад № 12 «Ромашка» </w:t>
      </w:r>
    </w:p>
    <w:p w:rsidR="009C360A" w:rsidRPr="00C3499A" w:rsidRDefault="009C360A" w:rsidP="009C360A">
      <w:pPr>
        <w:rPr>
          <w:rFonts w:ascii="Times New Roman" w:hAnsi="Times New Roman" w:cs="Times New Roman"/>
          <w:b/>
          <w:sz w:val="26"/>
          <w:szCs w:val="26"/>
        </w:rPr>
      </w:pPr>
    </w:p>
    <w:p w:rsidR="009C360A" w:rsidRPr="007E63D4" w:rsidRDefault="009C360A" w:rsidP="009C360A">
      <w:pPr>
        <w:rPr>
          <w:rFonts w:ascii="Times New Roman" w:hAnsi="Times New Roman" w:cs="Times New Roman"/>
          <w:sz w:val="28"/>
          <w:szCs w:val="28"/>
        </w:rPr>
      </w:pPr>
    </w:p>
    <w:p w:rsidR="009C360A" w:rsidRDefault="009C360A" w:rsidP="009C360A">
      <w:pPr>
        <w:rPr>
          <w:rFonts w:ascii="Times New Roman" w:hAnsi="Times New Roman" w:cs="Times New Roman"/>
          <w:sz w:val="28"/>
          <w:szCs w:val="28"/>
        </w:rPr>
      </w:pPr>
    </w:p>
    <w:p w:rsidR="00C3499A" w:rsidRPr="007E63D4" w:rsidRDefault="00C3499A" w:rsidP="009C360A">
      <w:pPr>
        <w:rPr>
          <w:rFonts w:ascii="Times New Roman" w:hAnsi="Times New Roman" w:cs="Times New Roman"/>
          <w:sz w:val="28"/>
          <w:szCs w:val="28"/>
        </w:rPr>
      </w:pPr>
    </w:p>
    <w:p w:rsidR="009C360A" w:rsidRPr="007E63D4" w:rsidRDefault="009C360A" w:rsidP="009C360A">
      <w:pPr>
        <w:rPr>
          <w:rFonts w:ascii="Times New Roman" w:hAnsi="Times New Roman" w:cs="Times New Roman"/>
          <w:sz w:val="28"/>
          <w:szCs w:val="28"/>
        </w:rPr>
      </w:pPr>
    </w:p>
    <w:p w:rsidR="009C360A" w:rsidRPr="00C3499A" w:rsidRDefault="00C3499A" w:rsidP="00C3499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3499A">
        <w:rPr>
          <w:rFonts w:ascii="Times New Roman" w:hAnsi="Times New Roman" w:cs="Times New Roman"/>
          <w:b/>
          <w:sz w:val="52"/>
          <w:szCs w:val="52"/>
        </w:rPr>
        <w:t>«Дружные матрёшки»</w:t>
      </w:r>
    </w:p>
    <w:p w:rsidR="00E633A0" w:rsidRPr="00E633A0" w:rsidRDefault="00E633A0" w:rsidP="00E633A0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633A0">
        <w:rPr>
          <w:rFonts w:ascii="Times New Roman" w:hAnsi="Times New Roman" w:cs="Times New Roman"/>
          <w:b/>
          <w:i/>
          <w:sz w:val="36"/>
          <w:szCs w:val="36"/>
        </w:rPr>
        <w:t>Конспект</w:t>
      </w:r>
    </w:p>
    <w:p w:rsidR="00E633A0" w:rsidRPr="00E633A0" w:rsidRDefault="00E633A0" w:rsidP="00E633A0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633A0">
        <w:rPr>
          <w:rFonts w:ascii="Times New Roman" w:hAnsi="Times New Roman" w:cs="Times New Roman"/>
          <w:b/>
          <w:i/>
          <w:sz w:val="36"/>
          <w:szCs w:val="36"/>
        </w:rPr>
        <w:t>организованной образовательной деятельности</w:t>
      </w:r>
    </w:p>
    <w:p w:rsidR="00E633A0" w:rsidRDefault="00E633A0" w:rsidP="00E633A0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633A0">
        <w:rPr>
          <w:rFonts w:ascii="Times New Roman" w:hAnsi="Times New Roman" w:cs="Times New Roman"/>
          <w:b/>
          <w:i/>
          <w:sz w:val="36"/>
          <w:szCs w:val="36"/>
        </w:rPr>
        <w:t>с детьми первой младшей группы</w:t>
      </w:r>
    </w:p>
    <w:p w:rsidR="00B7032A" w:rsidRPr="00E633A0" w:rsidRDefault="00B7032A" w:rsidP="00E633A0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/</w:t>
      </w:r>
      <w:r w:rsidRPr="00B7032A">
        <w:rPr>
          <w:rFonts w:ascii="Times New Roman" w:hAnsi="Times New Roman" w:cs="Times New Roman"/>
          <w:b/>
          <w:i/>
          <w:sz w:val="32"/>
          <w:szCs w:val="32"/>
        </w:rPr>
        <w:t>комплексное заняти</w:t>
      </w:r>
      <w:r>
        <w:rPr>
          <w:rFonts w:ascii="Times New Roman" w:hAnsi="Times New Roman" w:cs="Times New Roman"/>
          <w:b/>
          <w:i/>
          <w:sz w:val="32"/>
          <w:szCs w:val="32"/>
        </w:rPr>
        <w:t>е</w:t>
      </w:r>
      <w:r w:rsidRPr="00B7032A">
        <w:rPr>
          <w:rFonts w:ascii="Times New Roman" w:hAnsi="Times New Roman" w:cs="Times New Roman"/>
          <w:b/>
          <w:i/>
          <w:sz w:val="32"/>
          <w:szCs w:val="32"/>
        </w:rPr>
        <w:t>/</w:t>
      </w:r>
    </w:p>
    <w:p w:rsidR="009C360A" w:rsidRPr="007E63D4" w:rsidRDefault="009C360A" w:rsidP="009C360A">
      <w:pPr>
        <w:rPr>
          <w:rFonts w:ascii="Times New Roman" w:hAnsi="Times New Roman" w:cs="Times New Roman"/>
          <w:sz w:val="28"/>
          <w:szCs w:val="28"/>
        </w:rPr>
      </w:pPr>
    </w:p>
    <w:p w:rsidR="009C360A" w:rsidRPr="007E63D4" w:rsidRDefault="009C360A" w:rsidP="009C360A">
      <w:pPr>
        <w:rPr>
          <w:rFonts w:ascii="Times New Roman" w:hAnsi="Times New Roman" w:cs="Times New Roman"/>
          <w:sz w:val="28"/>
          <w:szCs w:val="28"/>
        </w:rPr>
      </w:pPr>
    </w:p>
    <w:p w:rsidR="009C360A" w:rsidRPr="007E63D4" w:rsidRDefault="009C360A" w:rsidP="009C360A">
      <w:pPr>
        <w:rPr>
          <w:rFonts w:ascii="Times New Roman" w:hAnsi="Times New Roman" w:cs="Times New Roman"/>
          <w:sz w:val="28"/>
          <w:szCs w:val="28"/>
        </w:rPr>
      </w:pPr>
    </w:p>
    <w:p w:rsidR="009C360A" w:rsidRPr="007E63D4" w:rsidRDefault="009C360A" w:rsidP="009C360A">
      <w:pPr>
        <w:rPr>
          <w:rFonts w:ascii="Times New Roman" w:hAnsi="Times New Roman" w:cs="Times New Roman"/>
          <w:sz w:val="28"/>
          <w:szCs w:val="28"/>
        </w:rPr>
      </w:pPr>
    </w:p>
    <w:p w:rsidR="009C360A" w:rsidRPr="007E63D4" w:rsidRDefault="009C360A" w:rsidP="009C360A">
      <w:pPr>
        <w:rPr>
          <w:rFonts w:ascii="Times New Roman" w:hAnsi="Times New Roman" w:cs="Times New Roman"/>
          <w:sz w:val="28"/>
          <w:szCs w:val="28"/>
        </w:rPr>
      </w:pPr>
    </w:p>
    <w:p w:rsidR="009C360A" w:rsidRPr="007E63D4" w:rsidRDefault="009C360A" w:rsidP="009C360A">
      <w:pPr>
        <w:rPr>
          <w:rFonts w:ascii="Times New Roman" w:hAnsi="Times New Roman" w:cs="Times New Roman"/>
          <w:sz w:val="28"/>
          <w:szCs w:val="28"/>
        </w:rPr>
      </w:pPr>
    </w:p>
    <w:p w:rsidR="009C360A" w:rsidRPr="007E63D4" w:rsidRDefault="009C360A" w:rsidP="009C360A">
      <w:pPr>
        <w:rPr>
          <w:rFonts w:ascii="Times New Roman" w:hAnsi="Times New Roman" w:cs="Times New Roman"/>
          <w:sz w:val="28"/>
          <w:szCs w:val="28"/>
        </w:rPr>
      </w:pPr>
    </w:p>
    <w:p w:rsidR="00C3499A" w:rsidRPr="00C3499A" w:rsidRDefault="009C360A" w:rsidP="009C360A">
      <w:pPr>
        <w:tabs>
          <w:tab w:val="left" w:pos="693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7E63D4">
        <w:rPr>
          <w:rFonts w:ascii="Times New Roman" w:hAnsi="Times New Roman" w:cs="Times New Roman"/>
          <w:sz w:val="28"/>
          <w:szCs w:val="28"/>
        </w:rPr>
        <w:tab/>
      </w:r>
      <w:r w:rsidR="00C3499A" w:rsidRPr="00C3499A">
        <w:rPr>
          <w:rFonts w:ascii="Times New Roman" w:hAnsi="Times New Roman" w:cs="Times New Roman"/>
          <w:b/>
          <w:sz w:val="28"/>
          <w:szCs w:val="28"/>
        </w:rPr>
        <w:t>Авторы:</w:t>
      </w:r>
    </w:p>
    <w:p w:rsidR="00C3499A" w:rsidRDefault="009C360A" w:rsidP="009C360A">
      <w:pPr>
        <w:tabs>
          <w:tab w:val="left" w:pos="693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633A0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C3499A">
        <w:rPr>
          <w:rFonts w:ascii="Times New Roman" w:hAnsi="Times New Roman" w:cs="Times New Roman"/>
          <w:sz w:val="28"/>
          <w:szCs w:val="28"/>
        </w:rPr>
        <w:t>:</w:t>
      </w:r>
    </w:p>
    <w:p w:rsidR="00287591" w:rsidRDefault="00C3499A" w:rsidP="00287591">
      <w:pPr>
        <w:tabs>
          <w:tab w:val="left" w:pos="693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 </w:t>
      </w:r>
    </w:p>
    <w:p w:rsidR="009C360A" w:rsidRPr="007E63D4" w:rsidRDefault="00C3499A" w:rsidP="009C360A">
      <w:pPr>
        <w:tabs>
          <w:tab w:val="left" w:pos="693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9C360A" w:rsidRPr="007E63D4" w:rsidRDefault="009C360A" w:rsidP="009C360A">
      <w:pPr>
        <w:rPr>
          <w:rFonts w:ascii="Times New Roman" w:hAnsi="Times New Roman" w:cs="Times New Roman"/>
          <w:sz w:val="28"/>
          <w:szCs w:val="28"/>
        </w:rPr>
      </w:pPr>
    </w:p>
    <w:p w:rsidR="009C360A" w:rsidRPr="007E63D4" w:rsidRDefault="009C360A" w:rsidP="009C360A">
      <w:pPr>
        <w:rPr>
          <w:rFonts w:ascii="Times New Roman" w:hAnsi="Times New Roman" w:cs="Times New Roman"/>
          <w:sz w:val="28"/>
          <w:szCs w:val="28"/>
        </w:rPr>
      </w:pPr>
    </w:p>
    <w:p w:rsidR="009C360A" w:rsidRPr="00E633A0" w:rsidRDefault="00287591" w:rsidP="009C36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</w:t>
      </w:r>
      <w:r w:rsidR="009C360A" w:rsidRPr="00E633A0">
        <w:rPr>
          <w:rFonts w:ascii="Times New Roman" w:hAnsi="Times New Roman" w:cs="Times New Roman"/>
          <w:b/>
          <w:sz w:val="28"/>
          <w:szCs w:val="28"/>
        </w:rPr>
        <w:t>Вологда</w:t>
      </w:r>
      <w:bookmarkStart w:id="0" w:name="_GoBack"/>
      <w:bookmarkEnd w:id="0"/>
    </w:p>
    <w:p w:rsidR="007E63D4" w:rsidRPr="007E63D4" w:rsidRDefault="009C360A" w:rsidP="00FC75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="00C34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3499A" w:rsidRPr="00C3499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познавательно-творческого интереса к русской народной культуре через ознакомление с народной игрушкой в разли</w:t>
      </w:r>
      <w:r w:rsidR="00C3499A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видах детской деятельности.</w:t>
      </w:r>
    </w:p>
    <w:p w:rsidR="009C360A" w:rsidRDefault="009C360A" w:rsidP="00FC75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7E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1F13" w:rsidRPr="00AB1F13" w:rsidRDefault="00AB1F13" w:rsidP="00FC75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B1F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Образовательные:</w:t>
      </w:r>
    </w:p>
    <w:p w:rsidR="009C360A" w:rsidRPr="007E63D4" w:rsidRDefault="009C360A" w:rsidP="00FC75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Формировать представления о </w:t>
      </w:r>
      <w:r w:rsidR="00FC759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4572C" w:rsidRPr="007E63D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атрёшке как русской народной игрушке</w:t>
      </w:r>
      <w:r w:rsidR="00833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0D4" w:rsidRDefault="002501D1" w:rsidP="00FC75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="00E130D4" w:rsidRPr="00E130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 детей  умение использовать нетрадиционную технику рисования - рисовать ватными палочками;</w:t>
      </w:r>
      <w:r w:rsidR="00833FB8" w:rsidRPr="00833FB8">
        <w:t xml:space="preserve"> </w:t>
      </w:r>
      <w:r w:rsidR="00833FB8" w:rsidRPr="00833FB8">
        <w:rPr>
          <w:rFonts w:ascii="Times New Roman" w:hAnsi="Times New Roman" w:cs="Times New Roman"/>
          <w:sz w:val="28"/>
          <w:szCs w:val="28"/>
        </w:rPr>
        <w:t>у</w:t>
      </w:r>
      <w:r w:rsidR="00833FB8" w:rsidRPr="00833F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пражнять в умении раскрашивать костюм матрёшки декоративными элементами: точки, круги, цветовые пятна.</w:t>
      </w:r>
    </w:p>
    <w:p w:rsidR="00AB1F13" w:rsidRPr="00AB1F13" w:rsidRDefault="00AB1F13" w:rsidP="00FC75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B1F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Развивающие:</w:t>
      </w:r>
    </w:p>
    <w:p w:rsidR="00AB1F13" w:rsidRPr="00AB1F13" w:rsidRDefault="00AB1F13" w:rsidP="00FC75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13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1.Продолжать развивать познавательные процессы: мышление, память, воображение, внимание.</w:t>
      </w:r>
    </w:p>
    <w:p w:rsidR="00E130D4" w:rsidRDefault="00AB1F13" w:rsidP="00FC75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13">
        <w:rPr>
          <w:rFonts w:ascii="Times New Roman" w:eastAsia="Times New Roman" w:hAnsi="Times New Roman" w:cs="Times New Roman"/>
          <w:sz w:val="28"/>
          <w:szCs w:val="28"/>
          <w:lang w:eastAsia="ru-RU"/>
        </w:rPr>
        <w:t>2.Способствовать развитию  связной речи,  навыков  речевого общения с окружающими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1F13" w:rsidRPr="00AB1F13" w:rsidRDefault="00AB1F13" w:rsidP="00FC75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B1F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Воспитательные:</w:t>
      </w:r>
    </w:p>
    <w:p w:rsidR="00AB1F13" w:rsidRPr="00AB1F13" w:rsidRDefault="00AB1F13" w:rsidP="00FC75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1.Воспитывать у детей интерес к народному творчеству. </w:t>
      </w:r>
    </w:p>
    <w:p w:rsidR="00AB1F13" w:rsidRDefault="00AB1F13" w:rsidP="00FC75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13">
        <w:rPr>
          <w:rFonts w:ascii="Times New Roman" w:eastAsia="Times New Roman" w:hAnsi="Times New Roman" w:cs="Times New Roman"/>
          <w:sz w:val="28"/>
          <w:szCs w:val="28"/>
          <w:lang w:eastAsia="ru-RU"/>
        </w:rPr>
        <w:t>2.Воспитывать эмоциональную отзывчивость, радость,  доброту к сверстникам и взрослым. Закреплять называние детьми эмоций «</w:t>
      </w:r>
      <w:proofErr w:type="gramStart"/>
      <w:r w:rsidRPr="00AB1F1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весёлый</w:t>
      </w:r>
      <w:proofErr w:type="gramEnd"/>
      <w:r w:rsidRPr="00AB1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грустный»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33A0" w:rsidRPr="00E633A0" w:rsidRDefault="00E633A0" w:rsidP="00FC75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Целевая аудитория: </w:t>
      </w:r>
      <w:r w:rsidRPr="00E633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первой младшей группы  (2-3 лет)</w:t>
      </w:r>
    </w:p>
    <w:p w:rsidR="00E633A0" w:rsidRPr="00E633A0" w:rsidRDefault="00E633A0" w:rsidP="00FC75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Время проведения: </w:t>
      </w:r>
      <w:r w:rsidRPr="00E633A0">
        <w:rPr>
          <w:rFonts w:ascii="Times New Roman" w:eastAsia="Times New Roman" w:hAnsi="Times New Roman" w:cs="Times New Roman"/>
          <w:sz w:val="28"/>
          <w:szCs w:val="28"/>
          <w:lang w:eastAsia="ru-RU"/>
        </w:rPr>
        <w:t>10-12 минут</w:t>
      </w:r>
      <w:r w:rsidRPr="00E63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633A0" w:rsidRPr="00E633A0" w:rsidRDefault="00E633A0" w:rsidP="00FC75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проведения: </w:t>
      </w:r>
      <w:r w:rsidRPr="00E6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игровая образовательная ситуация.  </w:t>
      </w:r>
    </w:p>
    <w:p w:rsidR="00E633A0" w:rsidRPr="00E633A0" w:rsidRDefault="00E633A0" w:rsidP="00FC75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проведения: </w:t>
      </w:r>
      <w:r w:rsidRPr="00E633A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групповое помещение</w:t>
      </w:r>
    </w:p>
    <w:p w:rsidR="009C360A" w:rsidRDefault="00E633A0" w:rsidP="00FC75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833FB8" w:rsidRDefault="00FC759B" w:rsidP="00FC75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</w:t>
      </w:r>
      <w:r w:rsidR="00B70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иллюстраций о матрешках </w:t>
      </w:r>
      <w:r w:rsidR="00D47768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экспонатов на выставке</w:t>
      </w:r>
      <w:r w:rsidR="00B70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32A" w:rsidRPr="00B7032A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«Народная игрушка»</w:t>
      </w:r>
      <w:r w:rsidRPr="00FC7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чтение художественной литературы, </w:t>
      </w:r>
      <w:r w:rsidR="0083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стихов и </w:t>
      </w:r>
      <w:r w:rsidRPr="00FC7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75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FC7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у нашей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C759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атрешки», «Мы веселые Матрешки</w:t>
      </w:r>
      <w:r w:rsidR="00833FB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C759B" w:rsidRDefault="00FC759B" w:rsidP="00FC75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59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игры: «Собери Матрешку», «Подбери платочек для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трёшки», «Подарки для Матрешек»</w:t>
      </w:r>
      <w:r w:rsidR="0083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«Одна – много»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FC759B" w:rsidRDefault="00FC759B" w:rsidP="00FC49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59B">
        <w:lastRenderedPageBreak/>
        <w:t xml:space="preserve"> </w:t>
      </w:r>
      <w:r w:rsidRPr="00FC7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Пальчиковые игры со словом «О </w:t>
      </w:r>
      <w:proofErr w:type="spellStart"/>
      <w:r w:rsidRPr="00FC759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Матрёшкиной</w:t>
      </w:r>
      <w:proofErr w:type="spellEnd"/>
      <w:r w:rsidRPr="00FC7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сестрице»</w:t>
      </w:r>
      <w:r w:rsidR="0083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3FB8" w:rsidRPr="0083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 матрёшки, маленькие крошки»</w:t>
      </w:r>
      <w:r w:rsidR="00833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572C" w:rsidRPr="007E63D4" w:rsidRDefault="00E633A0" w:rsidP="00FC49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оборудование:</w:t>
      </w:r>
    </w:p>
    <w:p w:rsidR="00B65FBC" w:rsidRPr="00FC49D6" w:rsidRDefault="00F4572C" w:rsidP="00FC49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3D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</w:t>
      </w:r>
      <w:r w:rsidR="0083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6D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E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матрешки</w:t>
      </w:r>
      <w:r w:rsidR="00A666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платок для игры «Кого не стало?», </w:t>
      </w:r>
      <w:r w:rsidR="009C360A" w:rsidRPr="007E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FB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силуэты матрешек, г</w:t>
      </w:r>
      <w:r w:rsidR="00833FB8" w:rsidRPr="00833FB8">
        <w:rPr>
          <w:rFonts w:ascii="Times New Roman" w:eastAsia="Times New Roman" w:hAnsi="Times New Roman" w:cs="Times New Roman"/>
          <w:sz w:val="28"/>
          <w:szCs w:val="28"/>
          <w:lang w:eastAsia="ru-RU"/>
        </w:rPr>
        <w:t>уашь разного цвета, ватные палочки</w:t>
      </w:r>
      <w:r w:rsidR="00A6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мольберт,  </w:t>
      </w:r>
      <w:r w:rsidR="002F3EFB" w:rsidRPr="002F3E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центр, флэ</w:t>
      </w:r>
      <w:proofErr w:type="gramStart"/>
      <w:r w:rsidR="002F3EFB" w:rsidRPr="002F3EFB">
        <w:rPr>
          <w:rFonts w:ascii="Times New Roman" w:eastAsia="Times New Roman" w:hAnsi="Times New Roman" w:cs="Times New Roman"/>
          <w:sz w:val="28"/>
          <w:szCs w:val="28"/>
          <w:lang w:eastAsia="ru-RU"/>
        </w:rPr>
        <w:t>ш-</w:t>
      </w:r>
      <w:proofErr w:type="gramEnd"/>
      <w:r w:rsidR="002F3EFB" w:rsidRPr="002F3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носитель с записью музыкального материала</w:t>
      </w:r>
      <w:r w:rsidR="002F3E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6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9D6" w:rsidRPr="00FC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рус. нар. м. «Во саду ли, в огороде», </w:t>
      </w:r>
      <w:r w:rsidR="00FC49D6" w:rsidRPr="00FC49D6">
        <w:t xml:space="preserve"> </w:t>
      </w:r>
      <w:r w:rsidR="00FC49D6" w:rsidRPr="00FC49D6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- матрёшки»,</w:t>
      </w:r>
    </w:p>
    <w:p w:rsidR="009C360A" w:rsidRPr="007E63D4" w:rsidRDefault="009C360A" w:rsidP="00FC49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60A" w:rsidRDefault="009C360A" w:rsidP="00FC49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484EFC" w:rsidRDefault="00484EFC" w:rsidP="00FC49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49D6" w:rsidRPr="00FC49D6" w:rsidRDefault="00FC49D6" w:rsidP="00FC49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Матрешка:</w:t>
      </w:r>
    </w:p>
    <w:p w:rsidR="00F4572C" w:rsidRPr="007E63D4" w:rsidRDefault="009C360A" w:rsidP="00FC49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ребята! </w:t>
      </w:r>
      <w:r w:rsidR="00F4572C" w:rsidRPr="007E63D4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Матрёшка, пришла сегодня в гости к вам поиграть немножко! А вы любите играть, ребята? (ответы детей)</w:t>
      </w:r>
    </w:p>
    <w:p w:rsidR="00244E3C" w:rsidRDefault="00F4572C" w:rsidP="00FC49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Пришла я со своими подружками – матрёшками, они маленькие, а играть тоже очень любят! </w:t>
      </w:r>
      <w:r w:rsidR="00244E3C" w:rsidRPr="007E63D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</w:t>
      </w:r>
      <w:r w:rsidR="00FC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матрешка </w:t>
      </w:r>
      <w:r w:rsidR="00244E3C" w:rsidRPr="007E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большая, другая – какая? (маленькая) </w:t>
      </w:r>
      <w:r w:rsidR="00FC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E3C" w:rsidRPr="007E63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какие они нарядные и весёлые!</w:t>
      </w:r>
    </w:p>
    <w:p w:rsidR="00484EFC" w:rsidRDefault="00F66418" w:rsidP="00F664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4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из чего она сделана?  (Из дерева). Какая она?  (Красивая, деревянная, яркая, нарядная). Что сделали люди, чтобы она стала красивая?  (Раскрасили, разрисовали).</w:t>
      </w:r>
    </w:p>
    <w:p w:rsidR="00F66418" w:rsidRPr="00F66418" w:rsidRDefault="00F66418" w:rsidP="00F664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418">
        <w:t xml:space="preserve"> </w:t>
      </w:r>
      <w:r w:rsidRPr="00F664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сравнивают матрёшек по величине, по цвету.</w:t>
      </w:r>
    </w:p>
    <w:p w:rsidR="00F66418" w:rsidRPr="00F66418" w:rsidRDefault="00F66418" w:rsidP="00F6641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4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Ростом разные подружки,</w:t>
      </w:r>
    </w:p>
    <w:p w:rsidR="00F66418" w:rsidRPr="007E63D4" w:rsidRDefault="00F66418" w:rsidP="00484E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proofErr w:type="gramStart"/>
      <w:r w:rsidRPr="00F664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похожи</w:t>
      </w:r>
      <w:proofErr w:type="gramEnd"/>
      <w:r w:rsidRPr="00F6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на дружку.</w:t>
      </w:r>
    </w:p>
    <w:p w:rsidR="009C360A" w:rsidRPr="007E63D4" w:rsidRDefault="00F4572C" w:rsidP="00FC49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3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 поиграть</w:t>
      </w:r>
      <w:r w:rsidR="00FC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</w:t>
      </w:r>
      <w:r w:rsidRPr="007E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вместе! </w:t>
      </w:r>
      <w:r w:rsidR="00244E3C" w:rsidRPr="007E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Вставайте вокруг моих подружек. </w:t>
      </w:r>
      <w:r w:rsidR="009C360A" w:rsidRPr="007E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360A" w:rsidRPr="007E63D4" w:rsidRDefault="00244E3C" w:rsidP="00FC49D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3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матрёшки, не скучайте,</w:t>
      </w:r>
    </w:p>
    <w:p w:rsidR="00244E3C" w:rsidRPr="007E63D4" w:rsidRDefault="00244E3C" w:rsidP="00FC49D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3D4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нами в прятки  поиграйте!</w:t>
      </w:r>
    </w:p>
    <w:p w:rsidR="00244E3C" w:rsidRPr="007E63D4" w:rsidRDefault="00244E3C" w:rsidP="00FC49D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3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полянке мы пойдём</w:t>
      </w:r>
    </w:p>
    <w:p w:rsidR="007E63D4" w:rsidRPr="007E63D4" w:rsidRDefault="00244E3C" w:rsidP="00484E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7E63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матрёшечек</w:t>
      </w:r>
      <w:proofErr w:type="spellEnd"/>
      <w:r w:rsidRPr="007E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найдём!</w:t>
      </w:r>
    </w:p>
    <w:p w:rsidR="00244E3C" w:rsidRPr="007E63D4" w:rsidRDefault="00244E3C" w:rsidP="00FC49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(Ребята идут под музыку вокруг матрёшек, в это время одну из матрёшек накрываем платочком). Ребята, какая матрёшка ушла? </w:t>
      </w:r>
      <w:proofErr w:type="gramStart"/>
      <w:r w:rsidRPr="007E63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7E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стало? Большой или маленькой?</w:t>
      </w:r>
      <w:r w:rsidR="00FC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Pr="007E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повторяется три раза. </w:t>
      </w:r>
      <w:r w:rsidR="00FC49D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484EFC" w:rsidRDefault="00484EFC" w:rsidP="00FC49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4EFC" w:rsidRDefault="00FC49D6" w:rsidP="00FC49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Матрешка:</w:t>
      </w:r>
    </w:p>
    <w:p w:rsidR="00244E3C" w:rsidRPr="007E63D4" w:rsidRDefault="00244E3C" w:rsidP="00FC49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3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у меня ещё подружки есть, тоже матрёшки, но они грустные такие, как думаете, почему? Чем эти матрёшки отличаются от тех, с которыми мы играли? Какие у них сарафанчики?</w:t>
      </w:r>
    </w:p>
    <w:p w:rsidR="00244E3C" w:rsidRPr="007E63D4" w:rsidRDefault="00244E3C" w:rsidP="00FC49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3D4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(Детям на мольберте предлагается рассмотреть матрёшек</w:t>
      </w:r>
      <w:r w:rsidR="00FC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7E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силуэты </w:t>
      </w:r>
      <w:r w:rsidRPr="007E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рисования, на </w:t>
      </w:r>
      <w:r w:rsidR="0048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сарафанах </w:t>
      </w:r>
      <w:r w:rsidRPr="007E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узоров, цветочков)</w:t>
      </w:r>
      <w:r w:rsidR="00FC49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49D6" w:rsidRPr="00FC49D6" w:rsidRDefault="00244E3C" w:rsidP="00FC49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Матрёшка</w:t>
      </w:r>
      <w:r w:rsidR="009C360A" w:rsidRPr="00FC4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9C360A" w:rsidRPr="007E63D4" w:rsidRDefault="009C360A" w:rsidP="00FC49D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3D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Краску белую пролили!</w:t>
      </w:r>
    </w:p>
    <w:p w:rsidR="009C360A" w:rsidRPr="007E63D4" w:rsidRDefault="009C360A" w:rsidP="00FC49D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3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с головы – до пят,</w:t>
      </w:r>
    </w:p>
    <w:p w:rsidR="009C360A" w:rsidRPr="007E63D4" w:rsidRDefault="009C360A" w:rsidP="00FC49D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3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Потеряли свой наряд!</w:t>
      </w:r>
    </w:p>
    <w:p w:rsidR="009C360A" w:rsidRPr="007E63D4" w:rsidRDefault="00244E3C" w:rsidP="00FC49D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3D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теперь грустим!</w:t>
      </w:r>
    </w:p>
    <w:p w:rsidR="00244E3C" w:rsidRPr="007E63D4" w:rsidRDefault="00FC49D6" w:rsidP="00FC49D6">
      <w:pPr>
        <w:tabs>
          <w:tab w:val="left" w:pos="1125"/>
          <w:tab w:val="left" w:pos="120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3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Раскрасить</w:t>
      </w:r>
      <w:r w:rsidR="00244E3C" w:rsidRPr="007E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наряд хотим!</w:t>
      </w:r>
    </w:p>
    <w:p w:rsidR="007E63D4" w:rsidRPr="007E63D4" w:rsidRDefault="007E63D4" w:rsidP="00FC49D6">
      <w:pPr>
        <w:tabs>
          <w:tab w:val="left" w:pos="12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3D4" w:rsidRPr="007E63D4" w:rsidRDefault="00244E3C" w:rsidP="00FC49D6">
      <w:pPr>
        <w:tabs>
          <w:tab w:val="left" w:pos="12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FC49D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E63D4">
        <w:rPr>
          <w:rFonts w:ascii="Times New Roman" w:eastAsia="Times New Roman" w:hAnsi="Times New Roman" w:cs="Times New Roman"/>
          <w:sz w:val="28"/>
          <w:szCs w:val="28"/>
          <w:lang w:eastAsia="ru-RU"/>
        </w:rPr>
        <w:t>ы любит</w:t>
      </w:r>
      <w:r w:rsidR="005A2057" w:rsidRPr="007E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рисовать? Как мы можем помочь моим подружкам </w:t>
      </w:r>
      <w:r w:rsidR="009C360A" w:rsidRPr="007E63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красивыми, яркими</w:t>
      </w:r>
      <w:r w:rsidR="002501D1" w:rsidRPr="007E63D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весёлыми</w:t>
      </w:r>
      <w:r w:rsidR="009C360A" w:rsidRPr="007E63D4">
        <w:rPr>
          <w:rFonts w:ascii="Times New Roman" w:eastAsia="Times New Roman" w:hAnsi="Times New Roman" w:cs="Times New Roman"/>
          <w:sz w:val="28"/>
          <w:szCs w:val="28"/>
          <w:lang w:eastAsia="ru-RU"/>
        </w:rPr>
        <w:t>? (ответы детей) Что нужно для этого сделать? (ответы детей)</w:t>
      </w:r>
      <w:r w:rsidR="00FC49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63D4" w:rsidRPr="007E63D4" w:rsidRDefault="002501D1" w:rsidP="00FC49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3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педагогом  нанесения узора на сарафан матрёшки при помощи ватных палочек.</w:t>
      </w:r>
    </w:p>
    <w:p w:rsidR="00484EFC" w:rsidRDefault="00484EFC" w:rsidP="00FC49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E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русскую народную мелодию дети раскрашивают матрёшек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63D4" w:rsidRPr="00FC49D6" w:rsidRDefault="00FC49D6" w:rsidP="00FC49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Матрёшка:</w:t>
      </w:r>
    </w:p>
    <w:p w:rsidR="002501D1" w:rsidRDefault="002501D1" w:rsidP="00FC49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3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ребята, какие матрёшки стали нарядные и весёлые! Какого цвета у вас получились сарафаны у матрёшек? (ответы детей).</w:t>
      </w:r>
    </w:p>
    <w:p w:rsidR="00470A46" w:rsidRDefault="00470A46" w:rsidP="00470A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Матрешки приглашают всех вас поиграть!</w:t>
      </w:r>
    </w:p>
    <w:p w:rsidR="00470A46" w:rsidRPr="00470A46" w:rsidRDefault="00470A46" w:rsidP="00470A4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70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Мы веселые Матрешки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70A46" w:rsidRPr="00470A46" w:rsidRDefault="00470A46" w:rsidP="00470A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A46" w:rsidRPr="00470A46" w:rsidRDefault="00470A46" w:rsidP="00470A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Веселые матрешки, (Хлопают в ладоши)</w:t>
      </w:r>
    </w:p>
    <w:p w:rsidR="00470A46" w:rsidRPr="00470A46" w:rsidRDefault="00470A46" w:rsidP="00470A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ногах сапожки, (Руки на пояс, поочередно выставляют ногу на пятку вперед)</w:t>
      </w:r>
    </w:p>
    <w:p w:rsidR="00470A46" w:rsidRPr="00470A46" w:rsidRDefault="00470A46" w:rsidP="00470A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4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Сарафаны пестрые, (Руки к плечам, повороты туловища направо – налево)</w:t>
      </w:r>
    </w:p>
    <w:p w:rsidR="00470A46" w:rsidRPr="00470A46" w:rsidRDefault="00470A46" w:rsidP="00470A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46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Яркие платочки, (Наклоны головой влево-вправо)</w:t>
      </w:r>
    </w:p>
    <w:p w:rsidR="00470A46" w:rsidRPr="00470A46" w:rsidRDefault="00470A46" w:rsidP="00470A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4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 танцевать, (Топают ногами)</w:t>
      </w:r>
    </w:p>
    <w:p w:rsidR="00470A46" w:rsidRPr="00470A46" w:rsidRDefault="00470A46" w:rsidP="00470A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Раскраснелись наши щечки, (потереть щечки)</w:t>
      </w:r>
    </w:p>
    <w:p w:rsidR="00470A46" w:rsidRPr="00470A46" w:rsidRDefault="00470A46" w:rsidP="00470A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веселые матрешки,</w:t>
      </w:r>
    </w:p>
    <w:p w:rsidR="00484EFC" w:rsidRPr="007E63D4" w:rsidRDefault="00470A46" w:rsidP="00470A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4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похожи словно сестры. (Хлопают в ладоши)</w:t>
      </w:r>
    </w:p>
    <w:p w:rsidR="002501D1" w:rsidRPr="007E63D4" w:rsidRDefault="002501D1" w:rsidP="00FC49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Рефлексия.</w:t>
      </w:r>
      <w:r w:rsidRPr="007E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понравилось сегодня играть с матрёшками, рисовать для них сарафаны? Ра</w:t>
      </w:r>
      <w:r w:rsidR="00AA6468" w:rsidRPr="007E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сскажите вечером своим мамам и папам о том, как вы играли с матрёшками. </w:t>
      </w:r>
    </w:p>
    <w:p w:rsidR="009C360A" w:rsidRPr="007E63D4" w:rsidRDefault="009C360A" w:rsidP="00FC49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360A" w:rsidRPr="00C3499A" w:rsidRDefault="00C3499A" w:rsidP="00FC49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99A">
        <w:rPr>
          <w:rFonts w:ascii="Times New Roman" w:hAnsi="Times New Roman" w:cs="Times New Roman"/>
          <w:b/>
          <w:sz w:val="28"/>
          <w:szCs w:val="28"/>
        </w:rPr>
        <w:t>Л</w:t>
      </w:r>
      <w:r w:rsidR="00DD614C" w:rsidRPr="00C3499A">
        <w:rPr>
          <w:rFonts w:ascii="Times New Roman" w:hAnsi="Times New Roman" w:cs="Times New Roman"/>
          <w:b/>
          <w:sz w:val="28"/>
          <w:szCs w:val="28"/>
        </w:rPr>
        <w:t>итература</w:t>
      </w:r>
      <w:r w:rsidRPr="00C3499A">
        <w:rPr>
          <w:rFonts w:ascii="Times New Roman" w:hAnsi="Times New Roman" w:cs="Times New Roman"/>
          <w:b/>
          <w:sz w:val="28"/>
          <w:szCs w:val="28"/>
        </w:rPr>
        <w:t xml:space="preserve"> и Интернет-ресурсы:</w:t>
      </w:r>
    </w:p>
    <w:p w:rsidR="003D5AD2" w:rsidRPr="003D5AD2" w:rsidRDefault="003D5AD2" w:rsidP="003D5A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D5AD2">
        <w:rPr>
          <w:rFonts w:ascii="Times New Roman" w:hAnsi="Times New Roman" w:cs="Times New Roman"/>
          <w:sz w:val="28"/>
          <w:szCs w:val="28"/>
        </w:rPr>
        <w:t>Ковычева</w:t>
      </w:r>
      <w:proofErr w:type="spellEnd"/>
      <w:r w:rsidRPr="003D5AD2">
        <w:rPr>
          <w:rFonts w:ascii="Times New Roman" w:hAnsi="Times New Roman" w:cs="Times New Roman"/>
          <w:sz w:val="28"/>
          <w:szCs w:val="28"/>
        </w:rPr>
        <w:t xml:space="preserve"> Е.И. Народная игрушка: Учеб</w:t>
      </w:r>
      <w:proofErr w:type="gramStart"/>
      <w:r w:rsidRPr="003D5AD2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D5AD2">
        <w:rPr>
          <w:rFonts w:ascii="Times New Roman" w:hAnsi="Times New Roman" w:cs="Times New Roman"/>
          <w:sz w:val="28"/>
          <w:szCs w:val="28"/>
        </w:rPr>
        <w:t xml:space="preserve">метод. пособие для студентов вузов, обучающихся по специальности «Народное художественное творчество» / Е.И. </w:t>
      </w:r>
      <w:proofErr w:type="spellStart"/>
      <w:r w:rsidRPr="003D5AD2">
        <w:rPr>
          <w:rFonts w:ascii="Times New Roman" w:hAnsi="Times New Roman" w:cs="Times New Roman"/>
          <w:sz w:val="28"/>
          <w:szCs w:val="28"/>
        </w:rPr>
        <w:t>Ковычва</w:t>
      </w:r>
      <w:proofErr w:type="spellEnd"/>
      <w:r w:rsidRPr="003D5AD2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3D5AD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D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AD2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Pr="003D5AD2">
        <w:rPr>
          <w:rFonts w:ascii="Times New Roman" w:hAnsi="Times New Roman" w:cs="Times New Roman"/>
          <w:sz w:val="28"/>
          <w:szCs w:val="28"/>
        </w:rPr>
        <w:t>. изд. центр ВЛАДОС, 2010 – 159 с.; ил.</w:t>
      </w:r>
    </w:p>
    <w:p w:rsidR="00B65FBC" w:rsidRPr="00B65FBC" w:rsidRDefault="00B65FBC" w:rsidP="00FC49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сайта </w:t>
      </w:r>
      <w:r w:rsidRPr="00B65FBC">
        <w:rPr>
          <w:rFonts w:ascii="Times New Roman" w:hAnsi="Times New Roman" w:cs="Times New Roman"/>
          <w:sz w:val="28"/>
          <w:szCs w:val="28"/>
        </w:rPr>
        <w:t>https://www.maam.ru/detskijsad/konspekt-zanjatija-ruskaja-matreshka-dlja-detei-starshego-doshkolnogo-vozrasta.html</w:t>
      </w:r>
    </w:p>
    <w:p w:rsidR="009C360A" w:rsidRPr="007E63D4" w:rsidRDefault="009C360A" w:rsidP="00FC49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360A" w:rsidRPr="007E63D4" w:rsidRDefault="009C360A" w:rsidP="009C360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C360A" w:rsidRPr="007E63D4" w:rsidSect="00E633A0">
      <w:footerReference w:type="default" r:id="rId8"/>
      <w:pgSz w:w="11906" w:h="16838"/>
      <w:pgMar w:top="1134" w:right="850" w:bottom="1134" w:left="1701" w:header="708" w:footer="708" w:gutter="0"/>
      <w:pgBorders w:offsetFrom="page">
        <w:top w:val="twistedLines1" w:sz="18" w:space="24" w:color="1F497D" w:themeColor="text2"/>
        <w:left w:val="twistedLines1" w:sz="18" w:space="24" w:color="1F497D" w:themeColor="text2"/>
        <w:bottom w:val="twistedLines1" w:sz="18" w:space="24" w:color="1F497D" w:themeColor="text2"/>
        <w:right w:val="twistedLines1" w:sz="18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890" w:rsidRDefault="001B1890" w:rsidP="00B21999">
      <w:pPr>
        <w:spacing w:after="0" w:line="240" w:lineRule="auto"/>
      </w:pPr>
      <w:r>
        <w:separator/>
      </w:r>
    </w:p>
  </w:endnote>
  <w:endnote w:type="continuationSeparator" w:id="0">
    <w:p w:rsidR="001B1890" w:rsidRDefault="001B1890" w:rsidP="00B21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1598643"/>
      <w:docPartObj>
        <w:docPartGallery w:val="Page Numbers (Bottom of Page)"/>
        <w:docPartUnique/>
      </w:docPartObj>
    </w:sdtPr>
    <w:sdtEndPr/>
    <w:sdtContent>
      <w:p w:rsidR="00B21999" w:rsidRDefault="00B2199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591">
          <w:rPr>
            <w:noProof/>
          </w:rPr>
          <w:t>5</w:t>
        </w:r>
        <w:r>
          <w:fldChar w:fldCharType="end"/>
        </w:r>
      </w:p>
    </w:sdtContent>
  </w:sdt>
  <w:p w:rsidR="00B21999" w:rsidRDefault="00B2199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890" w:rsidRDefault="001B1890" w:rsidP="00B21999">
      <w:pPr>
        <w:spacing w:after="0" w:line="240" w:lineRule="auto"/>
      </w:pPr>
      <w:r>
        <w:separator/>
      </w:r>
    </w:p>
  </w:footnote>
  <w:footnote w:type="continuationSeparator" w:id="0">
    <w:p w:rsidR="001B1890" w:rsidRDefault="001B1890" w:rsidP="00B21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0618A"/>
    <w:multiLevelType w:val="hybridMultilevel"/>
    <w:tmpl w:val="E2FE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82C"/>
    <w:rsid w:val="001B1890"/>
    <w:rsid w:val="00244E3C"/>
    <w:rsid w:val="002501D1"/>
    <w:rsid w:val="00287591"/>
    <w:rsid w:val="002F3EFB"/>
    <w:rsid w:val="003D5AD2"/>
    <w:rsid w:val="00470A46"/>
    <w:rsid w:val="00484EFC"/>
    <w:rsid w:val="005A2057"/>
    <w:rsid w:val="0064082C"/>
    <w:rsid w:val="007E63D4"/>
    <w:rsid w:val="00833FB8"/>
    <w:rsid w:val="009C360A"/>
    <w:rsid w:val="00A666DF"/>
    <w:rsid w:val="00AA6468"/>
    <w:rsid w:val="00AB1F13"/>
    <w:rsid w:val="00B21999"/>
    <w:rsid w:val="00B400F3"/>
    <w:rsid w:val="00B65FBC"/>
    <w:rsid w:val="00B7032A"/>
    <w:rsid w:val="00C3499A"/>
    <w:rsid w:val="00D47768"/>
    <w:rsid w:val="00DD614C"/>
    <w:rsid w:val="00DD677B"/>
    <w:rsid w:val="00E130D4"/>
    <w:rsid w:val="00E633A0"/>
    <w:rsid w:val="00EB7028"/>
    <w:rsid w:val="00ED3C3A"/>
    <w:rsid w:val="00F4572C"/>
    <w:rsid w:val="00F66418"/>
    <w:rsid w:val="00FC49D6"/>
    <w:rsid w:val="00FC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F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1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1999"/>
  </w:style>
  <w:style w:type="paragraph" w:styleId="a6">
    <w:name w:val="footer"/>
    <w:basedOn w:val="a"/>
    <w:link w:val="a7"/>
    <w:uiPriority w:val="99"/>
    <w:unhideWhenUsed/>
    <w:rsid w:val="00B21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19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F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1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1999"/>
  </w:style>
  <w:style w:type="paragraph" w:styleId="a6">
    <w:name w:val="footer"/>
    <w:basedOn w:val="a"/>
    <w:link w:val="a7"/>
    <w:uiPriority w:val="99"/>
    <w:unhideWhenUsed/>
    <w:rsid w:val="00B21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1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Наташенька</cp:lastModifiedBy>
  <cp:revision>16</cp:revision>
  <dcterms:created xsi:type="dcterms:W3CDTF">2021-03-21T13:39:00Z</dcterms:created>
  <dcterms:modified xsi:type="dcterms:W3CDTF">2022-03-18T16:03:00Z</dcterms:modified>
</cp:coreProperties>
</file>