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262C" w14:textId="77777777" w:rsidR="00DE52FA" w:rsidRPr="00BB4DDF" w:rsidRDefault="00DE52FA">
      <w:pPr>
        <w:rPr>
          <w:rFonts w:ascii="Times New Roman" w:hAnsi="Times New Roman" w:cs="Times New Roman"/>
          <w:sz w:val="24"/>
          <w:szCs w:val="24"/>
        </w:rPr>
      </w:pPr>
      <w:r w:rsidRPr="00BB4DD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№84</w:t>
      </w:r>
    </w:p>
    <w:p w14:paraId="423E5F25" w14:textId="77777777" w:rsidR="00DE52FA" w:rsidRPr="00BB4DDF" w:rsidRDefault="00DE52FA">
      <w:pPr>
        <w:rPr>
          <w:rFonts w:ascii="Times New Roman" w:hAnsi="Times New Roman" w:cs="Times New Roman"/>
          <w:sz w:val="24"/>
          <w:szCs w:val="24"/>
        </w:rPr>
      </w:pPr>
      <w:r w:rsidRPr="00BB4DDF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физическому</w:t>
      </w:r>
    </w:p>
    <w:p w14:paraId="6DD4DD57" w14:textId="77777777" w:rsidR="00DE52FA" w:rsidRPr="00BB4DDF" w:rsidRDefault="00DE52FA">
      <w:pPr>
        <w:rPr>
          <w:rFonts w:ascii="Times New Roman" w:hAnsi="Times New Roman" w:cs="Times New Roman"/>
          <w:sz w:val="24"/>
          <w:szCs w:val="24"/>
        </w:rPr>
      </w:pPr>
      <w:r w:rsidRPr="00BB4DDF">
        <w:rPr>
          <w:rFonts w:ascii="Times New Roman" w:hAnsi="Times New Roman" w:cs="Times New Roman"/>
          <w:sz w:val="24"/>
          <w:szCs w:val="24"/>
        </w:rPr>
        <w:t xml:space="preserve">                     развитию детей Красногвардейского района Санкт-Петербурга</w:t>
      </w:r>
    </w:p>
    <w:p w14:paraId="1A3C36B6" w14:textId="77777777" w:rsidR="00DE52FA" w:rsidRDefault="00DE52FA">
      <w:pPr>
        <w:rPr>
          <w:rFonts w:ascii="Times New Roman" w:hAnsi="Times New Roman" w:cs="Times New Roman"/>
        </w:rPr>
      </w:pPr>
    </w:p>
    <w:p w14:paraId="130BB15F" w14:textId="77777777" w:rsidR="00DE52FA" w:rsidRDefault="00DE52FA">
      <w:pPr>
        <w:rPr>
          <w:rFonts w:ascii="Times New Roman" w:hAnsi="Times New Roman" w:cs="Times New Roman"/>
        </w:rPr>
      </w:pPr>
    </w:p>
    <w:p w14:paraId="42A04767" w14:textId="77777777" w:rsidR="00DE52FA" w:rsidRDefault="00DE52FA">
      <w:pPr>
        <w:rPr>
          <w:rFonts w:ascii="Times New Roman" w:hAnsi="Times New Roman" w:cs="Times New Roman"/>
        </w:rPr>
      </w:pPr>
    </w:p>
    <w:p w14:paraId="19E0159C" w14:textId="77777777" w:rsidR="00DE52FA" w:rsidRDefault="00DE52FA">
      <w:pPr>
        <w:rPr>
          <w:rFonts w:ascii="Times New Roman" w:hAnsi="Times New Roman" w:cs="Times New Roman"/>
        </w:rPr>
      </w:pPr>
    </w:p>
    <w:p w14:paraId="44A9B752" w14:textId="77777777" w:rsidR="00DE52FA" w:rsidRPr="00DE52FA" w:rsidRDefault="00DE52FA" w:rsidP="00DE52FA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DEAA0BA" w14:textId="77777777" w:rsidR="00DE52FA" w:rsidRPr="00DE52FA" w:rsidRDefault="00DE52FA" w:rsidP="00DE52FA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D24D489" w14:textId="77777777" w:rsidR="00DE52FA" w:rsidRPr="00DE52FA" w:rsidRDefault="00DE52FA" w:rsidP="00DE52FA">
      <w:pPr>
        <w:jc w:val="center"/>
        <w:rPr>
          <w:rFonts w:ascii="Times New Roman" w:hAnsi="Times New Roman" w:cs="Times New Roman"/>
          <w:sz w:val="44"/>
          <w:szCs w:val="44"/>
        </w:rPr>
      </w:pPr>
      <w:r w:rsidRPr="00DE52FA">
        <w:rPr>
          <w:rFonts w:ascii="Times New Roman" w:hAnsi="Times New Roman" w:cs="Times New Roman"/>
          <w:sz w:val="44"/>
          <w:szCs w:val="44"/>
        </w:rPr>
        <w:t>Конспект</w:t>
      </w:r>
    </w:p>
    <w:p w14:paraId="38FA8B39" w14:textId="77777777" w:rsidR="00DE52FA" w:rsidRPr="00DE52FA" w:rsidRDefault="00DE52FA" w:rsidP="00DE52FA">
      <w:pPr>
        <w:jc w:val="center"/>
        <w:rPr>
          <w:rFonts w:ascii="Times New Roman" w:hAnsi="Times New Roman" w:cs="Times New Roman"/>
          <w:sz w:val="36"/>
          <w:szCs w:val="36"/>
        </w:rPr>
      </w:pPr>
      <w:r w:rsidRPr="00DE52FA">
        <w:rPr>
          <w:rFonts w:ascii="Times New Roman" w:hAnsi="Times New Roman" w:cs="Times New Roman"/>
          <w:sz w:val="36"/>
          <w:szCs w:val="36"/>
        </w:rPr>
        <w:t>по ИЗО-деятельности</w:t>
      </w:r>
    </w:p>
    <w:p w14:paraId="7EBBE27E" w14:textId="77777777" w:rsidR="00DE52FA" w:rsidRDefault="00DE52FA" w:rsidP="00DE52FA">
      <w:pPr>
        <w:rPr>
          <w:rFonts w:ascii="Times New Roman" w:hAnsi="Times New Roman" w:cs="Times New Roman"/>
          <w:sz w:val="36"/>
          <w:szCs w:val="36"/>
        </w:rPr>
      </w:pPr>
      <w:r w:rsidRPr="00DE52FA">
        <w:rPr>
          <w:rFonts w:ascii="Times New Roman" w:hAnsi="Times New Roman" w:cs="Times New Roman"/>
          <w:sz w:val="36"/>
          <w:szCs w:val="36"/>
        </w:rPr>
        <w:t xml:space="preserve">с использованием нетрадиционной техники рисования </w:t>
      </w:r>
    </w:p>
    <w:p w14:paraId="08ED0558" w14:textId="1A8E8D7E" w:rsidR="00DE52FA" w:rsidRDefault="00DE52FA" w:rsidP="00DE52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(живопись по</w:t>
      </w:r>
      <w:r w:rsidR="006A4B6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мокрому слою бумаги)</w:t>
      </w:r>
    </w:p>
    <w:p w14:paraId="07F2C755" w14:textId="77777777" w:rsidR="00DE52FA" w:rsidRDefault="00DE52FA" w:rsidP="00DE52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Цветы»</w:t>
      </w:r>
    </w:p>
    <w:p w14:paraId="07D5AA80" w14:textId="77777777" w:rsidR="00DE52FA" w:rsidRDefault="000535AA" w:rsidP="000535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14:paraId="2AFAA0D5" w14:textId="77777777" w:rsidR="000535AA" w:rsidRDefault="000535AA" w:rsidP="000535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BF8C4EC" w14:textId="77777777" w:rsidR="000535AA" w:rsidRDefault="000535AA" w:rsidP="000535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1A77EC1" w14:textId="77777777" w:rsidR="000535AA" w:rsidRDefault="000535AA" w:rsidP="000535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B6970A" w14:textId="77777777" w:rsidR="000535AA" w:rsidRDefault="000535AA" w:rsidP="000535AA">
      <w:pPr>
        <w:rPr>
          <w:rFonts w:ascii="Times New Roman" w:hAnsi="Times New Roman" w:cs="Times New Roman"/>
          <w:sz w:val="36"/>
          <w:szCs w:val="36"/>
        </w:rPr>
      </w:pPr>
    </w:p>
    <w:p w14:paraId="64CD4E2C" w14:textId="77777777" w:rsidR="000535AA" w:rsidRDefault="000535AA" w:rsidP="000535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3CCB45" w14:textId="77777777" w:rsidR="000535AA" w:rsidRPr="00BB4DDF" w:rsidRDefault="000535AA" w:rsidP="000535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4EF560" w14:textId="77777777" w:rsidR="000535AA" w:rsidRPr="00BB4DDF" w:rsidRDefault="000535AA" w:rsidP="000535AA">
      <w:pPr>
        <w:jc w:val="right"/>
        <w:rPr>
          <w:rFonts w:ascii="Times New Roman" w:hAnsi="Times New Roman" w:cs="Times New Roman"/>
        </w:rPr>
      </w:pPr>
      <w:r w:rsidRPr="00BB4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B4DDF">
        <w:rPr>
          <w:rFonts w:ascii="Times New Roman" w:hAnsi="Times New Roman" w:cs="Times New Roman"/>
        </w:rPr>
        <w:t xml:space="preserve">Выполнила: </w:t>
      </w:r>
    </w:p>
    <w:p w14:paraId="76283F82" w14:textId="77777777" w:rsidR="000535AA" w:rsidRPr="00BB4DDF" w:rsidRDefault="000535AA" w:rsidP="000535AA">
      <w:pPr>
        <w:jc w:val="right"/>
        <w:rPr>
          <w:rFonts w:ascii="Times New Roman" w:hAnsi="Times New Roman" w:cs="Times New Roman"/>
        </w:rPr>
      </w:pPr>
      <w:r w:rsidRPr="00BB4D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B4DDF" w:rsidRPr="00BB4DDF">
        <w:rPr>
          <w:rFonts w:ascii="Times New Roman" w:hAnsi="Times New Roman" w:cs="Times New Roman"/>
        </w:rPr>
        <w:t xml:space="preserve">  </w:t>
      </w:r>
      <w:r w:rsidRPr="00BB4DDF">
        <w:rPr>
          <w:rFonts w:ascii="Times New Roman" w:hAnsi="Times New Roman" w:cs="Times New Roman"/>
        </w:rPr>
        <w:t xml:space="preserve">      Федорук Л.В.</w:t>
      </w:r>
    </w:p>
    <w:p w14:paraId="0119640D" w14:textId="77777777" w:rsidR="000535AA" w:rsidRPr="00BB4DDF" w:rsidRDefault="000535AA" w:rsidP="000535AA">
      <w:pPr>
        <w:jc w:val="center"/>
        <w:rPr>
          <w:rFonts w:ascii="Times New Roman" w:hAnsi="Times New Roman" w:cs="Times New Roman"/>
        </w:rPr>
      </w:pPr>
      <w:r w:rsidRPr="00BB4DDF">
        <w:rPr>
          <w:rFonts w:ascii="Times New Roman" w:hAnsi="Times New Roman" w:cs="Times New Roman"/>
        </w:rPr>
        <w:t xml:space="preserve">         </w:t>
      </w:r>
    </w:p>
    <w:p w14:paraId="46200A15" w14:textId="77777777" w:rsidR="000535AA" w:rsidRPr="00BB4DDF" w:rsidRDefault="000535AA" w:rsidP="00053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DDF">
        <w:rPr>
          <w:rFonts w:ascii="Times New Roman" w:hAnsi="Times New Roman" w:cs="Times New Roman"/>
          <w:sz w:val="24"/>
          <w:szCs w:val="24"/>
        </w:rPr>
        <w:t>Санкт-Петербург 2019г.</w:t>
      </w:r>
    </w:p>
    <w:p w14:paraId="562FACC8" w14:textId="77777777" w:rsidR="000535AA" w:rsidRPr="00BB4DDF" w:rsidRDefault="000535AA" w:rsidP="000535AA">
      <w:pPr>
        <w:rPr>
          <w:rFonts w:ascii="Times New Roman" w:hAnsi="Times New Roman" w:cs="Times New Roman"/>
          <w:sz w:val="24"/>
          <w:szCs w:val="24"/>
        </w:rPr>
      </w:pPr>
    </w:p>
    <w:p w14:paraId="7E046233" w14:textId="77777777" w:rsidR="000535AA" w:rsidRPr="00BB4DDF" w:rsidRDefault="000535AA" w:rsidP="00053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82DCD" w14:textId="61D7A579" w:rsidR="000535AA" w:rsidRDefault="000535AA" w:rsidP="000535AA">
      <w:pPr>
        <w:rPr>
          <w:rFonts w:ascii="Times New Roman" w:hAnsi="Times New Roman" w:cs="Times New Roman"/>
          <w:sz w:val="28"/>
          <w:szCs w:val="28"/>
        </w:rPr>
      </w:pPr>
      <w:r w:rsidRPr="000535AA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93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3AE2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="00A93AE2">
        <w:rPr>
          <w:rFonts w:ascii="Times New Roman" w:hAnsi="Times New Roman" w:cs="Times New Roman"/>
          <w:sz w:val="28"/>
          <w:szCs w:val="28"/>
        </w:rPr>
        <w:t xml:space="preserve"> </w:t>
      </w:r>
      <w:r w:rsidR="00521471">
        <w:rPr>
          <w:rFonts w:ascii="Times New Roman" w:hAnsi="Times New Roman" w:cs="Times New Roman"/>
          <w:sz w:val="28"/>
          <w:szCs w:val="28"/>
        </w:rPr>
        <w:t xml:space="preserve">  </w:t>
      </w:r>
      <w:r w:rsidR="00A93AE2">
        <w:rPr>
          <w:rFonts w:ascii="Times New Roman" w:hAnsi="Times New Roman" w:cs="Times New Roman"/>
          <w:sz w:val="28"/>
          <w:szCs w:val="28"/>
        </w:rPr>
        <w:t xml:space="preserve">детей с новым жанром живописи-работа красками «по </w:t>
      </w:r>
    </w:p>
    <w:p w14:paraId="4B41BAE8" w14:textId="77777777" w:rsidR="00A93AE2" w:rsidRDefault="00A93AE2" w:rsidP="00053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мокрому».</w:t>
      </w:r>
    </w:p>
    <w:p w14:paraId="33AC4148" w14:textId="77777777" w:rsidR="00A93AE2" w:rsidRDefault="00A93AE2" w:rsidP="00BB4D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AE2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14:paraId="72512951" w14:textId="77777777" w:rsid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классифицировать репродукции картин по жанрам -портрет, пейзаж, натюрморт. Закреплять знания и умения детей по смешиванию цветов и получению новых оттенков. Побуждать детей к самостоятельной передаче образов предметов, используя доступные им средства выразительности (пятно, цвет, декор).</w:t>
      </w:r>
    </w:p>
    <w:p w14:paraId="2EAAF12D" w14:textId="77777777" w:rsid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фантазию. воображение.</w:t>
      </w:r>
    </w:p>
    <w:p w14:paraId="6EF322C9" w14:textId="77777777" w:rsid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оценивать свои рисунки и рисунки своих товарищей в соответствии с заданием.</w:t>
      </w:r>
    </w:p>
    <w:p w14:paraId="008A7841" w14:textId="77777777" w:rsid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</w:p>
    <w:p w14:paraId="5B33F335" w14:textId="77777777" w:rsid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Материалы и оборудование:</w:t>
      </w:r>
    </w:p>
    <w:p w14:paraId="73062ECA" w14:textId="43ED8C92" w:rsid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</w:t>
      </w:r>
      <w:r w:rsidR="00521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поролоновые</w:t>
      </w:r>
      <w:r w:rsidR="00D354E0">
        <w:rPr>
          <w:rFonts w:ascii="Times New Roman" w:hAnsi="Times New Roman" w:cs="Times New Roman"/>
          <w:sz w:val="28"/>
          <w:szCs w:val="28"/>
        </w:rPr>
        <w:t xml:space="preserve"> губки, акварельные краски, гуашь, листы плотной белой бумаги, тряпочки, ванночки с водой.</w:t>
      </w:r>
    </w:p>
    <w:p w14:paraId="4F3DEE52" w14:textId="77777777" w:rsidR="00D354E0" w:rsidRDefault="00D354E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</w:p>
    <w:p w14:paraId="15ECB235" w14:textId="28ED6F79" w:rsidR="00D354E0" w:rsidRDefault="00D354E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художников</w:t>
      </w:r>
      <w:r w:rsidR="00521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вспомнить жанры живописи.</w:t>
      </w:r>
    </w:p>
    <w:p w14:paraId="347D5CBE" w14:textId="77777777" w:rsidR="00D354E0" w:rsidRDefault="00D354E0" w:rsidP="000535AA">
      <w:pPr>
        <w:rPr>
          <w:rFonts w:ascii="Times New Roman" w:hAnsi="Times New Roman" w:cs="Times New Roman"/>
          <w:sz w:val="28"/>
          <w:szCs w:val="28"/>
        </w:rPr>
      </w:pPr>
    </w:p>
    <w:p w14:paraId="485BB56C" w14:textId="77777777" w:rsidR="00D354E0" w:rsidRDefault="00D354E0" w:rsidP="00D35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14:paraId="014BC642" w14:textId="77777777" w:rsidR="00D354E0" w:rsidRDefault="00D354E0" w:rsidP="00BB4DDF">
      <w:pPr>
        <w:rPr>
          <w:rFonts w:ascii="Times New Roman" w:hAnsi="Times New Roman" w:cs="Times New Roman"/>
          <w:sz w:val="28"/>
          <w:szCs w:val="28"/>
        </w:rPr>
      </w:pPr>
      <w:r w:rsidRPr="00D354E0">
        <w:rPr>
          <w:rFonts w:ascii="Times New Roman" w:hAnsi="Times New Roman" w:cs="Times New Roman"/>
          <w:sz w:val="28"/>
          <w:szCs w:val="28"/>
        </w:rPr>
        <w:t xml:space="preserve"> (Дети </w:t>
      </w:r>
      <w:r>
        <w:rPr>
          <w:rFonts w:ascii="Times New Roman" w:hAnsi="Times New Roman" w:cs="Times New Roman"/>
          <w:sz w:val="28"/>
          <w:szCs w:val="28"/>
        </w:rPr>
        <w:t xml:space="preserve">стоят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ковре ,на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лежат цветочки разных цветов).</w:t>
      </w:r>
    </w:p>
    <w:p w14:paraId="5301732B" w14:textId="77777777" w:rsidR="00D354E0" w:rsidRDefault="00D354E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79AC245E" w14:textId="77777777" w:rsidR="008E61FA" w:rsidRDefault="00D354E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мне бы очень 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настроением вы пришли сегодня. Мы с вами знаем, что у настроения есть свой цвет, вот на нашей сказочной поляне выросло много разноцветных цветов-вы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выберите ,пожалуйста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такого цвета цветочек ,который похож на ваше сегодняшнее настроение</w:t>
      </w:r>
      <w:r w:rsidR="008E6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C1718" w14:textId="77777777" w:rsidR="008E61FA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ты выбрал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цветочек….</w:t>
      </w:r>
      <w:proofErr w:type="gramEnd"/>
      <w:r>
        <w:rPr>
          <w:rFonts w:ascii="Times New Roman" w:hAnsi="Times New Roman" w:cs="Times New Roman"/>
          <w:sz w:val="28"/>
          <w:szCs w:val="28"/>
        </w:rPr>
        <w:t>?Почему? А какое настроение у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…?А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тебя…?</w:t>
      </w:r>
    </w:p>
    <w:p w14:paraId="710ED1C0" w14:textId="784784BC" w:rsidR="008E61FA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рада, ребята, что вы все выбрали яркие   и сочные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значит что настроение ваше радостное, хорошее, светлое, а все мрачные   цветочки остались на нашей поляне. Давайте вернем наши красивые   яркие цветочки на нашу   сказочную полянку,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радуют нас.</w:t>
      </w:r>
    </w:p>
    <w:p w14:paraId="6091B161" w14:textId="115BF6BC" w:rsidR="008E61FA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давайте встанем в круг</w:t>
      </w:r>
      <w:r w:rsidR="00521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возьм</w:t>
      </w:r>
      <w:r w:rsidR="0052147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мся  </w:t>
      </w:r>
      <w:r w:rsidR="0052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руки, закроем глаза и пожелаем, друг другу  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r w:rsidR="0052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настроения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2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добра. счастья  и чтобы всё у вас сегодня на занятии получилось.</w:t>
      </w:r>
    </w:p>
    <w:p w14:paraId="504EAF2D" w14:textId="56ACE44C" w:rsidR="008E61FA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сейчас тихонько идём и садимся на места.</w:t>
      </w:r>
    </w:p>
    <w:p w14:paraId="75A3427D" w14:textId="77777777" w:rsidR="008E61FA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давайте вспомним, какие жанры живописи вы знаете?</w:t>
      </w:r>
    </w:p>
    <w:p w14:paraId="133A99E4" w14:textId="77777777" w:rsidR="008E61FA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Пейзаж, натюрморт, портрет.</w:t>
      </w:r>
    </w:p>
    <w:p w14:paraId="4A2E89A2" w14:textId="77777777" w:rsidR="008E61FA" w:rsidRDefault="004A1158" w:rsidP="00BB4D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 .Здесь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у меня лежат репродукции картин. Я прошу выйти трех детей. Из всего многообразия картин пусть один выберет натюрморты, другой-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пейзажи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третий-портреты.</w:t>
      </w:r>
    </w:p>
    <w:p w14:paraId="7662E277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начинают работать. Воспитатель вместе с детьми проверяет правильность выбора картин. Дети читают стихи о разных жанрах живописи.)</w:t>
      </w:r>
    </w:p>
    <w:p w14:paraId="4A96EE89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Пейзаж:</w:t>
      </w:r>
    </w:p>
    <w:p w14:paraId="1B49C8A0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картине, нарисована река,</w:t>
      </w:r>
    </w:p>
    <w:p w14:paraId="78A26735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Живописные долины, и дремучие леса,</w:t>
      </w:r>
    </w:p>
    <w:p w14:paraId="095E483B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Белокурые березки, или старый крепкий дуб,</w:t>
      </w:r>
    </w:p>
    <w:p w14:paraId="0105A92C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вьюга, или ливень, или солнечный денек.</w:t>
      </w:r>
    </w:p>
    <w:p w14:paraId="5137B721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Нарисованный быть может или север, или юг.</w:t>
      </w:r>
    </w:p>
    <w:p w14:paraId="61794507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любое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время года, мы с картины разглядим.</w:t>
      </w:r>
    </w:p>
    <w:p w14:paraId="045A1342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задумываясь ,скажем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>: называется пейзажем!</w:t>
      </w:r>
    </w:p>
    <w:p w14:paraId="0EA18C2B" w14:textId="77777777" w:rsidR="004A1158" w:rsidRDefault="004A1158" w:rsidP="00BB4D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8B0225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Натюрморт:</w:t>
      </w:r>
    </w:p>
    <w:p w14:paraId="7DDE2BF1" w14:textId="77777777" w:rsidR="004A1158" w:rsidRDefault="004A1158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картине, чудо-вазу на столе</w:t>
      </w:r>
      <w:r w:rsidR="00AA7C7D">
        <w:rPr>
          <w:rFonts w:ascii="Times New Roman" w:hAnsi="Times New Roman" w:cs="Times New Roman"/>
          <w:sz w:val="28"/>
          <w:szCs w:val="28"/>
        </w:rPr>
        <w:t>,</w:t>
      </w:r>
    </w:p>
    <w:p w14:paraId="4F48A8F9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стоит букет красивых, белоснежных хризантем,</w:t>
      </w:r>
    </w:p>
    <w:p w14:paraId="31872C01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множество посуды, и стеклянной, и простой,</w:t>
      </w:r>
    </w:p>
    <w:p w14:paraId="29AFEA25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чашка или блюдце,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позолоченной  каймой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CB667BB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и так бывает, нарисована там дичь,</w:t>
      </w:r>
    </w:p>
    <w:p w14:paraId="5CB6460D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положим, спелых персиков и слив.</w:t>
      </w:r>
    </w:p>
    <w:p w14:paraId="57AA47BF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 картине может, нарисованным быть торт.</w:t>
      </w:r>
    </w:p>
    <w:p w14:paraId="3A8F6139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картина, назовётся-натюрморт!</w:t>
      </w:r>
    </w:p>
    <w:p w14:paraId="2991A4B2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Портрет:</w:t>
      </w:r>
    </w:p>
    <w:p w14:paraId="53680419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картине, чей-то профиль иль анфас,</w:t>
      </w:r>
    </w:p>
    <w:p w14:paraId="58721F34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может быть, задорный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  чей</w:t>
      </w:r>
      <w:proofErr w:type="gramEnd"/>
      <w:r>
        <w:rPr>
          <w:rFonts w:ascii="Times New Roman" w:hAnsi="Times New Roman" w:cs="Times New Roman"/>
          <w:sz w:val="28"/>
          <w:szCs w:val="28"/>
        </w:rPr>
        <w:t>-то глаз,</w:t>
      </w:r>
    </w:p>
    <w:p w14:paraId="2D23EBDA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грустный или смелый, может добрый или злой.</w:t>
      </w:r>
    </w:p>
    <w:p w14:paraId="561BDB7E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нарисованной картине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 лицо.</w:t>
      </w:r>
    </w:p>
    <w:p w14:paraId="05C04DB0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папа или мама,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дедушка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</w:t>
      </w:r>
    </w:p>
    <w:p w14:paraId="3D711568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Нарисованы в картине, может вся моя семья.</w:t>
      </w:r>
    </w:p>
    <w:p w14:paraId="364F00A9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Догадаться тут не сложно, неуверенности нет.</w:t>
      </w:r>
    </w:p>
    <w:p w14:paraId="0FD930FC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красивая картина, называется -портрет!</w:t>
      </w:r>
    </w:p>
    <w:p w14:paraId="1A38E201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</w:p>
    <w:p w14:paraId="13430B85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все жанры разделили правильно.</w:t>
      </w:r>
    </w:p>
    <w:p w14:paraId="0E1DA7EA" w14:textId="77777777" w:rsid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познакомимся ещё с одним жанром живописи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живопись </w:t>
      </w:r>
      <w:r w:rsidR="005C2F60">
        <w:rPr>
          <w:rFonts w:ascii="Times New Roman" w:hAnsi="Times New Roman" w:cs="Times New Roman"/>
          <w:sz w:val="28"/>
          <w:szCs w:val="28"/>
        </w:rPr>
        <w:t>по «мокрому» слою бумаги.</w:t>
      </w:r>
    </w:p>
    <w:p w14:paraId="22BF7122" w14:textId="77777777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вообще такое» живопись».</w:t>
      </w:r>
    </w:p>
    <w:p w14:paraId="2563F6E0" w14:textId="77777777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«Живопись»-это слово очень 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запомнить :оно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двух слов живо-писать. Картины, написанные разными красками или другими цветными материалами, такими как пастель, восковые мелки, называется живописью.</w:t>
      </w:r>
    </w:p>
    <w:p w14:paraId="0702BAD5" w14:textId="77777777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займемся живописью по «мокрому» листу бумаги.</w:t>
      </w:r>
    </w:p>
    <w:p w14:paraId="0EC62D7C" w14:textId="77777777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главным инструментом сегодня будет поролоновая губка, мы будем смачивать ею наш лист.</w:t>
      </w:r>
    </w:p>
    <w:p w14:paraId="63CBB90C" w14:textId="77777777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краски будут вести себя не как обычно. Они будут расплываться, растекаться, выходить за границы вашего рисунка- вы не должны этого бояться.</w:t>
      </w:r>
    </w:p>
    <w:p w14:paraId="1986FABF" w14:textId="77777777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вы можете не помечать свой рисунок карандашом, достаточно представить, что вам хочется нарисовать. Работа выполняется очень быстро, легкими движениями. Рука двигается свободно.</w:t>
      </w:r>
    </w:p>
    <w:p w14:paraId="6A4E2EC0" w14:textId="7CBE1C85" w:rsidR="005C2F60" w:rsidRDefault="005C2F60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мокрому» очень удачна тема рисования «Цветы»</w:t>
      </w:r>
      <w:r w:rsidR="004C67C3">
        <w:rPr>
          <w:rFonts w:ascii="Times New Roman" w:hAnsi="Times New Roman" w:cs="Times New Roman"/>
          <w:sz w:val="28"/>
          <w:szCs w:val="28"/>
        </w:rPr>
        <w:t>, у нас получатся красивые пушистые цветы, с множеством лепестков, похожие на астры, хризантемы, георгины-ведь пушистость можно сделать только в технике ,по «мокрому».</w:t>
      </w:r>
    </w:p>
    <w:p w14:paraId="546472E3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почувствуете себя немного волшебниками. Давайте попробуем начать….</w:t>
      </w:r>
      <w:bookmarkStart w:id="0" w:name="_GoBack"/>
      <w:bookmarkEnd w:id="0"/>
    </w:p>
    <w:p w14:paraId="2C9840F6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для начала давайте, вспомним, как мы с вами смешиваем цвета и поиграем в игру.</w:t>
      </w:r>
    </w:p>
    <w:p w14:paraId="6800F6AE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«Раз, два, три-капельки беги!»</w:t>
      </w:r>
    </w:p>
    <w:p w14:paraId="08045ED6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молодцы, ну а сейчас начнём работать.</w:t>
      </w:r>
    </w:p>
    <w:p w14:paraId="2AB6E141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 Когда работы закончены, отодвинуть их для просыхания и провести с детьми физкультминутку:</w:t>
      </w:r>
    </w:p>
    <w:p w14:paraId="44EC4637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«Цветки»</w:t>
      </w:r>
    </w:p>
    <w:p w14:paraId="374E9063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цветки, распускают лепестки.</w:t>
      </w:r>
    </w:p>
    <w:p w14:paraId="5C05E8B9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 лепестки колышет.</w:t>
      </w:r>
    </w:p>
    <w:p w14:paraId="69BDFB57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цветки, закрывают лепестки.</w:t>
      </w:r>
    </w:p>
    <w:p w14:paraId="3860154B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14:paraId="591DAC2C" w14:textId="77777777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</w:p>
    <w:p w14:paraId="6262EA3A" w14:textId="779FA89B" w:rsidR="004C67C3" w:rsidRDefault="004C67C3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A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продолжим работу над нашими рисунками,</w:t>
      </w:r>
      <w:r w:rsidR="00BB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нарисуйте у цветов </w:t>
      </w:r>
      <w:r w:rsidR="00BB4DDF">
        <w:rPr>
          <w:rFonts w:ascii="Times New Roman" w:hAnsi="Times New Roman" w:cs="Times New Roman"/>
          <w:sz w:val="28"/>
          <w:szCs w:val="28"/>
        </w:rPr>
        <w:t>стебельки, листья. Чем ещё можно дополнить рисунок?</w:t>
      </w:r>
    </w:p>
    <w:p w14:paraId="07C08F89" w14:textId="77777777" w:rsidR="00BB4DDF" w:rsidRDefault="00BB4DDF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давайте будем рассматривать наши работы.</w:t>
      </w:r>
    </w:p>
    <w:p w14:paraId="014F33CB" w14:textId="43144C40" w:rsidR="00BB4DDF" w:rsidRDefault="00BB4DDF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 анализ работ. При анализе отметить красоту раскраски цветов, постепенный  </w:t>
      </w:r>
      <w:r w:rsidR="006A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 цвета лепестков от одного тона к другому, плавно изогнутые стебельки, разную форму листьев, удачный подбор цвета сердцевины цветка; удачные дополнения к рисунку: тычинки, жучки, бабочки, пчёлки.</w:t>
      </w:r>
    </w:p>
    <w:p w14:paraId="5682AEFD" w14:textId="527DE87D" w:rsidR="00BB4DDF" w:rsidRDefault="00BB4DDF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дом: подумайте, что ещё можно изобразить, используя технику рисования </w:t>
      </w:r>
      <w:r w:rsidR="006A4B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-мокрому».</w:t>
      </w:r>
    </w:p>
    <w:p w14:paraId="6E7FFB3F" w14:textId="77777777" w:rsidR="00BB4DDF" w:rsidRPr="004C67C3" w:rsidRDefault="00BB4DDF" w:rsidP="00BB4DDF">
      <w:pPr>
        <w:rPr>
          <w:rFonts w:ascii="Times New Roman" w:hAnsi="Times New Roman" w:cs="Times New Roman"/>
          <w:sz w:val="28"/>
          <w:szCs w:val="28"/>
        </w:rPr>
      </w:pPr>
    </w:p>
    <w:p w14:paraId="3ED6954D" w14:textId="77777777" w:rsidR="00AA7C7D" w:rsidRPr="00AA7C7D" w:rsidRDefault="00AA7C7D" w:rsidP="00BB4DDF">
      <w:pPr>
        <w:rPr>
          <w:rFonts w:ascii="Times New Roman" w:hAnsi="Times New Roman" w:cs="Times New Roman"/>
          <w:sz w:val="28"/>
          <w:szCs w:val="28"/>
        </w:rPr>
      </w:pPr>
    </w:p>
    <w:p w14:paraId="492A76BA" w14:textId="77777777" w:rsidR="00AA7C7D" w:rsidRPr="004A1158" w:rsidRDefault="00AA7C7D" w:rsidP="00BB4DDF">
      <w:pPr>
        <w:rPr>
          <w:rFonts w:ascii="Times New Roman" w:hAnsi="Times New Roman" w:cs="Times New Roman"/>
          <w:sz w:val="28"/>
          <w:szCs w:val="28"/>
        </w:rPr>
      </w:pPr>
    </w:p>
    <w:p w14:paraId="7D19898B" w14:textId="77777777" w:rsidR="00D354E0" w:rsidRDefault="008E61FA" w:rsidP="00BB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57BEA0BE" w14:textId="77777777" w:rsidR="00D354E0" w:rsidRPr="00D354E0" w:rsidRDefault="00D354E0" w:rsidP="00BB4DDF">
      <w:pPr>
        <w:rPr>
          <w:rFonts w:ascii="Times New Roman" w:hAnsi="Times New Roman" w:cs="Times New Roman"/>
          <w:sz w:val="28"/>
          <w:szCs w:val="28"/>
        </w:rPr>
      </w:pPr>
    </w:p>
    <w:p w14:paraId="47296D9E" w14:textId="77777777" w:rsidR="00A93AE2" w:rsidRPr="00A93AE2" w:rsidRDefault="00A93AE2" w:rsidP="00BB4DDF">
      <w:pPr>
        <w:rPr>
          <w:rFonts w:ascii="Times New Roman" w:hAnsi="Times New Roman" w:cs="Times New Roman"/>
          <w:sz w:val="28"/>
          <w:szCs w:val="28"/>
        </w:rPr>
      </w:pPr>
    </w:p>
    <w:p w14:paraId="1B5F2303" w14:textId="77777777" w:rsidR="00A93AE2" w:rsidRPr="00A93AE2" w:rsidRDefault="00A93AE2" w:rsidP="00BB4DDF">
      <w:pPr>
        <w:rPr>
          <w:rFonts w:ascii="Times New Roman" w:hAnsi="Times New Roman" w:cs="Times New Roman"/>
          <w:sz w:val="32"/>
          <w:szCs w:val="32"/>
        </w:rPr>
      </w:pPr>
    </w:p>
    <w:sectPr w:rsidR="00A93AE2" w:rsidRPr="00A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FA"/>
    <w:rsid w:val="000535AA"/>
    <w:rsid w:val="004A1158"/>
    <w:rsid w:val="004C67C3"/>
    <w:rsid w:val="00521471"/>
    <w:rsid w:val="005C2F60"/>
    <w:rsid w:val="006A4B69"/>
    <w:rsid w:val="008E61FA"/>
    <w:rsid w:val="00A93AE2"/>
    <w:rsid w:val="00AA7C7D"/>
    <w:rsid w:val="00BB4DDF"/>
    <w:rsid w:val="00D354E0"/>
    <w:rsid w:val="00D45EE6"/>
    <w:rsid w:val="00D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33B9"/>
  <w15:chartTrackingRefBased/>
  <w15:docId w15:val="{F4EA162D-2017-4243-9211-BF7FBA4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2021-11-14T08:24:00Z</dcterms:created>
  <dcterms:modified xsi:type="dcterms:W3CDTF">2021-11-15T18:14:00Z</dcterms:modified>
</cp:coreProperties>
</file>