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F0" w:rsidRPr="003B1FF0" w:rsidRDefault="003B1FF0" w:rsidP="003B1FF0">
      <w:pPr>
        <w:pStyle w:val="a3"/>
        <w:rPr>
          <w:b/>
          <w:i/>
          <w:color w:val="000000"/>
          <w:sz w:val="32"/>
          <w:szCs w:val="32"/>
        </w:rPr>
      </w:pPr>
      <w:r w:rsidRPr="003B1FF0">
        <w:rPr>
          <w:b/>
          <w:i/>
          <w:color w:val="000000"/>
          <w:sz w:val="32"/>
          <w:szCs w:val="32"/>
        </w:rPr>
        <w:t>КСР № 11</w:t>
      </w:r>
      <w:r>
        <w:rPr>
          <w:b/>
          <w:i/>
          <w:color w:val="000000"/>
          <w:sz w:val="32"/>
          <w:szCs w:val="32"/>
        </w:rPr>
        <w:t xml:space="preserve"> </w:t>
      </w:r>
      <w:r w:rsidRPr="003B1FF0">
        <w:rPr>
          <w:b/>
          <w:i/>
          <w:color w:val="000000"/>
          <w:sz w:val="32"/>
          <w:szCs w:val="32"/>
        </w:rPr>
        <w:t>Специальные игры и упражнения для формирования морфологических</w:t>
      </w:r>
      <w:r w:rsidRPr="003B1FF0">
        <w:rPr>
          <w:b/>
          <w:i/>
          <w:color w:val="000000"/>
          <w:sz w:val="32"/>
          <w:szCs w:val="32"/>
        </w:rPr>
        <w:t xml:space="preserve"> </w:t>
      </w:r>
      <w:r w:rsidRPr="003B1FF0">
        <w:rPr>
          <w:b/>
          <w:i/>
          <w:color w:val="000000"/>
          <w:sz w:val="32"/>
          <w:szCs w:val="32"/>
        </w:rPr>
        <w:t>и синтаксических навыков.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94650">
        <w:rPr>
          <w:b/>
          <w:bCs/>
          <w:i/>
          <w:iCs/>
          <w:sz w:val="32"/>
          <w:szCs w:val="32"/>
        </w:rPr>
        <w:t>2 младшая группа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«Кто сумеет похвалить»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 формирование умения подбирать определения к существительным, согласовывать прилагательные с существительными в роде, числе, падеже.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Материал: кошка, молоко, пальто, мама, дом, конфета, чай, ёжик, лиса, мальчик и др.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Ход игры: Взрослый объясняет условия игры: «Пьеро принёс нам много разных картинок. Я вам буду их показывать, а вы - хвалить то, что нарисовано. Например, я покажу картинку, на которой нарисован апельсин. Можно так похвалить апельсин: апельсин вкусный или: апельсин ароматный. А булочку как можно похвалить? (Булочка мягкая.) Правильно, а тому, кто похвалит лучше всех, Пьеро подарит картинку».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Примерные ответы: кошка умная, молоко вкусное, пальто красивое, мама добрая, дом высокий, конфета сладкая, чай горячий, ёжик серый, лиса рыжая, мальчик трудолюбивый и т. п.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«Закончи предложение»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 Упражнение в подборе слова, обозначающее действие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Ход игры: Воспитатель начинает предложение и просит детей правильно его закончить: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-Зайчик испугался и</w:t>
      </w:r>
      <w:proofErr w:type="gramStart"/>
      <w:r w:rsidRPr="00D94650">
        <w:t xml:space="preserve"> ….</w:t>
      </w:r>
      <w:proofErr w:type="gramEnd"/>
      <w:r w:rsidRPr="00D94650">
        <w:t>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-Ира обиделась и…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 xml:space="preserve">-Маша взяла куклу и пошла…. </w:t>
      </w:r>
      <w:proofErr w:type="spellStart"/>
      <w:r w:rsidRPr="00D94650">
        <w:t>И.т.д</w:t>
      </w:r>
      <w:proofErr w:type="spellEnd"/>
      <w:r w:rsidRPr="00D94650">
        <w:t>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«Сосчитай воробьев»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 учить согласованию существительного с числительным.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Оборудование: три картинки с изображением воробья, одна картинка с изображением стаи воробьев.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Ход. Взрослый предлагает ребенку посчитать трех воробьев, следя за правильностью речи. Затем он демонстрирует изображение стаи с вопросом: «Сколько здесь воробьев?» Контролируется правильность ответа (много воробьев).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94650">
        <w:rPr>
          <w:b/>
          <w:bCs/>
          <w:i/>
          <w:iCs/>
          <w:sz w:val="32"/>
          <w:szCs w:val="32"/>
        </w:rPr>
        <w:t>Средняя группа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«Размытое письмо»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 Упражнять в составлении распространенных упражнений.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Материал. Игрушечный мишка.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Организация. Воспитатель: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Медвежонок получил письмо от брата. Но дождём размыло некоторые слова. Надо ему помочь прочитать письмо. Вот это письмо: «Здравствуй, Мишутка. Я пишу тебе из зоопарка. Как-то раз я не послушался маму и забрался так далеко, что … я долго блуждал по лесу и … Выйдя на поляну, я попал … Я попал в яму, потому что … Там было так глубоко, что… Пришли охотники и … Теперь я живу в… У нас есть площадка для … На площадке для молодняка есть много … Мы играем с … За ними ухаживают… Они нас любят, потому что… Скоро к нам приедет дрессировщик из… Надеюсь попасть в … Как здорово уметь… Жди следующего письма из … До свидания. Топтыгин».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Читая письмо, воспитатель интонацией побуждает детей дополнять предложения.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«Дополни предложение»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Дидактическая задача: Развивать у детей речевую активность, быстроту мышления.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Игровые правила. Нужно найти и сказать такое слово, чтобы получилось законченное предложение. Добавлять нужно только одно слово.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Игровые действия. Бросание и ловля мяча.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 xml:space="preserve">Ход игры. Воспитатель говорит несколько слов предложения, а дети должны дополнить его новыми словами, чтобы получилось законченное предложение, </w:t>
      </w:r>
      <w:proofErr w:type="gramStart"/>
      <w:r w:rsidRPr="00D94650">
        <w:t>например</w:t>
      </w:r>
      <w:proofErr w:type="gramEnd"/>
      <w:r w:rsidRPr="00D94650">
        <w:t>: «Мама купила... - …книжки, тетради, портфель», - продолжают дети.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lastRenderedPageBreak/>
        <w:t>Игра «Сломанное предложение»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 игры: тренировка ребенка в исправлении деформированной фразы, развитие связной речи, внимания, памяти, мышления.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Оборудование: специального оборудования не требуется.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 xml:space="preserve">Ход игры. Взрослый зачитывает ребенку слова, а тот должен их переставить таким образом, чтобы получилось целое предложение. </w:t>
      </w:r>
      <w:proofErr w:type="gramStart"/>
      <w:r w:rsidRPr="00D94650">
        <w:t>Например</w:t>
      </w:r>
      <w:proofErr w:type="gramEnd"/>
      <w:r w:rsidRPr="00D94650">
        <w:t>: мама, печь, торт, вкусное - Мама печет вкусный торт. Маша, играть, с, кукла - Маша играет с куклой и т.д.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94650">
        <w:rPr>
          <w:b/>
          <w:bCs/>
          <w:sz w:val="32"/>
          <w:szCs w:val="32"/>
        </w:rPr>
        <w:t>Старшая группа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«Закончи предложение»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 формировать умение подбирать родственные слова, образованные от слова гриб, в соответствии со смыслом стихотворения.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Материал: текст стихотворения.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Как-то раннею порой вдруг полился дождь…грибной.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И из дома в тот же миг в лес отправился …грибник.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Чтобы принести улов, взял корзину для…грибов.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Долго шёл он в глушь лесную - поляну там искал…грибную.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Вдруг под ёлочкой на кочке видит маленький…грибочек.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И обрадовался вмиг наш удачливый…грибник.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Как ему не веселиться, если здесь в земле…грибница!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Стал заглядывать под ёлки, под берёзы и дубы,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Собирать в свою корзину все съедобные…грибы.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А когда собрал их много, то отправился домой,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И мечтал он всю дорогу, как он сварит суп…грибной.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Много он собрал грибов, и грибочков, и грибков,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А тому, кто долго ищет, попадётся и…</w:t>
      </w:r>
      <w:proofErr w:type="spellStart"/>
      <w:r w:rsidRPr="00D94650">
        <w:t>грибище</w:t>
      </w:r>
      <w:proofErr w:type="spellEnd"/>
      <w:r w:rsidRPr="00D94650">
        <w:t>!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«Добавь слова»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 научить составлять распространенные предложения.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Ход игры: «Сейчас я скажу предложение. Например, «Мама шьёт платье». Как ты думаешь, что можно сказать о платье, какое оно? (шёлковое, летнее, легкое, оранжевое). Если мы добавим эти слова, как изменится фраза?» Мама шьёт шёлковое платье. Мама шьёт летнее платье. Мама шьёт лёгкое платье. Мама шьёт оранжевое платье.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«Распутай слова»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 учить составлять предложения, используя данные слова.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Ход игры: Слова в предложении перепутались. Попробуйте расставить их на свои места. Что получится?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Предложения для игры: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 xml:space="preserve">1. Дымок, </w:t>
      </w:r>
      <w:proofErr w:type="spellStart"/>
      <w:r w:rsidRPr="00D94650">
        <w:t>идѐт</w:t>
      </w:r>
      <w:proofErr w:type="spellEnd"/>
      <w:r w:rsidRPr="00D94650">
        <w:t>, трубы, из.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 xml:space="preserve">2. Любит, медвежонок, </w:t>
      </w:r>
      <w:proofErr w:type="spellStart"/>
      <w:r w:rsidRPr="00D94650">
        <w:t>мѐд</w:t>
      </w:r>
      <w:proofErr w:type="spellEnd"/>
      <w:r w:rsidRPr="00D94650">
        <w:t>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3. Стоят, вазе, цветы, в.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4. Орехи, в, белка, дупло, прячет.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94650">
        <w:rPr>
          <w:b/>
          <w:sz w:val="32"/>
          <w:szCs w:val="32"/>
        </w:rPr>
        <w:t>Подготовительная к школе группа.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«Магазин»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 расширение словаря прилагательных по теме, учить согласовывать прилагательные с существительными.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Ход игры.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Дети «покупают» в магазине у воспитателя «банки с компотом», вырезанные из картона. На каждой из них нарисован определенный фрукт. Ребенок подходит к воспитателю и говорит: «Я хочу купить компот из вишен – вишневый компот»; «Я хочу купить компот из яблок – яблочный компот».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</w:rPr>
        <w:t>«Умная стрелка»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 закрепление согласования глагола и существительного в числе.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lastRenderedPageBreak/>
        <w:t>Используется наглядное пособие: круг, разделенный на части, и подвижная стрелка, закрепленная в центре круга. На круге различные сюжетные картинки, изображающие действия.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 xml:space="preserve">Воспитатель называет действие (рисует, играют, строят, умывается, причесывается и т. д.). Дети ставят стрелку на соответствующую картинку и придумывают по ней предложение (Дети строят башни. Дети играют в футбол. Мальчик рисует дом. Девочка причесывается расческой </w:t>
      </w:r>
      <w:proofErr w:type="spellStart"/>
      <w:r w:rsidRPr="00D94650">
        <w:t>и.т.д</w:t>
      </w:r>
      <w:proofErr w:type="spellEnd"/>
      <w:r w:rsidRPr="00D94650">
        <w:t>.).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«Придумай предложение»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Дидактическая задача: Развивать у детей речевую активность, быстроту мышления, учить составлять предложение по заданному слову.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Игровое правило. Передавать камешек другому играющему можно только после того, как придумал предложение с названным ведущим словом.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Ход игры. Дети и Воспитатель садятся в круг. Воспитатель объясняет правила игры: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- Сегодня мы будем придумывать предложения. Я скажу какое-либо слово, а вы быстро придумаете с этим словом предложение. Например, я скажу слово «близко» и передам Даше камешек. Она возьмет камешек и быстро ответит «Я живу близко от детского сада». Затем она назовёт свое слово и передает камешек рядом сидящему. Слово в предложении должно употребляться в той форме, в какой его предлагает загадывающий. Так по очереди по кругу камешек переходит от одного играющего к другому. Если дети затрудняются при ответе, воспитатель помогает им.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rPr>
          <w:b/>
          <w:bCs/>
          <w:i/>
          <w:iCs/>
        </w:rPr>
        <w:t>«Пара слов»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Цель: учить строить простое предложение из двух заданных слов.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Материал: фото или картинки летних пейзажей, ситуаций, явлений природы; разнообразные предметные картинки.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Игровые действия: каждый участник игры берет себе по одной картинке из двух стопок и придумывает предложения с названиями изображений на них. Приветствуется юмор, распространенные фразы.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Воспитатель. Ребята, вы слышали когда-нибудь в грозу сильный гром? Однажды братцу Лето надоел этот шум. Он решил померить дождевые тучи: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Помогите тучкам соединить в одном предложении два разных слова.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Например, игрок взял две картинки: «медведь» и «солнце».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- Медведь греется на солнце.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- Медведю в теплой шубе жарко на солнце.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- Медведь отнял солнце у крокодила.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Картинки: «муравей» и «цветок».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- Муравей залез на цветок.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- Муравей спрятался в цветке от дождя.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  <w:r w:rsidRPr="00D94650">
        <w:t>- Муравей качается на цветке.</w:t>
      </w:r>
    </w:p>
    <w:p w:rsidR="00063199" w:rsidRPr="00D94650" w:rsidRDefault="00063199" w:rsidP="00D94650">
      <w:pPr>
        <w:pStyle w:val="a3"/>
        <w:shd w:val="clear" w:color="auto" w:fill="FFFFFF"/>
        <w:spacing w:before="0" w:beforeAutospacing="0" w:after="0" w:afterAutospacing="0"/>
      </w:pPr>
    </w:p>
    <w:p w:rsidR="003B1FF0" w:rsidRPr="003B1FF0" w:rsidRDefault="003B1FF0" w:rsidP="003B1FF0">
      <w:pPr>
        <w:pStyle w:val="a3"/>
        <w:rPr>
          <w:b/>
          <w:i/>
          <w:color w:val="000000"/>
          <w:sz w:val="32"/>
          <w:szCs w:val="32"/>
        </w:rPr>
      </w:pPr>
      <w:r w:rsidRPr="003B1FF0">
        <w:rPr>
          <w:b/>
          <w:i/>
          <w:sz w:val="32"/>
          <w:szCs w:val="32"/>
        </w:rPr>
        <w:t xml:space="preserve">КСР № 12 </w:t>
      </w:r>
      <w:r w:rsidRPr="003B1FF0">
        <w:rPr>
          <w:b/>
          <w:i/>
          <w:color w:val="000000"/>
          <w:sz w:val="32"/>
          <w:szCs w:val="32"/>
        </w:rPr>
        <w:t>Специальные игры и упражнения для формирования</w:t>
      </w:r>
      <w:r w:rsidRPr="003B1FF0">
        <w:rPr>
          <w:b/>
          <w:i/>
          <w:color w:val="000000"/>
          <w:sz w:val="32"/>
          <w:szCs w:val="32"/>
        </w:rPr>
        <w:t xml:space="preserve"> </w:t>
      </w:r>
      <w:r w:rsidRPr="003B1FF0">
        <w:rPr>
          <w:b/>
          <w:i/>
          <w:color w:val="000000"/>
          <w:sz w:val="32"/>
          <w:szCs w:val="32"/>
        </w:rPr>
        <w:t>словообразовательных навыков</w:t>
      </w:r>
      <w:r>
        <w:rPr>
          <w:b/>
          <w:i/>
          <w:color w:val="000000"/>
          <w:sz w:val="32"/>
          <w:szCs w:val="32"/>
        </w:rPr>
        <w:t>.</w:t>
      </w:r>
      <w:bookmarkStart w:id="0" w:name="_GoBack"/>
      <w:bookmarkEnd w:id="0"/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4650">
        <w:rPr>
          <w:rFonts w:ascii="Times New Roman" w:hAnsi="Times New Roman" w:cs="Times New Roman"/>
          <w:b/>
          <w:sz w:val="32"/>
          <w:szCs w:val="32"/>
        </w:rPr>
        <w:t>Младший дошкольный возраст.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650">
        <w:rPr>
          <w:rFonts w:ascii="Times New Roman" w:hAnsi="Times New Roman" w:cs="Times New Roman"/>
          <w:b/>
          <w:i/>
          <w:sz w:val="24"/>
          <w:szCs w:val="24"/>
        </w:rPr>
        <w:t>Игровое упражнение «Ласковые имена»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 xml:space="preserve">Цель: учить образовывать слова с суффиксами уменьшительности и </w:t>
      </w:r>
      <w:proofErr w:type="spellStart"/>
      <w:r w:rsidRPr="00D94650">
        <w:rPr>
          <w:rFonts w:ascii="Times New Roman" w:hAnsi="Times New Roman" w:cs="Times New Roman"/>
          <w:sz w:val="24"/>
          <w:szCs w:val="24"/>
        </w:rPr>
        <w:t>ласкательности</w:t>
      </w:r>
      <w:proofErr w:type="spellEnd"/>
      <w:r w:rsidRPr="00D94650">
        <w:rPr>
          <w:rFonts w:ascii="Times New Roman" w:hAnsi="Times New Roman" w:cs="Times New Roman"/>
          <w:sz w:val="24"/>
          <w:szCs w:val="24"/>
        </w:rPr>
        <w:t>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Дети побуждаются называть друг друга ласково: Танечка, Олечка, Вовочка.</w:t>
      </w:r>
    </w:p>
    <w:p w:rsid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Аналогичное упражнение проводится по называнию детёнышей животных: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lastRenderedPageBreak/>
        <w:t>- У кошки – котёночек.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У медведицы – медвежонок, у утки – утёнок, у мышки – мышонок.</w:t>
      </w:r>
    </w:p>
    <w:p w:rsidR="00D9465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650">
        <w:rPr>
          <w:rFonts w:ascii="Times New Roman" w:hAnsi="Times New Roman" w:cs="Times New Roman"/>
          <w:b/>
          <w:i/>
          <w:sz w:val="24"/>
          <w:szCs w:val="24"/>
        </w:rPr>
        <w:t>Игра «У меня нос, а у тебя?»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Цель: учить образованию слов суффиксальным способом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Воспитатель называет части своего тела, а ребёнок повторяет их, используя суффикс уменьшительности.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У меня нос, - говорит воспитатель.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А у меня носик.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У меня уши (а у меня ушки) и т. п.</w:t>
      </w:r>
    </w:p>
    <w:p w:rsidR="00D9465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650">
        <w:rPr>
          <w:rFonts w:ascii="Times New Roman" w:hAnsi="Times New Roman" w:cs="Times New Roman"/>
          <w:b/>
          <w:i/>
          <w:sz w:val="24"/>
          <w:szCs w:val="24"/>
        </w:rPr>
        <w:t>Игра – драматизация «Кто пришёл?»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Цель: учить образованию слов суффиксальным способом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Приходит котёнок, здоровается с детьми.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Кто к нам пришёл? (Котёнок).</w:t>
      </w:r>
    </w:p>
    <w:p w:rsidR="00063199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Как назовём его ласково? (Котёночек). И т. п.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4650">
        <w:rPr>
          <w:rFonts w:ascii="Times New Roman" w:hAnsi="Times New Roman" w:cs="Times New Roman"/>
          <w:b/>
          <w:sz w:val="32"/>
          <w:szCs w:val="32"/>
        </w:rPr>
        <w:t>Средний дошкольный возраст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650">
        <w:rPr>
          <w:rFonts w:ascii="Times New Roman" w:hAnsi="Times New Roman" w:cs="Times New Roman"/>
          <w:b/>
          <w:i/>
          <w:sz w:val="24"/>
          <w:szCs w:val="24"/>
        </w:rPr>
        <w:t>Игровая ситуация «Чего не хватает Мише для прогулки?»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Цель: учить образованию слов суффиксальным способом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На стенде выставляются картинки с изображением зимней одежды: валенки, варежки, носки, шарф, пальто, шуба, шапка и предлагается их перечислить. По мере называния картинки убираются. Затем дети помогают одеть на прогулку мальчика Мишу, называя по памяти названия одежды на картинках. Дети ошибаются, воспитатель ненавязчиво поправляет: не хватает носков, валенок и т. д.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650">
        <w:rPr>
          <w:rFonts w:ascii="Times New Roman" w:hAnsi="Times New Roman" w:cs="Times New Roman"/>
          <w:b/>
          <w:i/>
          <w:sz w:val="24"/>
          <w:szCs w:val="24"/>
        </w:rPr>
        <w:t>Игровое упражнение «Два брата»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465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D9465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учить образовывать формы глаголов настоящего времени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 xml:space="preserve">Воспитатель рассказывает детям историю о двух братьях – медвежатах: Шустрика и </w:t>
      </w:r>
      <w:proofErr w:type="spellStart"/>
      <w:r w:rsidRPr="00D94650">
        <w:rPr>
          <w:rFonts w:ascii="Times New Roman" w:hAnsi="Times New Roman" w:cs="Times New Roman"/>
          <w:sz w:val="24"/>
          <w:szCs w:val="24"/>
        </w:rPr>
        <w:t>Мямлика</w:t>
      </w:r>
      <w:proofErr w:type="spellEnd"/>
      <w:r w:rsidRPr="00D94650">
        <w:rPr>
          <w:rFonts w:ascii="Times New Roman" w:hAnsi="Times New Roman" w:cs="Times New Roman"/>
          <w:sz w:val="24"/>
          <w:szCs w:val="24"/>
        </w:rPr>
        <w:t>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 xml:space="preserve">- Рано утром Шустрик проснулся и быстро встал, </w:t>
      </w:r>
      <w:proofErr w:type="spellStart"/>
      <w:r w:rsidRPr="00D94650">
        <w:rPr>
          <w:rFonts w:ascii="Times New Roman" w:hAnsi="Times New Roman" w:cs="Times New Roman"/>
          <w:sz w:val="24"/>
          <w:szCs w:val="24"/>
        </w:rPr>
        <w:t>Мямлик</w:t>
      </w:r>
      <w:proofErr w:type="spellEnd"/>
      <w:r w:rsidRPr="00D94650">
        <w:rPr>
          <w:rFonts w:ascii="Times New Roman" w:hAnsi="Times New Roman" w:cs="Times New Roman"/>
          <w:sz w:val="24"/>
          <w:szCs w:val="24"/>
        </w:rPr>
        <w:t xml:space="preserve"> ещё только ….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Встаёт, - добавляют дети.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 xml:space="preserve">- Шустрик оделся, а </w:t>
      </w:r>
      <w:proofErr w:type="spellStart"/>
      <w:r w:rsidRPr="00D94650">
        <w:rPr>
          <w:rFonts w:ascii="Times New Roman" w:hAnsi="Times New Roman" w:cs="Times New Roman"/>
          <w:sz w:val="24"/>
          <w:szCs w:val="24"/>
        </w:rPr>
        <w:t>Мямлик</w:t>
      </w:r>
      <w:proofErr w:type="spellEnd"/>
      <w:r w:rsidRPr="00D94650">
        <w:rPr>
          <w:rFonts w:ascii="Times New Roman" w:hAnsi="Times New Roman" w:cs="Times New Roman"/>
          <w:sz w:val="24"/>
          <w:szCs w:val="24"/>
        </w:rPr>
        <w:t>…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далее дети отвечают: оделся - одевается, заправил – заправляет, умылся - умывается, позавтракал - завтракает, почистил – чистит и т. д. Можно использовать различные сюжеты: «В лесу», «На прогулке», «На реке» и т. д.</w:t>
      </w:r>
    </w:p>
    <w:p w:rsidR="00D94650" w:rsidRPr="003B1FF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FF0">
        <w:rPr>
          <w:rFonts w:ascii="Times New Roman" w:hAnsi="Times New Roman" w:cs="Times New Roman"/>
          <w:b/>
          <w:i/>
          <w:sz w:val="24"/>
          <w:szCs w:val="24"/>
        </w:rPr>
        <w:t>Игра – драматизация «В гостях у куклы»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Воспитатель говорит: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К Маше придут гости, а она не знает во что положить хлеб, конфеты, сахар. Давайте подумаем и поможем ей. Для этого есть специальная посуда. Как она называется?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lastRenderedPageBreak/>
        <w:t>- Для хлеба есть что? (Хлебница).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-Значит Маша хлеб положит во что? (</w:t>
      </w:r>
      <w:proofErr w:type="gramStart"/>
      <w:r w:rsidRPr="00D946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4650">
        <w:rPr>
          <w:rFonts w:ascii="Times New Roman" w:hAnsi="Times New Roman" w:cs="Times New Roman"/>
          <w:sz w:val="24"/>
          <w:szCs w:val="24"/>
        </w:rPr>
        <w:t xml:space="preserve"> хлебницу). (Хором).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Как называется посуда для конфет? И т. п.</w:t>
      </w:r>
    </w:p>
    <w:p w:rsidR="003B1FF0" w:rsidRDefault="003B1FF0" w:rsidP="00D9465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1FF0" w:rsidRDefault="003B1FF0" w:rsidP="00D9465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4650" w:rsidRPr="003B1FF0" w:rsidRDefault="00D94650" w:rsidP="00D9465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1FF0">
        <w:rPr>
          <w:rFonts w:ascii="Times New Roman" w:hAnsi="Times New Roman" w:cs="Times New Roman"/>
          <w:b/>
          <w:sz w:val="32"/>
          <w:szCs w:val="32"/>
        </w:rPr>
        <w:t>Старший возраст</w:t>
      </w:r>
    </w:p>
    <w:p w:rsidR="00D9465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FF0">
        <w:rPr>
          <w:rFonts w:ascii="Times New Roman" w:hAnsi="Times New Roman" w:cs="Times New Roman"/>
          <w:b/>
          <w:i/>
          <w:sz w:val="24"/>
          <w:szCs w:val="24"/>
        </w:rPr>
        <w:t>Игровое упражнение «Где я был?»</w:t>
      </w:r>
    </w:p>
    <w:p w:rsidR="003B1FF0" w:rsidRPr="003B1FF0" w:rsidRDefault="003B1FF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FF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3B1FF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учить образовывать формы винительного падежа множественного числа одушевлённых существительных</w:t>
      </w:r>
    </w:p>
    <w:p w:rsidR="00D94650" w:rsidRPr="003B1FF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Отгадайте, ребята, где я была. Я видела медуз, морских коньков, акул. (На море)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А теперь вы загадайте мне загадки. Расскажите, кого вы видели. Только говорить, кого вы видели много: много волков, много бабочек и т. д. главное в этой игре не отгадывание, а загадывание.</w:t>
      </w:r>
    </w:p>
    <w:p w:rsidR="00D9465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FF0">
        <w:rPr>
          <w:rFonts w:ascii="Times New Roman" w:hAnsi="Times New Roman" w:cs="Times New Roman"/>
          <w:b/>
          <w:i/>
          <w:sz w:val="24"/>
          <w:szCs w:val="24"/>
        </w:rPr>
        <w:t>Игровое упражнение «</w:t>
      </w:r>
      <w:proofErr w:type="spellStart"/>
      <w:r w:rsidRPr="003B1FF0">
        <w:rPr>
          <w:rFonts w:ascii="Times New Roman" w:hAnsi="Times New Roman" w:cs="Times New Roman"/>
          <w:b/>
          <w:i/>
          <w:sz w:val="24"/>
          <w:szCs w:val="24"/>
        </w:rPr>
        <w:t>Пиф</w:t>
      </w:r>
      <w:proofErr w:type="spellEnd"/>
      <w:r w:rsidRPr="003B1FF0">
        <w:rPr>
          <w:rFonts w:ascii="Times New Roman" w:hAnsi="Times New Roman" w:cs="Times New Roman"/>
          <w:b/>
          <w:i/>
          <w:sz w:val="24"/>
          <w:szCs w:val="24"/>
        </w:rPr>
        <w:t xml:space="preserve"> считает»</w:t>
      </w:r>
    </w:p>
    <w:p w:rsidR="003B1FF0" w:rsidRPr="00D94650" w:rsidRDefault="003B1FF0" w:rsidP="003B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Цель: учить образовывать формы родительного падежа множественного числа существительных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 xml:space="preserve">В гости к детям приходит собака (бибабо) </w:t>
      </w:r>
      <w:proofErr w:type="spellStart"/>
      <w:r w:rsidRPr="00D94650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D94650">
        <w:rPr>
          <w:rFonts w:ascii="Times New Roman" w:hAnsi="Times New Roman" w:cs="Times New Roman"/>
          <w:sz w:val="24"/>
          <w:szCs w:val="24"/>
        </w:rPr>
        <w:t>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D94650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D94650">
        <w:rPr>
          <w:rFonts w:ascii="Times New Roman" w:hAnsi="Times New Roman" w:cs="Times New Roman"/>
          <w:sz w:val="24"/>
          <w:szCs w:val="24"/>
        </w:rPr>
        <w:t xml:space="preserve"> и умею считать. Вот спросите у меня сколько у меня </w:t>
      </w:r>
      <w:proofErr w:type="gramStart"/>
      <w:r w:rsidRPr="00D94650">
        <w:rPr>
          <w:rFonts w:ascii="Times New Roman" w:hAnsi="Times New Roman" w:cs="Times New Roman"/>
          <w:sz w:val="24"/>
          <w:szCs w:val="24"/>
        </w:rPr>
        <w:t>хвостов</w:t>
      </w:r>
      <w:proofErr w:type="gramEnd"/>
      <w:r w:rsidRPr="00D94650">
        <w:rPr>
          <w:rFonts w:ascii="Times New Roman" w:hAnsi="Times New Roman" w:cs="Times New Roman"/>
          <w:sz w:val="24"/>
          <w:szCs w:val="24"/>
        </w:rPr>
        <w:t xml:space="preserve"> и я отвечу.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4650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D94650">
        <w:rPr>
          <w:rFonts w:ascii="Times New Roman" w:hAnsi="Times New Roman" w:cs="Times New Roman"/>
          <w:sz w:val="24"/>
          <w:szCs w:val="24"/>
        </w:rPr>
        <w:t>, сколько у тебя хвостов?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У меня один хвост. А теперь спросите про нос. (обращается к ребёнку).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4650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D94650">
        <w:rPr>
          <w:rFonts w:ascii="Times New Roman" w:hAnsi="Times New Roman" w:cs="Times New Roman"/>
          <w:sz w:val="24"/>
          <w:szCs w:val="24"/>
        </w:rPr>
        <w:t>, сколько у тебя носов?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У меня один нос. А теперь спросите про уши (про брови, глаза, рот, щёки, лапы. т. д.)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650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D94650">
        <w:rPr>
          <w:rFonts w:ascii="Times New Roman" w:hAnsi="Times New Roman" w:cs="Times New Roman"/>
          <w:sz w:val="24"/>
          <w:szCs w:val="24"/>
        </w:rPr>
        <w:t xml:space="preserve"> не отвечает на вопрос</w:t>
      </w:r>
      <w:r w:rsidRPr="00D946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4650">
        <w:rPr>
          <w:rFonts w:ascii="Times New Roman" w:hAnsi="Times New Roman" w:cs="Times New Roman"/>
          <w:sz w:val="24"/>
          <w:szCs w:val="24"/>
        </w:rPr>
        <w:t>до тех пор пока</w:t>
      </w:r>
      <w:proofErr w:type="gramEnd"/>
      <w:r w:rsidRPr="00D94650">
        <w:rPr>
          <w:rFonts w:ascii="Times New Roman" w:hAnsi="Times New Roman" w:cs="Times New Roman"/>
          <w:sz w:val="24"/>
          <w:szCs w:val="24"/>
        </w:rPr>
        <w:t xml:space="preserve"> ребёнок не образует правильную форму.</w:t>
      </w:r>
    </w:p>
    <w:p w:rsidR="00D94650" w:rsidRDefault="00D94650" w:rsidP="00D946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1FF0">
        <w:rPr>
          <w:rFonts w:ascii="Times New Roman" w:hAnsi="Times New Roman" w:cs="Times New Roman"/>
          <w:b/>
          <w:i/>
          <w:sz w:val="24"/>
          <w:szCs w:val="24"/>
        </w:rPr>
        <w:t>Игровое упражнение «Мишка музыкант»</w:t>
      </w:r>
    </w:p>
    <w:p w:rsidR="003B1FF0" w:rsidRPr="00D94650" w:rsidRDefault="003B1FF0" w:rsidP="003B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Цель: учить образовывать названия музыкальных специальностей от наименований музыкальных инструментов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В гости к детям пришёл медвежонок и принёс музыкальные инструменты. И предлагает детям поиграть.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Это…. (пианино, это (балалайка, а вот это (барабан)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>- А как называют музыканта, который играет на пианино (пианист, на барабане</w:t>
      </w:r>
      <w:proofErr w:type="gramStart"/>
      <w:r w:rsidRPr="00D946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650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650">
        <w:rPr>
          <w:rFonts w:ascii="Times New Roman" w:hAnsi="Times New Roman" w:cs="Times New Roman"/>
          <w:sz w:val="24"/>
          <w:szCs w:val="24"/>
        </w:rPr>
        <w:t xml:space="preserve">- Барабан нужен барабанщику, пианино – пианисту. А для кого </w:t>
      </w:r>
      <w:proofErr w:type="gramStart"/>
      <w:r w:rsidRPr="00D94650">
        <w:rPr>
          <w:rFonts w:ascii="Times New Roman" w:hAnsi="Times New Roman" w:cs="Times New Roman"/>
          <w:sz w:val="24"/>
          <w:szCs w:val="24"/>
        </w:rPr>
        <w:t>балалайка?.</w:t>
      </w:r>
      <w:proofErr w:type="gramEnd"/>
      <w:r w:rsidRPr="00D94650">
        <w:rPr>
          <w:rFonts w:ascii="Times New Roman" w:hAnsi="Times New Roman" w:cs="Times New Roman"/>
          <w:sz w:val="24"/>
          <w:szCs w:val="24"/>
        </w:rPr>
        <w:t xml:space="preserve"> Кто играет на балалайке? (Балалаечник). А на гармошке? На аккордеоне? На баяне (горн – горнист, гитара – гитарист, виола – виолончелист)</w:t>
      </w: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650" w:rsidRPr="00D94650" w:rsidRDefault="00D94650" w:rsidP="00D9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4650" w:rsidRPr="00D9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BE"/>
    <w:rsid w:val="00063199"/>
    <w:rsid w:val="003B1FF0"/>
    <w:rsid w:val="003D35BE"/>
    <w:rsid w:val="00844FE8"/>
    <w:rsid w:val="00D94650"/>
    <w:rsid w:val="00E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C7D3"/>
  <w15:chartTrackingRefBased/>
  <w15:docId w15:val="{EA723C50-AB51-42E6-B85D-E6FB2DA3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AiP1</dc:creator>
  <cp:keywords/>
  <dc:description/>
  <cp:lastModifiedBy>AiP1</cp:lastModifiedBy>
  <cp:revision>3</cp:revision>
  <dcterms:created xsi:type="dcterms:W3CDTF">2019-04-08T18:44:00Z</dcterms:created>
  <dcterms:modified xsi:type="dcterms:W3CDTF">2019-04-08T19:11:00Z</dcterms:modified>
</cp:coreProperties>
</file>