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696" w:rsidRPr="002B7696" w:rsidRDefault="00E447D8" w:rsidP="00E447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воспитателя Никитиной Елены Валентиновны в </w:t>
      </w:r>
      <w:proofErr w:type="spellStart"/>
      <w:r w:rsidR="002B7696" w:rsidRPr="002B769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2B7696" w:rsidRPr="002B7696">
        <w:rPr>
          <w:rFonts w:ascii="Times New Roman" w:hAnsi="Times New Roman" w:cs="Times New Roman"/>
          <w:sz w:val="28"/>
          <w:szCs w:val="28"/>
        </w:rPr>
        <w:t>-образовательной дея</w:t>
      </w:r>
      <w:r>
        <w:rPr>
          <w:rFonts w:ascii="Times New Roman" w:hAnsi="Times New Roman" w:cs="Times New Roman"/>
          <w:sz w:val="28"/>
          <w:szCs w:val="28"/>
        </w:rPr>
        <w:t>тельности в ДОУ №32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752"/>
      </w:tblGrid>
      <w:tr w:rsidR="002B7696" w:rsidRPr="002B7696" w:rsidTr="00482D9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b/>
                <w:bCs/>
                <w:i/>
                <w:iCs/>
                <w:sz w:val="28"/>
                <w:szCs w:val="28"/>
              </w:rPr>
              <w:t xml:space="preserve">Формы работы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b/>
                <w:bCs/>
                <w:i/>
                <w:iCs/>
                <w:sz w:val="28"/>
                <w:szCs w:val="28"/>
              </w:rPr>
              <w:t xml:space="preserve">Время проведения </w:t>
            </w:r>
          </w:p>
        </w:tc>
      </w:tr>
      <w:tr w:rsidR="002B7696" w:rsidRPr="002B7696" w:rsidTr="00482D9E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6" w:rsidRPr="002B7696" w:rsidRDefault="002B7696" w:rsidP="00482D9E">
            <w:pPr>
              <w:pStyle w:val="Default"/>
              <w:tabs>
                <w:tab w:val="left" w:pos="1029"/>
                <w:tab w:val="center" w:pos="4960"/>
              </w:tabs>
              <w:rPr>
                <w:sz w:val="28"/>
                <w:szCs w:val="28"/>
              </w:rPr>
            </w:pPr>
            <w:r w:rsidRPr="002B7696"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Pr="002B7696">
              <w:rPr>
                <w:b/>
                <w:bCs/>
                <w:i/>
                <w:iCs/>
                <w:sz w:val="28"/>
                <w:szCs w:val="28"/>
              </w:rPr>
              <w:tab/>
              <w:t xml:space="preserve">Медико-профилактические технологии </w:t>
            </w:r>
          </w:p>
        </w:tc>
      </w:tr>
      <w:tr w:rsidR="002B7696" w:rsidRPr="002B7696" w:rsidTr="00482D9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 xml:space="preserve">Мониторинг здоровья дошкольников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 xml:space="preserve">Два раза в год (сентябрь, май) </w:t>
            </w:r>
          </w:p>
        </w:tc>
      </w:tr>
      <w:tr w:rsidR="002B7696" w:rsidRPr="002B7696" w:rsidTr="00482D9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 xml:space="preserve">Соблюдение требований </w:t>
            </w:r>
            <w:proofErr w:type="spellStart"/>
            <w:r w:rsidRPr="002B7696">
              <w:rPr>
                <w:sz w:val="28"/>
                <w:szCs w:val="28"/>
              </w:rPr>
              <w:t>САНПИНа</w:t>
            </w:r>
            <w:proofErr w:type="spellEnd"/>
            <w:r w:rsidRPr="002B76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 xml:space="preserve">Ежедневно, в течение года </w:t>
            </w:r>
          </w:p>
        </w:tc>
      </w:tr>
      <w:tr w:rsidR="002B7696" w:rsidRPr="002B7696" w:rsidTr="00482D9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 xml:space="preserve">Организация и контроль питания детей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 xml:space="preserve">Ежедневно. </w:t>
            </w:r>
          </w:p>
        </w:tc>
      </w:tr>
      <w:tr w:rsidR="002B7696" w:rsidRPr="002B7696" w:rsidTr="00482D9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 xml:space="preserve">Строгое соблюдение режима дня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 xml:space="preserve">Ежедневно. </w:t>
            </w:r>
          </w:p>
        </w:tc>
      </w:tr>
      <w:tr w:rsidR="002B7696" w:rsidRPr="002B7696" w:rsidTr="00482D9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 xml:space="preserve">Организация профилактических мероприятий в </w:t>
            </w:r>
          </w:p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 xml:space="preserve">детском саду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2B7696" w:rsidRPr="002B7696" w:rsidTr="00482D9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2B7696">
              <w:rPr>
                <w:sz w:val="28"/>
                <w:szCs w:val="28"/>
              </w:rPr>
              <w:t>здоровьесберегающей</w:t>
            </w:r>
            <w:proofErr w:type="spellEnd"/>
            <w:r w:rsidRPr="002B7696">
              <w:rPr>
                <w:sz w:val="28"/>
                <w:szCs w:val="28"/>
              </w:rPr>
              <w:t xml:space="preserve"> среды в ДОУ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 xml:space="preserve">Ежедневно, в течение года </w:t>
            </w:r>
          </w:p>
        </w:tc>
      </w:tr>
      <w:tr w:rsidR="002B7696" w:rsidRPr="002B7696" w:rsidTr="00482D9E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6" w:rsidRPr="002B7696" w:rsidRDefault="002B7696" w:rsidP="00482D9E">
            <w:pPr>
              <w:pStyle w:val="Default"/>
              <w:jc w:val="center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>Технологии сохранения и стимулирования здоровья</w:t>
            </w:r>
          </w:p>
        </w:tc>
      </w:tr>
      <w:tr w:rsidR="002B7696" w:rsidRPr="002B7696" w:rsidTr="00482D9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>Физкультурные занятия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>Три раза в неделю в музыкальном зале, в группе, на улице, начиная с раннего дошкольного возраста</w:t>
            </w:r>
          </w:p>
        </w:tc>
      </w:tr>
      <w:tr w:rsidR="002B7696" w:rsidRPr="002B7696" w:rsidTr="00482D9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54" w:rsidRPr="002B7696" w:rsidRDefault="002B7696" w:rsidP="00932854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>Ежедневно, в музыкальном зале, в группе</w:t>
            </w:r>
            <w:r w:rsidR="00932854">
              <w:rPr>
                <w:sz w:val="28"/>
                <w:szCs w:val="28"/>
              </w:rPr>
              <w:t>.</w:t>
            </w:r>
          </w:p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</w:p>
        </w:tc>
      </w:tr>
      <w:tr w:rsidR="002B7696" w:rsidRPr="002B7696" w:rsidTr="00482D9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>Как часть физкультурного занятия, на прогулке, в</w:t>
            </w:r>
          </w:p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>группе со средней степенью подвижности,</w:t>
            </w:r>
          </w:p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 xml:space="preserve">ежедневно. </w:t>
            </w:r>
          </w:p>
        </w:tc>
      </w:tr>
      <w:tr w:rsidR="002B7696" w:rsidRPr="002B7696" w:rsidTr="00482D9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>Воздушное закаливание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>Ежедневно после сна. Все возрастные группы,</w:t>
            </w:r>
          </w:p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>начиная с раннего дошкольного возраста.</w:t>
            </w:r>
          </w:p>
        </w:tc>
      </w:tr>
      <w:tr w:rsidR="002B7696" w:rsidRPr="002B7696" w:rsidTr="00482D9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>Обширное умывание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 xml:space="preserve">Ежедневно после сна. </w:t>
            </w:r>
          </w:p>
        </w:tc>
      </w:tr>
      <w:tr w:rsidR="002B7696" w:rsidRPr="002B7696" w:rsidTr="00482D9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>Пальчиковая гимнастика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6" w:rsidRPr="002B7696" w:rsidRDefault="00932854" w:rsidP="00482D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B7696" w:rsidRPr="002B7696">
              <w:rPr>
                <w:sz w:val="28"/>
                <w:szCs w:val="28"/>
              </w:rPr>
              <w:t>ндивидуально, с подгруппой</w:t>
            </w:r>
          </w:p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>и всей группой ежедневно</w:t>
            </w:r>
          </w:p>
        </w:tc>
      </w:tr>
      <w:tr w:rsidR="002B7696" w:rsidRPr="002B7696" w:rsidTr="00482D9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>Дорожка здоровья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>После сна вся группа ежедневно, начиная с раннего</w:t>
            </w:r>
          </w:p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>дошкольного возраста. На физкультурном занятии</w:t>
            </w:r>
          </w:p>
        </w:tc>
      </w:tr>
      <w:tr w:rsidR="002B7696" w:rsidRPr="002B7696" w:rsidTr="00482D9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>Гимнастика для глаз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>Ежедневно по 3—5 мин в любое свободное время, в зависимости от интенсивности нагрузки</w:t>
            </w:r>
          </w:p>
        </w:tc>
      </w:tr>
      <w:tr w:rsidR="002B7696" w:rsidRPr="002B7696" w:rsidTr="00482D9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>Дыхательная гимнастика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>В разных формах физкультурно-оздоровительной</w:t>
            </w:r>
          </w:p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lastRenderedPageBreak/>
              <w:t>работы</w:t>
            </w:r>
          </w:p>
        </w:tc>
      </w:tr>
      <w:tr w:rsidR="002B7696" w:rsidRPr="002B7696" w:rsidTr="00482D9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lastRenderedPageBreak/>
              <w:t>ОФП (общая физическая подготовка)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>Один раз в неделю в физкультурном зале</w:t>
            </w:r>
          </w:p>
        </w:tc>
      </w:tr>
      <w:tr w:rsidR="002B7696" w:rsidRPr="002B7696" w:rsidTr="00482D9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>Физкультурные досуги, праздники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>Один раз в квартал в физкультурном и музыкальном залах, в группе, на прогулке</w:t>
            </w:r>
          </w:p>
        </w:tc>
      </w:tr>
      <w:tr w:rsidR="002B7696" w:rsidRPr="002B7696" w:rsidTr="00482D9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>Профилактика плоскостопия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>В разных формах физкультурно-оздоровительной работы</w:t>
            </w:r>
          </w:p>
        </w:tc>
      </w:tr>
      <w:tr w:rsidR="002B7696" w:rsidRPr="002B7696" w:rsidTr="00482D9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>Формирование правильной осанки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>В разных формах физкультурно-оздоровительной работы</w:t>
            </w:r>
          </w:p>
        </w:tc>
      </w:tr>
      <w:tr w:rsidR="002B7696" w:rsidRPr="002B7696" w:rsidTr="00482D9E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>Технологии обучения здоровому образу жизни</w:t>
            </w:r>
          </w:p>
        </w:tc>
      </w:tr>
      <w:tr w:rsidR="002B7696" w:rsidRPr="002B7696" w:rsidTr="00482D9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>Занятия по здоровому образу жизни, «Уроки здоровья»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>Один раз в неделю в режимных процессах, как часть и целое занятие по познанию</w:t>
            </w:r>
          </w:p>
        </w:tc>
      </w:tr>
      <w:tr w:rsidR="002B7696" w:rsidRPr="002B7696" w:rsidTr="00482D9E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>Здоровьесберегающие образовательные технологии</w:t>
            </w:r>
          </w:p>
        </w:tc>
      </w:tr>
      <w:tr w:rsidR="002B7696" w:rsidRPr="002B7696" w:rsidTr="00482D9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>Технология личностно-ориентированного воспитания и обучения дошкольников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6" w:rsidRPr="002B7696" w:rsidRDefault="002B7696" w:rsidP="00482D9E">
            <w:pPr>
              <w:pStyle w:val="Default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>Ежедневно, в течение года</w:t>
            </w:r>
          </w:p>
        </w:tc>
      </w:tr>
    </w:tbl>
    <w:p w:rsidR="002B7696" w:rsidRDefault="002B7696" w:rsidP="00ED3279">
      <w:pPr>
        <w:rPr>
          <w:rFonts w:ascii="Times New Roman" w:hAnsi="Times New Roman" w:cs="Times New Roman"/>
          <w:sz w:val="28"/>
          <w:szCs w:val="28"/>
        </w:rPr>
      </w:pPr>
    </w:p>
    <w:p w:rsidR="00ED3279" w:rsidRPr="002B7696" w:rsidRDefault="00ED3279" w:rsidP="00ED32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3279" w:rsidRPr="002B7696" w:rsidSect="0009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279"/>
    <w:rsid w:val="00034A73"/>
    <w:rsid w:val="00093385"/>
    <w:rsid w:val="00223E25"/>
    <w:rsid w:val="002B7696"/>
    <w:rsid w:val="006E31AB"/>
    <w:rsid w:val="00727844"/>
    <w:rsid w:val="0083522E"/>
    <w:rsid w:val="00845588"/>
    <w:rsid w:val="00932854"/>
    <w:rsid w:val="00952CFE"/>
    <w:rsid w:val="00AF6090"/>
    <w:rsid w:val="00B25BEA"/>
    <w:rsid w:val="00B61755"/>
    <w:rsid w:val="00C40650"/>
    <w:rsid w:val="00CA4051"/>
    <w:rsid w:val="00CC4AC0"/>
    <w:rsid w:val="00CD04C4"/>
    <w:rsid w:val="00D33A7B"/>
    <w:rsid w:val="00E447D8"/>
    <w:rsid w:val="00EB18AF"/>
    <w:rsid w:val="00ED3279"/>
    <w:rsid w:val="00F8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554B"/>
  <w15:docId w15:val="{7504C664-7CD4-49CE-97DB-A533698B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B76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503A9-F75B-420D-8D97-4BE62290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21</cp:revision>
  <cp:lastPrinted>2021-06-13T15:25:00Z</cp:lastPrinted>
  <dcterms:created xsi:type="dcterms:W3CDTF">2018-05-19T12:07:00Z</dcterms:created>
  <dcterms:modified xsi:type="dcterms:W3CDTF">2021-06-30T08:46:00Z</dcterms:modified>
</cp:coreProperties>
</file>